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02913F79">
      <w:pPr>
        <w:spacing w:line="276" w:lineRule="auto"/>
        <w:jc w:val="center"/>
        <w:rPr>
          <w:rFonts w:ascii="Times New Roman" w:hAnsi="Times New Roman" w:cs="Times New Roman"/>
          <w:b w:val="1"/>
          <w:bCs w:val="1"/>
        </w:rPr>
      </w:pPr>
      <w:r w:rsidRPr="484408C0" w:rsidR="5016AF5B">
        <w:rPr>
          <w:rFonts w:ascii="Times New Roman" w:hAnsi="Times New Roman" w:cs="Times New Roman"/>
          <w:b w:val="1"/>
          <w:bCs w:val="1"/>
        </w:rPr>
        <w:t>Meeting Minutes</w:t>
      </w:r>
      <w:r w:rsidRPr="484408C0" w:rsidR="003B377F">
        <w:rPr>
          <w:rFonts w:ascii="Times New Roman" w:hAnsi="Times New Roman" w:cs="Times New Roman"/>
          <w:b w:val="1"/>
          <w:bCs w:val="1"/>
        </w:rPr>
        <w:t xml:space="preserve"> </w:t>
      </w:r>
    </w:p>
    <w:p w:rsidRPr="00AD04F3" w:rsidR="003B377F" w:rsidP="001E70DF" w:rsidRDefault="00B94B6D" w14:paraId="7D2C57A6" w14:textId="58BBDD7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23</w:t>
      </w:r>
      <w:r w:rsidRPr="00B94B6D">
        <w:rPr>
          <w:rFonts w:ascii="Times New Roman" w:hAnsi="Times New Roman" w:cs="Times New Roman"/>
          <w:b/>
          <w:bCs/>
          <w:vertAlign w:val="superscript"/>
        </w:rPr>
        <w:t>rd</w:t>
      </w:r>
      <w:r>
        <w:rPr>
          <w:rFonts w:ascii="Times New Roman" w:hAnsi="Times New Roman" w:cs="Times New Roman"/>
          <w:b/>
          <w:bCs/>
        </w:rPr>
        <w:t>, 2020</w:t>
      </w:r>
    </w:p>
    <w:p w:rsidRPr="00AD04F3" w:rsidR="003B377F" w:rsidP="001E70DF" w:rsidRDefault="006A249B" w14:paraId="4715FA6E" w14:textId="055EB4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>Friday at 11:00 a.m.</w:t>
      </w:r>
    </w:p>
    <w:p w:rsidRPr="00AD04F3" w:rsidR="003B377F" w:rsidP="5A95DD9D" w:rsidRDefault="003B377F" w14:paraId="3795B61B" w14:textId="2A7D6484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484408C0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484408C0" w:rsidR="533C54BB">
        <w:rPr>
          <w:rFonts w:ascii="Times New Roman" w:hAnsi="Times New Roman" w:cs="Times New Roman"/>
          <w:b w:val="0"/>
          <w:bCs w:val="0"/>
          <w:u w:val="none"/>
        </w:rPr>
        <w:t xml:space="preserve"> 11:</w:t>
      </w:r>
      <w:r w:rsidRPr="484408C0" w:rsidR="6AC21303">
        <w:rPr>
          <w:rFonts w:ascii="Times New Roman" w:hAnsi="Times New Roman" w:cs="Times New Roman"/>
          <w:b w:val="0"/>
          <w:bCs w:val="0"/>
          <w:u w:val="none"/>
        </w:rPr>
        <w:t>07</w:t>
      </w:r>
    </w:p>
    <w:p w:rsidR="003B377F" w:rsidP="5A95DD9D" w:rsidRDefault="003B377F" w14:paraId="42D82290" w14:textId="0890E6D8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484408C0" w:rsidR="003B377F">
        <w:rPr>
          <w:rFonts w:ascii="Times New Roman" w:hAnsi="Times New Roman" w:cs="Times New Roman"/>
        </w:rPr>
        <w:t>AUA</w:t>
      </w:r>
      <w:r w:rsidRPr="484408C0" w:rsidR="52281A26">
        <w:rPr>
          <w:rFonts w:ascii="Times New Roman" w:hAnsi="Times New Roman" w:cs="Times New Roman"/>
        </w:rPr>
        <w:t>P</w:t>
      </w:r>
      <w:r w:rsidRPr="484408C0" w:rsidR="47D143DA">
        <w:rPr>
          <w:rFonts w:ascii="Times New Roman" w:hAnsi="Times New Roman" w:cs="Times New Roman"/>
        </w:rPr>
        <w:t xml:space="preserve"> </w:t>
      </w:r>
      <w:r w:rsidRPr="484408C0" w:rsidR="3A3CF103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4EFB4B9A" w14:textId="247742C9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484408C0" w:rsidR="003B377F">
        <w:rPr>
          <w:rFonts w:ascii="Times New Roman" w:hAnsi="Times New Roman" w:cs="Times New Roman"/>
        </w:rPr>
        <w:t>BSU</w:t>
      </w:r>
      <w:r w:rsidRPr="484408C0" w:rsidR="37D883F9">
        <w:rPr>
          <w:rFonts w:ascii="Times New Roman" w:hAnsi="Times New Roman" w:cs="Times New Roman"/>
        </w:rPr>
        <w:t xml:space="preserve"> </w:t>
      </w:r>
      <w:r w:rsidRPr="484408C0" w:rsidR="32FEA720">
        <w:rPr>
          <w:rFonts w:ascii="Times New Roman" w:hAnsi="Times New Roman" w:cs="Times New Roman"/>
        </w:rPr>
        <w:t>- Present</w:t>
      </w:r>
    </w:p>
    <w:p w:rsidRPr="00AD04F3" w:rsidR="003B377F" w:rsidP="001E70DF" w:rsidRDefault="003B377F" w14:paraId="3C4E5557" w14:textId="069D86EC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484408C0" w:rsidR="003B377F">
        <w:rPr>
          <w:rFonts w:ascii="Times New Roman" w:hAnsi="Times New Roman" w:cs="Times New Roman"/>
        </w:rPr>
        <w:t>CASA</w:t>
      </w:r>
      <w:r w:rsidRPr="484408C0" w:rsidR="560090A6">
        <w:rPr>
          <w:rFonts w:ascii="Times New Roman" w:hAnsi="Times New Roman" w:cs="Times New Roman"/>
        </w:rPr>
        <w:t xml:space="preserve"> </w:t>
      </w:r>
      <w:r w:rsidRPr="484408C0" w:rsidR="4AF26B9E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2DCD7F27" w14:textId="5BDEB0A7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484408C0" w:rsidR="003B377F">
        <w:rPr>
          <w:rFonts w:ascii="Times New Roman" w:hAnsi="Times New Roman" w:cs="Times New Roman"/>
        </w:rPr>
        <w:t>EQuAl</w:t>
      </w:r>
      <w:proofErr w:type="spellEnd"/>
      <w:r w:rsidRPr="484408C0" w:rsidR="71241830">
        <w:rPr>
          <w:rFonts w:ascii="Times New Roman" w:hAnsi="Times New Roman" w:cs="Times New Roman"/>
        </w:rPr>
        <w:t xml:space="preserve"> </w:t>
      </w:r>
      <w:r w:rsidRPr="484408C0" w:rsidR="6560A8E2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2481FA3B" w14:textId="06CB17A1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484408C0" w:rsidR="003B377F">
        <w:rPr>
          <w:rFonts w:ascii="Times New Roman" w:hAnsi="Times New Roman" w:cs="Times New Roman"/>
        </w:rPr>
        <w:t>FASA</w:t>
      </w:r>
      <w:r w:rsidRPr="484408C0" w:rsidR="13287134">
        <w:rPr>
          <w:rFonts w:ascii="Times New Roman" w:hAnsi="Times New Roman" w:cs="Times New Roman"/>
        </w:rPr>
        <w:t xml:space="preserve"> </w:t>
      </w:r>
      <w:r w:rsidRPr="484408C0" w:rsidR="6FACE782">
        <w:rPr>
          <w:rFonts w:ascii="Times New Roman" w:hAnsi="Times New Roman" w:cs="Times New Roman"/>
        </w:rPr>
        <w:t xml:space="preserve">- Absent </w:t>
      </w:r>
    </w:p>
    <w:p w:rsidRPr="00AD04F3" w:rsidR="003B377F" w:rsidP="001E70DF" w:rsidRDefault="003B377F" w14:paraId="6D22B22A" w14:textId="6B7484BB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484408C0" w:rsidR="003B377F">
        <w:rPr>
          <w:rFonts w:ascii="Times New Roman" w:hAnsi="Times New Roman" w:cs="Times New Roman"/>
        </w:rPr>
        <w:t>FGSO</w:t>
      </w:r>
      <w:r w:rsidRPr="484408C0" w:rsidR="404E9749">
        <w:rPr>
          <w:rFonts w:ascii="Times New Roman" w:hAnsi="Times New Roman" w:cs="Times New Roman"/>
        </w:rPr>
        <w:t xml:space="preserve"> </w:t>
      </w:r>
      <w:r w:rsidRPr="484408C0" w:rsidR="2D1C42DE">
        <w:rPr>
          <w:rFonts w:ascii="Times New Roman" w:hAnsi="Times New Roman" w:cs="Times New Roman"/>
        </w:rPr>
        <w:t xml:space="preserve">- Present </w:t>
      </w:r>
    </w:p>
    <w:p w:rsidR="000F5039" w:rsidP="519F51BD" w:rsidRDefault="000F5039" w14:paraId="31FBB29C" w14:textId="3FC2ECFD">
      <w:pPr>
        <w:pStyle w:val="ListParagraph"/>
        <w:numPr>
          <w:ilvl w:val="0"/>
          <w:numId w:val="24"/>
        </w:numPr>
        <w:spacing w:line="276" w:lineRule="auto"/>
        <w:rPr/>
      </w:pPr>
      <w:r w:rsidRPr="484408C0" w:rsidR="000F5039">
        <w:rPr>
          <w:rFonts w:ascii="Times New Roman" w:hAnsi="Times New Roman" w:cs="Times New Roman"/>
        </w:rPr>
        <w:t>LSO</w:t>
      </w:r>
      <w:r w:rsidRPr="484408C0" w:rsidR="7191FC79">
        <w:rPr>
          <w:rFonts w:ascii="Times New Roman" w:hAnsi="Times New Roman" w:cs="Times New Roman"/>
        </w:rPr>
        <w:t xml:space="preserve"> </w:t>
      </w:r>
      <w:r w:rsidRPr="484408C0" w:rsidR="0025BAD1">
        <w:rPr>
          <w:rFonts w:ascii="Times New Roman" w:hAnsi="Times New Roman" w:cs="Times New Roman"/>
        </w:rPr>
        <w:t xml:space="preserve">- Present </w:t>
      </w:r>
    </w:p>
    <w:p w:rsidRPr="00B94B6D" w:rsidR="003B377F" w:rsidP="00B94B6D" w:rsidRDefault="003B377F" w14:paraId="51FF2F35" w14:textId="7B7DBD3B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484408C0" w:rsidR="003B377F">
        <w:rPr>
          <w:rFonts w:ascii="Times New Roman" w:hAnsi="Times New Roman" w:cs="Times New Roman"/>
        </w:rPr>
        <w:t>MEC</w:t>
      </w:r>
      <w:r w:rsidRPr="484408C0" w:rsidR="00FC0E02">
        <w:rPr>
          <w:rFonts w:ascii="Times New Roman" w:hAnsi="Times New Roman" w:cs="Times New Roman"/>
        </w:rPr>
        <w:t>H</w:t>
      </w:r>
      <w:r w:rsidRPr="484408C0" w:rsidR="003B377F">
        <w:rPr>
          <w:rFonts w:ascii="Times New Roman" w:hAnsi="Times New Roman" w:cs="Times New Roman"/>
        </w:rPr>
        <w:t>A</w:t>
      </w:r>
      <w:r w:rsidRPr="484408C0" w:rsidR="344B6252">
        <w:rPr>
          <w:rFonts w:ascii="Times New Roman" w:hAnsi="Times New Roman" w:cs="Times New Roman"/>
        </w:rPr>
        <w:t xml:space="preserve"> </w:t>
      </w:r>
      <w:r w:rsidRPr="484408C0" w:rsidR="2F495C77">
        <w:rPr>
          <w:rFonts w:ascii="Times New Roman" w:hAnsi="Times New Roman" w:cs="Times New Roman"/>
        </w:rPr>
        <w:t xml:space="preserve">- Absent 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00C7307F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Pr="00AD04F3" w:rsidR="00BB64E8" w:rsidP="00286093" w:rsidRDefault="00BB64E8" w14:paraId="45C0E148" w14:textId="0C85EC70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519F51BD">
        <w:rPr>
          <w:rFonts w:ascii="Times New Roman" w:hAnsi="Times New Roman" w:cs="Times New Roman"/>
        </w:rPr>
        <w:t>MSA</w:t>
      </w:r>
    </w:p>
    <w:p w:rsidRPr="00AD04F3" w:rsidR="002A4915" w:rsidP="00286093" w:rsidRDefault="002A4915" w14:paraId="0834F195" w14:textId="05B45C62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484408C0" w:rsidR="002A4915">
        <w:rPr>
          <w:rFonts w:ascii="Times New Roman" w:hAnsi="Times New Roman" w:cs="Times New Roman"/>
        </w:rPr>
        <w:t>Arryn Welty, Wellness Center</w:t>
      </w:r>
    </w:p>
    <w:p w:rsidR="1500258C" w:rsidP="484408C0" w:rsidRDefault="1500258C" w14:paraId="51EFBCFE" w14:textId="46285A67">
      <w:pPr>
        <w:pStyle w:val="ListParagraph"/>
        <w:numPr>
          <w:ilvl w:val="0"/>
          <w:numId w:val="26"/>
        </w:numPr>
        <w:spacing w:line="276" w:lineRule="auto"/>
        <w:rPr/>
      </w:pPr>
      <w:r w:rsidRPr="484408C0" w:rsidR="1500258C">
        <w:rPr>
          <w:rFonts w:ascii="Times New Roman" w:hAnsi="Times New Roman" w:cs="Times New Roman"/>
        </w:rPr>
        <w:t>Paula Moffatt</w:t>
      </w:r>
    </w:p>
    <w:p w:rsidRPr="00AD04F3" w:rsidR="001E70DF" w:rsidP="001E70DF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002A4915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002A4915" w:rsidRDefault="002A4915" w14:paraId="486C306E" w14:textId="0B2D4175">
      <w:pPr>
        <w:spacing w:line="276" w:lineRule="auto"/>
        <w:rPr>
          <w:rFonts w:ascii="Times New Roman" w:hAnsi="Times New Roman" w:cs="Times New Roman"/>
        </w:rPr>
      </w:pPr>
      <w:r w:rsidRPr="484408C0" w:rsidR="002A4915">
        <w:rPr>
          <w:rFonts w:ascii="Times New Roman" w:hAnsi="Times New Roman" w:cs="Times New Roman"/>
        </w:rPr>
        <w:t>Motion to approve:</w:t>
      </w:r>
      <w:r w:rsidRPr="484408C0" w:rsidR="52B44FD9">
        <w:rPr>
          <w:rFonts w:ascii="Times New Roman" w:hAnsi="Times New Roman" w:cs="Times New Roman"/>
        </w:rPr>
        <w:t xml:space="preserve"> </w:t>
      </w:r>
      <w:r w:rsidRPr="484408C0" w:rsidR="64C268BD">
        <w:rPr>
          <w:rFonts w:ascii="Times New Roman" w:hAnsi="Times New Roman" w:cs="Times New Roman"/>
        </w:rPr>
        <w:t>AUAP</w:t>
      </w:r>
    </w:p>
    <w:p w:rsidRPr="00AD04F3" w:rsidR="002A4915" w:rsidP="002A4915" w:rsidRDefault="002A4915" w14:paraId="798ABA42" w14:textId="5BDB744D">
      <w:pPr>
        <w:spacing w:line="276" w:lineRule="auto"/>
        <w:rPr>
          <w:rFonts w:ascii="Times New Roman" w:hAnsi="Times New Roman" w:cs="Times New Roman"/>
        </w:rPr>
      </w:pPr>
      <w:r w:rsidRPr="484408C0" w:rsidR="002A4915">
        <w:rPr>
          <w:rFonts w:ascii="Times New Roman" w:hAnsi="Times New Roman" w:cs="Times New Roman"/>
        </w:rPr>
        <w:t>Seconded by:</w:t>
      </w:r>
      <w:r w:rsidRPr="484408C0" w:rsidR="3CF31698">
        <w:rPr>
          <w:rFonts w:ascii="Times New Roman" w:hAnsi="Times New Roman" w:cs="Times New Roman"/>
        </w:rPr>
        <w:t xml:space="preserve"> </w:t>
      </w:r>
      <w:r w:rsidRPr="484408C0" w:rsidR="31203248">
        <w:rPr>
          <w:rFonts w:ascii="Times New Roman" w:hAnsi="Times New Roman" w:cs="Times New Roman"/>
        </w:rPr>
        <w:t>BSU</w:t>
      </w:r>
    </w:p>
    <w:p w:rsidRPr="00AD04F3" w:rsidR="002A4915" w:rsidP="002A4915" w:rsidRDefault="002A4915" w14:paraId="5A186F0F" w14:textId="2E1C0F34">
      <w:pPr>
        <w:spacing w:line="276" w:lineRule="auto"/>
        <w:rPr>
          <w:rFonts w:ascii="Times New Roman" w:hAnsi="Times New Roman" w:cs="Times New Roman"/>
        </w:rPr>
      </w:pPr>
      <w:r w:rsidRPr="484408C0" w:rsidR="002A4915">
        <w:rPr>
          <w:rFonts w:ascii="Times New Roman" w:hAnsi="Times New Roman" w:cs="Times New Roman"/>
        </w:rPr>
        <w:t>Motion passes:</w:t>
      </w:r>
      <w:r w:rsidRPr="484408C0" w:rsidR="7ACAC5EA">
        <w:rPr>
          <w:rFonts w:ascii="Times New Roman" w:hAnsi="Times New Roman" w:cs="Times New Roman"/>
        </w:rPr>
        <w:t xml:space="preserve"> </w:t>
      </w:r>
      <w:r w:rsidRPr="484408C0" w:rsidR="5305D27F">
        <w:rPr>
          <w:rFonts w:ascii="Times New Roman" w:hAnsi="Times New Roman" w:cs="Times New Roman"/>
        </w:rPr>
        <w:t>6:0:0</w:t>
      </w:r>
    </w:p>
    <w:p w:rsidRPr="00AD04F3" w:rsidR="002A4915" w:rsidP="001E70DF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001E70DF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001E70DF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001E70DF" w:rsidRDefault="001E70DF" w14:paraId="74DD2EBD" w14:textId="6014BAB1">
      <w:pPr>
        <w:spacing w:line="276" w:lineRule="auto"/>
        <w:rPr>
          <w:rFonts w:ascii="Times New Roman" w:hAnsi="Times New Roman" w:cs="Times New Roman"/>
        </w:rPr>
      </w:pPr>
      <w:r w:rsidRPr="484408C0" w:rsidR="001E70DF">
        <w:rPr>
          <w:rFonts w:ascii="Times New Roman" w:hAnsi="Times New Roman" w:cs="Times New Roman"/>
        </w:rPr>
        <w:t>Motion to approve:</w:t>
      </w:r>
      <w:r w:rsidRPr="484408C0" w:rsidR="00900487">
        <w:rPr>
          <w:rFonts w:ascii="Times New Roman" w:hAnsi="Times New Roman" w:cs="Times New Roman"/>
        </w:rPr>
        <w:t xml:space="preserve"> </w:t>
      </w:r>
      <w:r w:rsidRPr="484408C0" w:rsidR="0F70746B">
        <w:rPr>
          <w:rFonts w:ascii="Times New Roman" w:hAnsi="Times New Roman" w:cs="Times New Roman"/>
        </w:rPr>
        <w:t>AUAP</w:t>
      </w:r>
    </w:p>
    <w:p w:rsidRPr="00AD04F3" w:rsidR="001E70DF" w:rsidP="001E70DF" w:rsidRDefault="001E70DF" w14:paraId="76A89175" w14:textId="1B742E7F">
      <w:pPr>
        <w:spacing w:line="276" w:lineRule="auto"/>
        <w:rPr>
          <w:rFonts w:ascii="Times New Roman" w:hAnsi="Times New Roman" w:cs="Times New Roman"/>
        </w:rPr>
      </w:pPr>
      <w:r w:rsidRPr="484408C0" w:rsidR="001E70DF">
        <w:rPr>
          <w:rFonts w:ascii="Times New Roman" w:hAnsi="Times New Roman" w:cs="Times New Roman"/>
        </w:rPr>
        <w:t>Seconded by:</w:t>
      </w:r>
      <w:r w:rsidRPr="484408C0" w:rsidR="280F5AAF">
        <w:rPr>
          <w:rFonts w:ascii="Times New Roman" w:hAnsi="Times New Roman" w:cs="Times New Roman"/>
        </w:rPr>
        <w:t xml:space="preserve"> </w:t>
      </w:r>
      <w:r w:rsidRPr="484408C0" w:rsidR="73790491">
        <w:rPr>
          <w:rFonts w:ascii="Times New Roman" w:hAnsi="Times New Roman" w:cs="Times New Roman"/>
        </w:rPr>
        <w:t>EQuAl</w:t>
      </w:r>
    </w:p>
    <w:p w:rsidRPr="00AD04F3" w:rsidR="001E70DF" w:rsidP="001E70DF" w:rsidRDefault="001E70DF" w14:paraId="46E0EDE8" w14:textId="4E9F82AC">
      <w:pPr>
        <w:spacing w:line="276" w:lineRule="auto"/>
        <w:rPr>
          <w:rFonts w:ascii="Times New Roman" w:hAnsi="Times New Roman" w:cs="Times New Roman"/>
        </w:rPr>
      </w:pPr>
      <w:r w:rsidRPr="484408C0" w:rsidR="001E70DF">
        <w:rPr>
          <w:rFonts w:ascii="Times New Roman" w:hAnsi="Times New Roman" w:cs="Times New Roman"/>
        </w:rPr>
        <w:t>Motion Passes:</w:t>
      </w:r>
      <w:r w:rsidRPr="484408C0" w:rsidR="17766C6A">
        <w:rPr>
          <w:rFonts w:ascii="Times New Roman" w:hAnsi="Times New Roman" w:cs="Times New Roman"/>
        </w:rPr>
        <w:t xml:space="preserve"> </w:t>
      </w:r>
      <w:r w:rsidRPr="484408C0" w:rsidR="7B0BE1A9">
        <w:rPr>
          <w:rFonts w:ascii="Times New Roman" w:hAnsi="Times New Roman" w:cs="Times New Roman"/>
        </w:rPr>
        <w:t>6:0:0</w:t>
      </w:r>
    </w:p>
    <w:p w:rsidRPr="00AD04F3" w:rsidR="001E70DF" w:rsidP="004F7228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Pr="00B94B6D" w:rsidR="002A4915" w:rsidP="002A4915" w:rsidRDefault="002A4915" w14:paraId="1AF3BB33" w14:textId="74310A4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5A95DD9D">
        <w:rPr>
          <w:rFonts w:ascii="Times New Roman" w:hAnsi="Times New Roman" w:cs="Times New Roman"/>
          <w:b/>
          <w:bCs/>
          <w:u w:val="single"/>
        </w:rPr>
        <w:t>Org Report:</w:t>
      </w:r>
    </w:p>
    <w:p w:rsidRPr="00AD04F3" w:rsidR="002A4915" w:rsidP="002A4915" w:rsidRDefault="002A4915" w14:paraId="13614702" w14:textId="377EE342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484408C0" w:rsidR="002A4915">
        <w:rPr>
          <w:rFonts w:ascii="Times New Roman" w:hAnsi="Times New Roman" w:cs="Times New Roman"/>
          <w:b w:val="1"/>
          <w:bCs w:val="1"/>
        </w:rPr>
        <w:t>AUAP</w:t>
      </w:r>
      <w:r w:rsidRPr="484408C0" w:rsidR="4E80A63C">
        <w:rPr>
          <w:rFonts w:ascii="Times New Roman" w:hAnsi="Times New Roman" w:cs="Times New Roman"/>
          <w:b w:val="1"/>
          <w:bCs w:val="1"/>
        </w:rPr>
        <w:t xml:space="preserve">, Haylie </w:t>
      </w:r>
      <w:r w:rsidRPr="484408C0" w:rsidR="0E0F6154">
        <w:rPr>
          <w:rFonts w:ascii="Times New Roman" w:hAnsi="Times New Roman" w:cs="Times New Roman"/>
          <w:b w:val="1"/>
          <w:bCs w:val="1"/>
        </w:rPr>
        <w:t>s</w:t>
      </w:r>
      <w:r w:rsidRPr="484408C0" w:rsidR="4E80A63C">
        <w:rPr>
          <w:rFonts w:ascii="Times New Roman" w:hAnsi="Times New Roman" w:cs="Times New Roman"/>
          <w:b w:val="1"/>
          <w:bCs w:val="1"/>
        </w:rPr>
        <w:t>he/her/hers</w:t>
      </w:r>
    </w:p>
    <w:p w:rsidR="4251C827" w:rsidP="484408C0" w:rsidRDefault="4251C827" w14:paraId="3889870D" w14:textId="5835C9CA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84408C0" w:rsidR="4251C827">
        <w:rPr>
          <w:rFonts w:ascii="Times New Roman" w:hAnsi="Times New Roman" w:cs="Times New Roman"/>
          <w:b w:val="0"/>
          <w:bCs w:val="0"/>
          <w:u w:val="none"/>
        </w:rPr>
        <w:t>No report</w:t>
      </w:r>
    </w:p>
    <w:p w:rsidRPr="00AD04F3" w:rsidR="002A4915" w:rsidP="002A4915" w:rsidRDefault="002A4915" w14:paraId="485F669F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002A4915" w:rsidRDefault="002A4915" w14:paraId="0EF0AD84" w14:textId="7213AF5E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BSU</w:t>
      </w:r>
      <w:r w:rsidRPr="519F51BD" w:rsidR="5A730AE9">
        <w:rPr>
          <w:rFonts w:ascii="Times New Roman" w:hAnsi="Times New Roman" w:cs="Times New Roman"/>
          <w:b/>
          <w:bCs/>
        </w:rPr>
        <w:t>, Alaina she/her/hers</w:t>
      </w:r>
      <w:r w:rsidRPr="519F51BD" w:rsidR="3A69B324">
        <w:rPr>
          <w:rFonts w:ascii="Times New Roman" w:hAnsi="Times New Roman" w:cs="Times New Roman"/>
          <w:b/>
          <w:bCs/>
        </w:rPr>
        <w:t xml:space="preserve"> and Aaron he/him/his </w:t>
      </w:r>
    </w:p>
    <w:p w:rsidRPr="00AD04F3" w:rsidR="002A4915" w:rsidP="484408C0" w:rsidRDefault="002A4915" w14:paraId="1F544F7D" w14:textId="5956246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84408C0" w:rsidR="6D35F70B">
        <w:rPr>
          <w:rFonts w:ascii="Times New Roman" w:hAnsi="Times New Roman" w:cs="Times New Roman"/>
          <w:b w:val="0"/>
          <w:bCs w:val="0"/>
        </w:rPr>
        <w:t xml:space="preserve">Meeting last </w:t>
      </w:r>
      <w:r w:rsidRPr="484408C0" w:rsidR="3E472063">
        <w:rPr>
          <w:rFonts w:ascii="Times New Roman" w:hAnsi="Times New Roman" w:cs="Times New Roman"/>
          <w:b w:val="0"/>
          <w:bCs w:val="0"/>
        </w:rPr>
        <w:t>Monday</w:t>
      </w:r>
      <w:r w:rsidRPr="484408C0" w:rsidR="6D35F70B">
        <w:rPr>
          <w:rFonts w:ascii="Times New Roman" w:hAnsi="Times New Roman" w:cs="Times New Roman"/>
          <w:b w:val="1"/>
          <w:bCs w:val="1"/>
        </w:rPr>
        <w:t xml:space="preserve"> </w:t>
      </w:r>
    </w:p>
    <w:p w:rsidR="6D35F70B" w:rsidP="484408C0" w:rsidRDefault="6D35F70B" w14:paraId="693785E5" w14:textId="2578E86E">
      <w:pPr>
        <w:pStyle w:val="ListParagraph"/>
        <w:numPr>
          <w:ilvl w:val="0"/>
          <w:numId w:val="40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D35F70B">
        <w:rPr>
          <w:rFonts w:ascii="Times New Roman" w:hAnsi="Times New Roman" w:cs="Times New Roman"/>
          <w:b w:val="0"/>
          <w:bCs w:val="0"/>
        </w:rPr>
        <w:t>Approved for a fund raiser. Making boo bags</w:t>
      </w:r>
    </w:p>
    <w:p w:rsidR="6D35F70B" w:rsidP="484408C0" w:rsidRDefault="6D35F70B" w14:paraId="55142045" w14:textId="166C109F">
      <w:pPr>
        <w:pStyle w:val="ListParagraph"/>
        <w:numPr>
          <w:ilvl w:val="1"/>
          <w:numId w:val="40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D35F70B">
        <w:rPr>
          <w:rFonts w:ascii="Times New Roman" w:hAnsi="Times New Roman" w:cs="Times New Roman"/>
          <w:b w:val="0"/>
          <w:bCs w:val="0"/>
        </w:rPr>
        <w:t xml:space="preserve">Tabling outside </w:t>
      </w:r>
      <w:r w:rsidRPr="484408C0" w:rsidR="2C1BC17B">
        <w:rPr>
          <w:rFonts w:ascii="Times New Roman" w:hAnsi="Times New Roman" w:cs="Times New Roman"/>
          <w:b w:val="0"/>
          <w:bCs w:val="0"/>
        </w:rPr>
        <w:t xml:space="preserve">SURC on </w:t>
      </w:r>
      <w:r w:rsidRPr="484408C0" w:rsidR="3ECB5285">
        <w:rPr>
          <w:rFonts w:ascii="Times New Roman" w:hAnsi="Times New Roman" w:cs="Times New Roman"/>
          <w:b w:val="0"/>
          <w:bCs w:val="0"/>
        </w:rPr>
        <w:t>Wednesday (Oct</w:t>
      </w:r>
      <w:r w:rsidRPr="484408C0" w:rsidR="11D4CA78">
        <w:rPr>
          <w:rFonts w:ascii="Times New Roman" w:hAnsi="Times New Roman" w:cs="Times New Roman"/>
          <w:b w:val="0"/>
          <w:bCs w:val="0"/>
        </w:rPr>
        <w:t>.</w:t>
      </w:r>
      <w:r w:rsidRPr="484408C0" w:rsidR="3ECB5285">
        <w:rPr>
          <w:rFonts w:ascii="Times New Roman" w:hAnsi="Times New Roman" w:cs="Times New Roman"/>
          <w:b w:val="0"/>
          <w:bCs w:val="0"/>
        </w:rPr>
        <w:t xml:space="preserve"> 28),</w:t>
      </w:r>
      <w:r w:rsidRPr="484408C0" w:rsidR="6D35F70B">
        <w:rPr>
          <w:rFonts w:ascii="Times New Roman" w:hAnsi="Times New Roman" w:cs="Times New Roman"/>
          <w:b w:val="0"/>
          <w:bCs w:val="0"/>
        </w:rPr>
        <w:t xml:space="preserve"> </w:t>
      </w:r>
      <w:r w:rsidRPr="484408C0" w:rsidR="1A49A4CD">
        <w:rPr>
          <w:rFonts w:ascii="Times New Roman" w:hAnsi="Times New Roman" w:cs="Times New Roman"/>
          <w:b w:val="0"/>
          <w:bCs w:val="0"/>
        </w:rPr>
        <w:t>Thursday</w:t>
      </w:r>
      <w:r w:rsidRPr="484408C0" w:rsidR="1B271237">
        <w:rPr>
          <w:rFonts w:ascii="Times New Roman" w:hAnsi="Times New Roman" w:cs="Times New Roman"/>
          <w:b w:val="0"/>
          <w:bCs w:val="0"/>
        </w:rPr>
        <w:t xml:space="preserve"> (Oct</w:t>
      </w:r>
      <w:r w:rsidRPr="484408C0" w:rsidR="08145B78">
        <w:rPr>
          <w:rFonts w:ascii="Times New Roman" w:hAnsi="Times New Roman" w:cs="Times New Roman"/>
          <w:b w:val="0"/>
          <w:bCs w:val="0"/>
        </w:rPr>
        <w:t>.</w:t>
      </w:r>
      <w:r w:rsidRPr="484408C0" w:rsidR="1B271237">
        <w:rPr>
          <w:rFonts w:ascii="Times New Roman" w:hAnsi="Times New Roman" w:cs="Times New Roman"/>
          <w:b w:val="0"/>
          <w:bCs w:val="0"/>
        </w:rPr>
        <w:t xml:space="preserve"> 29)</w:t>
      </w:r>
      <w:r w:rsidRPr="484408C0" w:rsidR="6D35F70B">
        <w:rPr>
          <w:rFonts w:ascii="Times New Roman" w:hAnsi="Times New Roman" w:cs="Times New Roman"/>
          <w:b w:val="0"/>
          <w:bCs w:val="0"/>
        </w:rPr>
        <w:t>,</w:t>
      </w:r>
      <w:r w:rsidRPr="484408C0" w:rsidR="7CB7A9BD">
        <w:rPr>
          <w:rFonts w:ascii="Times New Roman" w:hAnsi="Times New Roman" w:cs="Times New Roman"/>
          <w:b w:val="0"/>
          <w:bCs w:val="0"/>
        </w:rPr>
        <w:t xml:space="preserve"> and Friday (Oct</w:t>
      </w:r>
      <w:r w:rsidRPr="484408C0" w:rsidR="09949A84">
        <w:rPr>
          <w:rFonts w:ascii="Times New Roman" w:hAnsi="Times New Roman" w:cs="Times New Roman"/>
          <w:b w:val="0"/>
          <w:bCs w:val="0"/>
        </w:rPr>
        <w:t>.</w:t>
      </w:r>
      <w:r w:rsidRPr="484408C0" w:rsidR="7CB7A9BD">
        <w:rPr>
          <w:rFonts w:ascii="Times New Roman" w:hAnsi="Times New Roman" w:cs="Times New Roman"/>
          <w:b w:val="0"/>
          <w:bCs w:val="0"/>
        </w:rPr>
        <w:t xml:space="preserve"> 20)</w:t>
      </w:r>
    </w:p>
    <w:p w:rsidR="6D35F70B" w:rsidP="484408C0" w:rsidRDefault="6D35F70B" w14:paraId="1F514B12" w14:textId="14B9790F">
      <w:pPr>
        <w:pStyle w:val="ListParagraph"/>
        <w:numPr>
          <w:ilvl w:val="1"/>
          <w:numId w:val="40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D35F70B">
        <w:rPr>
          <w:rFonts w:ascii="Times New Roman" w:hAnsi="Times New Roman" w:cs="Times New Roman"/>
          <w:b w:val="0"/>
          <w:bCs w:val="0"/>
        </w:rPr>
        <w:t xml:space="preserve">Selling </w:t>
      </w:r>
      <w:r w:rsidRPr="484408C0" w:rsidR="6B9EBD2C">
        <w:rPr>
          <w:rFonts w:ascii="Times New Roman" w:hAnsi="Times New Roman" w:cs="Times New Roman"/>
          <w:b w:val="0"/>
          <w:bCs w:val="0"/>
        </w:rPr>
        <w:t xml:space="preserve">boo bags </w:t>
      </w:r>
      <w:r w:rsidRPr="484408C0" w:rsidR="6D35F70B">
        <w:rPr>
          <w:rFonts w:ascii="Times New Roman" w:hAnsi="Times New Roman" w:cs="Times New Roman"/>
          <w:b w:val="0"/>
          <w:bCs w:val="0"/>
        </w:rPr>
        <w:t xml:space="preserve">for $2-3 </w:t>
      </w:r>
    </w:p>
    <w:p w:rsidR="484408C0" w:rsidP="484408C0" w:rsidRDefault="484408C0" w14:paraId="30FCD8BC" w14:textId="0109BE0B">
      <w:pPr>
        <w:pStyle w:val="Normal"/>
        <w:spacing w:line="360" w:lineRule="auto"/>
        <w:ind w:left="1080"/>
        <w:rPr>
          <w:rFonts w:ascii="Times New Roman" w:hAnsi="Times New Roman" w:cs="Times New Roman"/>
          <w:b w:val="0"/>
          <w:bCs w:val="0"/>
        </w:rPr>
      </w:pPr>
    </w:p>
    <w:p w:rsidRPr="00AD04F3" w:rsidR="002A4915" w:rsidP="002A4915" w:rsidRDefault="002A4915" w14:paraId="007A440F" w14:textId="1AB76AFF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518DD0CB" w:rsidR="002A4915">
        <w:rPr>
          <w:rFonts w:ascii="Times New Roman" w:hAnsi="Times New Roman" w:cs="Times New Roman"/>
          <w:b w:val="1"/>
          <w:bCs w:val="1"/>
        </w:rPr>
        <w:t>CASA</w:t>
      </w:r>
      <w:r w:rsidRPr="518DD0CB" w:rsidR="00B94B6D">
        <w:rPr>
          <w:rFonts w:ascii="Times New Roman" w:hAnsi="Times New Roman" w:cs="Times New Roman"/>
          <w:b w:val="1"/>
          <w:bCs w:val="1"/>
        </w:rPr>
        <w:t>, Catherine</w:t>
      </w:r>
      <w:r w:rsidRPr="518DD0CB" w:rsidR="15B52198">
        <w:rPr>
          <w:rFonts w:ascii="Times New Roman" w:hAnsi="Times New Roman" w:cs="Times New Roman"/>
          <w:b w:val="1"/>
          <w:bCs w:val="1"/>
        </w:rPr>
        <w:t xml:space="preserve"> she/her/hers</w:t>
      </w:r>
    </w:p>
    <w:p w:rsidRPr="00AD04F3" w:rsidR="002A4915" w:rsidP="484408C0" w:rsidRDefault="002A4915" w14:paraId="3511251C" w14:textId="71E83B54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84408C0" w:rsidR="7F2C4229">
        <w:rPr>
          <w:rFonts w:ascii="Times New Roman" w:hAnsi="Times New Roman" w:cs="Times New Roman"/>
          <w:b w:val="0"/>
          <w:bCs w:val="0"/>
        </w:rPr>
        <w:t xml:space="preserve">Meeting last Friday </w:t>
      </w:r>
    </w:p>
    <w:p w:rsidR="7F2C4229" w:rsidP="484408C0" w:rsidRDefault="7F2C4229" w14:paraId="3A72F5CF" w14:textId="2D579484">
      <w:pPr>
        <w:pStyle w:val="ListParagraph"/>
        <w:numPr>
          <w:ilvl w:val="0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7F2C4229">
        <w:rPr>
          <w:rFonts w:ascii="Times New Roman" w:hAnsi="Times New Roman" w:cs="Times New Roman"/>
          <w:b w:val="0"/>
          <w:bCs w:val="0"/>
        </w:rPr>
        <w:t xml:space="preserve">MSA advisor was speaker </w:t>
      </w:r>
    </w:p>
    <w:p w:rsidR="7F2C4229" w:rsidP="484408C0" w:rsidRDefault="7F2C4229" w14:paraId="1742BA6A" w14:textId="7ECB9F84">
      <w:pPr>
        <w:pStyle w:val="ListParagraph"/>
        <w:numPr>
          <w:ilvl w:val="0"/>
          <w:numId w:val="41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7F2C4229">
        <w:rPr>
          <w:rFonts w:ascii="Times New Roman" w:hAnsi="Times New Roman" w:cs="Times New Roman"/>
          <w:b w:val="0"/>
          <w:bCs w:val="0"/>
        </w:rPr>
        <w:t>Possible event between CASA, MSA, and BSU</w:t>
      </w:r>
    </w:p>
    <w:p w:rsidR="484408C0" w:rsidP="484408C0" w:rsidRDefault="484408C0" w14:paraId="59235C99" w14:textId="00513221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</w:rPr>
      </w:pPr>
    </w:p>
    <w:p w:rsidRPr="00AD04F3" w:rsidR="002A4915" w:rsidP="002A4915" w:rsidRDefault="002A4915" w14:paraId="6DC97A3C" w14:textId="2D0F4976">
      <w:pPr>
        <w:spacing w:line="360" w:lineRule="auto"/>
        <w:rPr>
          <w:rFonts w:ascii="Times New Roman" w:hAnsi="Times New Roman" w:cs="Times New Roman"/>
          <w:b w:val="1"/>
          <w:bCs w:val="1"/>
        </w:rPr>
      </w:pPr>
      <w:proofErr w:type="spellStart"/>
      <w:r w:rsidRPr="484408C0" w:rsidR="002A4915">
        <w:rPr>
          <w:rFonts w:ascii="Times New Roman" w:hAnsi="Times New Roman" w:cs="Times New Roman"/>
          <w:b w:val="1"/>
          <w:bCs w:val="1"/>
        </w:rPr>
        <w:t>EQuAl</w:t>
      </w:r>
      <w:proofErr w:type="spellEnd"/>
      <w:r w:rsidRPr="484408C0" w:rsidR="22559518">
        <w:rPr>
          <w:rFonts w:ascii="Times New Roman" w:hAnsi="Times New Roman" w:cs="Times New Roman"/>
          <w:b w:val="1"/>
          <w:bCs w:val="1"/>
        </w:rPr>
        <w:t>, J</w:t>
      </w:r>
      <w:r w:rsidRPr="484408C0" w:rsidR="074BA443">
        <w:rPr>
          <w:rFonts w:ascii="Times New Roman" w:hAnsi="Times New Roman" w:cs="Times New Roman"/>
          <w:b w:val="1"/>
          <w:bCs w:val="1"/>
        </w:rPr>
        <w:t>ess they/them</w:t>
      </w:r>
    </w:p>
    <w:p w:rsidRPr="00AD04F3" w:rsidR="002A4915" w:rsidP="484408C0" w:rsidRDefault="002A4915" w14:paraId="183B4D08" w14:textId="78FCB600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84408C0" w:rsidR="400A5B34">
        <w:rPr>
          <w:rFonts w:ascii="Times New Roman" w:hAnsi="Times New Roman" w:cs="Times New Roman"/>
          <w:b w:val="0"/>
          <w:bCs w:val="0"/>
        </w:rPr>
        <w:t>Meeting Tuesday talking about LGBTQ</w:t>
      </w:r>
      <w:r w:rsidRPr="484408C0" w:rsidR="018830CA">
        <w:rPr>
          <w:rFonts w:ascii="Times New Roman" w:hAnsi="Times New Roman" w:cs="Times New Roman"/>
          <w:b w:val="0"/>
          <w:bCs w:val="0"/>
        </w:rPr>
        <w:t>+</w:t>
      </w:r>
      <w:r w:rsidRPr="484408C0" w:rsidR="400A5B34">
        <w:rPr>
          <w:rFonts w:ascii="Times New Roman" w:hAnsi="Times New Roman" w:cs="Times New Roman"/>
          <w:b w:val="0"/>
          <w:bCs w:val="0"/>
        </w:rPr>
        <w:t xml:space="preserve"> </w:t>
      </w:r>
      <w:r w:rsidRPr="484408C0" w:rsidR="2F994175">
        <w:rPr>
          <w:rFonts w:ascii="Times New Roman" w:hAnsi="Times New Roman" w:cs="Times New Roman"/>
          <w:b w:val="0"/>
          <w:bCs w:val="0"/>
        </w:rPr>
        <w:t>H</w:t>
      </w:r>
      <w:r w:rsidRPr="484408C0" w:rsidR="400A5B34">
        <w:rPr>
          <w:rFonts w:ascii="Times New Roman" w:hAnsi="Times New Roman" w:cs="Times New Roman"/>
          <w:b w:val="0"/>
          <w:bCs w:val="0"/>
        </w:rPr>
        <w:t xml:space="preserve">istory </w:t>
      </w:r>
      <w:r w:rsidRPr="484408C0" w:rsidR="39965916">
        <w:rPr>
          <w:rFonts w:ascii="Times New Roman" w:hAnsi="Times New Roman" w:cs="Times New Roman"/>
          <w:b w:val="0"/>
          <w:bCs w:val="0"/>
        </w:rPr>
        <w:t>M</w:t>
      </w:r>
      <w:r w:rsidRPr="484408C0" w:rsidR="400A5B34">
        <w:rPr>
          <w:rFonts w:ascii="Times New Roman" w:hAnsi="Times New Roman" w:cs="Times New Roman"/>
          <w:b w:val="0"/>
          <w:bCs w:val="0"/>
        </w:rPr>
        <w:t>onth</w:t>
      </w:r>
    </w:p>
    <w:p w:rsidR="484408C0" w:rsidP="484408C0" w:rsidRDefault="484408C0" w14:paraId="684F6712" w14:textId="50B83F53">
      <w:pPr>
        <w:pStyle w:val="Normal"/>
        <w:spacing w:line="360" w:lineRule="auto"/>
        <w:rPr>
          <w:rFonts w:ascii="Times New Roman" w:hAnsi="Times New Roman" w:cs="Times New Roman"/>
        </w:rPr>
      </w:pPr>
    </w:p>
    <w:p w:rsidRPr="00AD04F3" w:rsidR="002A4915" w:rsidP="002A4915" w:rsidRDefault="002A4915" w14:paraId="3606DC63" w14:textId="0D56401C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FASA</w:t>
      </w:r>
      <w:r w:rsidRPr="519F51BD" w:rsidR="7F9CCEA9">
        <w:rPr>
          <w:rFonts w:ascii="Times New Roman" w:hAnsi="Times New Roman" w:cs="Times New Roman"/>
          <w:b/>
          <w:bCs/>
        </w:rPr>
        <w:t>, Patricia she/her/hers</w:t>
      </w:r>
    </w:p>
    <w:p w:rsidRPr="00AD04F3" w:rsidR="002A4915" w:rsidP="002A4915" w:rsidRDefault="002A4915" w14:paraId="74ADA067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002A4915" w:rsidRDefault="002A4915" w14:paraId="43EF74F2" w14:textId="5593BF98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FGSO</w:t>
      </w:r>
      <w:r w:rsidRPr="519F51BD" w:rsidR="6979EC72">
        <w:rPr>
          <w:rFonts w:ascii="Times New Roman" w:hAnsi="Times New Roman" w:cs="Times New Roman"/>
          <w:b/>
          <w:bCs/>
        </w:rPr>
        <w:t>, Mariah she/her/her</w:t>
      </w:r>
    </w:p>
    <w:p w:rsidR="519F51BD" w:rsidP="484408C0" w:rsidRDefault="519F51BD" w14:paraId="2E3E4BFE" w14:textId="4C6D7EF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84408C0" w:rsidR="442984A5">
        <w:rPr>
          <w:rFonts w:ascii="Times New Roman" w:hAnsi="Times New Roman" w:cs="Times New Roman"/>
          <w:b w:val="0"/>
          <w:bCs w:val="0"/>
        </w:rPr>
        <w:t>Meetings on Thursday</w:t>
      </w:r>
      <w:r w:rsidRPr="484408C0" w:rsidR="001F3CF6">
        <w:rPr>
          <w:rFonts w:ascii="Times New Roman" w:hAnsi="Times New Roman" w:cs="Times New Roman"/>
          <w:b w:val="0"/>
          <w:bCs w:val="0"/>
        </w:rPr>
        <w:t xml:space="preserve"> 6pm (biweekly)</w:t>
      </w:r>
    </w:p>
    <w:p w:rsidR="001F3CF6" w:rsidP="484408C0" w:rsidRDefault="001F3CF6" w14:paraId="7461AA89" w14:textId="3982638B">
      <w:pPr>
        <w:pStyle w:val="ListParagraph"/>
        <w:numPr>
          <w:ilvl w:val="1"/>
          <w:numId w:val="43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001F3CF6">
        <w:rPr>
          <w:rFonts w:ascii="Times New Roman" w:hAnsi="Times New Roman" w:cs="Times New Roman"/>
          <w:b w:val="0"/>
          <w:bCs w:val="0"/>
        </w:rPr>
        <w:t xml:space="preserve">Last meeting was this week </w:t>
      </w:r>
    </w:p>
    <w:p w:rsidR="496B2931" w:rsidP="484408C0" w:rsidRDefault="496B2931" w14:paraId="28CE8ADB" w14:textId="70A1028A">
      <w:pPr>
        <w:pStyle w:val="ListParagraph"/>
        <w:numPr>
          <w:ilvl w:val="0"/>
          <w:numId w:val="43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496B2931">
        <w:rPr>
          <w:rFonts w:ascii="Times New Roman" w:hAnsi="Times New Roman" w:cs="Times New Roman"/>
          <w:b w:val="0"/>
          <w:bCs w:val="0"/>
        </w:rPr>
        <w:t>Focusing on and o</w:t>
      </w:r>
      <w:r w:rsidRPr="484408C0" w:rsidR="001F3CF6">
        <w:rPr>
          <w:rFonts w:ascii="Times New Roman" w:hAnsi="Times New Roman" w:cs="Times New Roman"/>
          <w:b w:val="0"/>
          <w:bCs w:val="0"/>
        </w:rPr>
        <w:t xml:space="preserve">ffering support to other orgs </w:t>
      </w:r>
    </w:p>
    <w:p w:rsidR="484408C0" w:rsidP="484408C0" w:rsidRDefault="484408C0" w14:paraId="0A4749A6" w14:textId="3F3C1967">
      <w:pPr>
        <w:pStyle w:val="Normal"/>
        <w:spacing w:line="360" w:lineRule="auto"/>
        <w:ind w:left="360"/>
        <w:rPr>
          <w:rFonts w:ascii="Times New Roman" w:hAnsi="Times New Roman" w:cs="Times New Roman"/>
          <w:b w:val="0"/>
          <w:bCs w:val="0"/>
        </w:rPr>
      </w:pPr>
    </w:p>
    <w:p w:rsidR="38740C8D" w:rsidP="519F51BD" w:rsidRDefault="38740C8D" w14:paraId="1036BD9F" w14:textId="3AADE80F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484408C0" w:rsidR="38740C8D">
        <w:rPr>
          <w:rFonts w:ascii="Times New Roman" w:hAnsi="Times New Roman" w:cs="Times New Roman"/>
          <w:b w:val="1"/>
          <w:bCs w:val="1"/>
        </w:rPr>
        <w:t>LSO</w:t>
      </w:r>
      <w:r w:rsidRPr="484408C0" w:rsidR="388A6187">
        <w:rPr>
          <w:rFonts w:ascii="Times New Roman" w:hAnsi="Times New Roman" w:cs="Times New Roman"/>
          <w:b w:val="1"/>
          <w:bCs w:val="1"/>
        </w:rPr>
        <w:t>, Eunice she/her/hers</w:t>
      </w:r>
    </w:p>
    <w:p w:rsidR="5D92EA54" w:rsidP="484408C0" w:rsidRDefault="5D92EA54" w14:paraId="798598B6" w14:textId="70D036AE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84408C0" w:rsidR="5D92EA54">
        <w:rPr>
          <w:rFonts w:ascii="Times New Roman" w:hAnsi="Times New Roman" w:cs="Times New Roman"/>
          <w:b w:val="0"/>
          <w:bCs w:val="0"/>
        </w:rPr>
        <w:t xml:space="preserve">Upcoming </w:t>
      </w:r>
      <w:r w:rsidRPr="484408C0" w:rsidR="2B28C6AF">
        <w:rPr>
          <w:rFonts w:ascii="Times New Roman" w:hAnsi="Times New Roman" w:cs="Times New Roman"/>
          <w:b w:val="0"/>
          <w:bCs w:val="0"/>
        </w:rPr>
        <w:t>Thursday</w:t>
      </w:r>
      <w:r w:rsidRPr="484408C0" w:rsidR="5D92EA54">
        <w:rPr>
          <w:rFonts w:ascii="Times New Roman" w:hAnsi="Times New Roman" w:cs="Times New Roman"/>
          <w:b w:val="0"/>
          <w:bCs w:val="0"/>
        </w:rPr>
        <w:t xml:space="preserve"> </w:t>
      </w:r>
      <w:r w:rsidRPr="484408C0" w:rsidR="337552AB">
        <w:rPr>
          <w:rFonts w:ascii="Times New Roman" w:hAnsi="Times New Roman" w:cs="Times New Roman"/>
          <w:b w:val="0"/>
          <w:bCs w:val="0"/>
        </w:rPr>
        <w:t>Día</w:t>
      </w:r>
      <w:r w:rsidRPr="484408C0" w:rsidR="5D92EA54">
        <w:rPr>
          <w:rFonts w:ascii="Times New Roman" w:hAnsi="Times New Roman" w:cs="Times New Roman"/>
          <w:b w:val="0"/>
          <w:bCs w:val="0"/>
        </w:rPr>
        <w:t xml:space="preserve"> de los </w:t>
      </w:r>
      <w:r w:rsidRPr="484408C0" w:rsidR="127E8432">
        <w:rPr>
          <w:rFonts w:ascii="Times New Roman" w:hAnsi="Times New Roman" w:cs="Times New Roman"/>
          <w:b w:val="0"/>
          <w:bCs w:val="0"/>
        </w:rPr>
        <w:t>Muertos</w:t>
      </w:r>
      <w:r w:rsidRPr="484408C0" w:rsidR="5D92EA54">
        <w:rPr>
          <w:rFonts w:ascii="Times New Roman" w:hAnsi="Times New Roman" w:cs="Times New Roman"/>
          <w:b w:val="0"/>
          <w:bCs w:val="0"/>
        </w:rPr>
        <w:t>/</w:t>
      </w:r>
      <w:r w:rsidRPr="484408C0" w:rsidR="6737D66C">
        <w:rPr>
          <w:rFonts w:ascii="Times New Roman" w:hAnsi="Times New Roman" w:cs="Times New Roman"/>
          <w:b w:val="0"/>
          <w:bCs w:val="0"/>
        </w:rPr>
        <w:t>Halloween</w:t>
      </w:r>
      <w:r w:rsidRPr="484408C0" w:rsidR="5D92EA54">
        <w:rPr>
          <w:rFonts w:ascii="Times New Roman" w:hAnsi="Times New Roman" w:cs="Times New Roman"/>
          <w:b w:val="0"/>
          <w:bCs w:val="0"/>
        </w:rPr>
        <w:t xml:space="preserve"> event TBD on date and time </w:t>
      </w:r>
    </w:p>
    <w:p w:rsidRPr="00AD04F3" w:rsidR="002A4915" w:rsidP="519F51BD" w:rsidRDefault="002A4915" w14:paraId="7E432368" w14:textId="77777777">
      <w:pPr>
        <w:spacing w:line="360" w:lineRule="auto"/>
        <w:rPr>
          <w:rFonts w:ascii="Times New Roman" w:hAnsi="Times New Roman" w:cs="Times New Roman"/>
        </w:rPr>
      </w:pPr>
    </w:p>
    <w:p w:rsidR="002A4915" w:rsidP="002A4915" w:rsidRDefault="002A4915" w14:paraId="67F76672" w14:textId="36DBE4AE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MEC</w:t>
      </w:r>
      <w:r w:rsidRPr="519F51BD" w:rsidR="3EAC6384">
        <w:rPr>
          <w:rFonts w:ascii="Times New Roman" w:hAnsi="Times New Roman" w:cs="Times New Roman"/>
          <w:b/>
          <w:bCs/>
        </w:rPr>
        <w:t>H</w:t>
      </w:r>
      <w:r w:rsidRPr="519F51BD">
        <w:rPr>
          <w:rFonts w:ascii="Times New Roman" w:hAnsi="Times New Roman" w:cs="Times New Roman"/>
          <w:b/>
          <w:bCs/>
        </w:rPr>
        <w:t>A</w:t>
      </w:r>
      <w:r w:rsidRPr="519F51BD" w:rsidR="10367F51">
        <w:rPr>
          <w:rFonts w:ascii="Times New Roman" w:hAnsi="Times New Roman" w:cs="Times New Roman"/>
          <w:b/>
          <w:bCs/>
        </w:rPr>
        <w:t>, Monica she/her/hers</w:t>
      </w:r>
    </w:p>
    <w:p w:rsidR="00B94B6D" w:rsidP="002A4915" w:rsidRDefault="00B94B6D" w14:paraId="38EB4014" w14:textId="34061BE1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B94B6D" w:rsidR="00B94B6D" w:rsidP="002A4915" w:rsidRDefault="00B94B6D" w14:paraId="69684DB1" w14:textId="289667F0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B94B6D">
        <w:rPr>
          <w:rFonts w:ascii="Times New Roman" w:hAnsi="Times New Roman" w:cs="Times New Roman"/>
          <w:b/>
          <w:bCs/>
          <w:u w:val="single"/>
        </w:rPr>
        <w:t>Club Report</w:t>
      </w:r>
    </w:p>
    <w:p w:rsidRPr="00B94B6D" w:rsidR="002A4915" w:rsidP="484408C0" w:rsidRDefault="00B94B6D" w14:paraId="38C0BECE" w14:textId="7F61E91E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484408C0" w:rsidR="00B94B6D">
        <w:rPr>
          <w:rFonts w:ascii="Times New Roman" w:hAnsi="Times New Roman" w:cs="Times New Roman"/>
          <w:b w:val="1"/>
          <w:bCs w:val="1"/>
        </w:rPr>
        <w:t>MSA</w:t>
      </w:r>
      <w:r w:rsidRPr="484408C0" w:rsidR="00B94B6D">
        <w:rPr>
          <w:rFonts w:ascii="Times New Roman" w:hAnsi="Times New Roman" w:cs="Times New Roman"/>
          <w:b w:val="1"/>
          <w:bCs w:val="1"/>
        </w:rPr>
        <w:t>, Yunus he/him/his</w:t>
      </w:r>
    </w:p>
    <w:p w:rsidRPr="00B94B6D" w:rsidR="002A4915" w:rsidP="484408C0" w:rsidRDefault="00B94B6D" w14:paraId="55189873" w14:textId="265C0A66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84408C0" w:rsidR="6E62A6B7">
        <w:rPr>
          <w:rFonts w:ascii="Times New Roman" w:hAnsi="Times New Roman" w:cs="Times New Roman"/>
          <w:b w:val="0"/>
          <w:bCs w:val="0"/>
        </w:rPr>
        <w:t xml:space="preserve">Event today! </w:t>
      </w:r>
    </w:p>
    <w:p w:rsidRPr="00B94B6D" w:rsidR="002A4915" w:rsidP="484408C0" w:rsidRDefault="00B94B6D" w14:paraId="085BE5CD" w14:textId="33521967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E62A6B7">
        <w:rPr>
          <w:rFonts w:ascii="Times New Roman" w:hAnsi="Times New Roman" w:cs="Times New Roman"/>
          <w:b w:val="0"/>
          <w:bCs w:val="0"/>
        </w:rPr>
        <w:t xml:space="preserve">Meeting with other MSA </w:t>
      </w:r>
      <w:r w:rsidRPr="484408C0" w:rsidR="10DCCE5E">
        <w:rPr>
          <w:rFonts w:ascii="Times New Roman" w:hAnsi="Times New Roman" w:cs="Times New Roman"/>
          <w:b w:val="0"/>
          <w:bCs w:val="0"/>
        </w:rPr>
        <w:t xml:space="preserve">universities </w:t>
      </w:r>
      <w:r w:rsidRPr="484408C0" w:rsidR="6E62A6B7">
        <w:rPr>
          <w:rFonts w:ascii="Times New Roman" w:hAnsi="Times New Roman" w:cs="Times New Roman"/>
          <w:b w:val="0"/>
          <w:bCs w:val="0"/>
        </w:rPr>
        <w:t xml:space="preserve">and collaborating in the future </w:t>
      </w:r>
    </w:p>
    <w:p w:rsidRPr="00B94B6D" w:rsidR="002A4915" w:rsidP="484408C0" w:rsidRDefault="00B94B6D" w14:paraId="4BF1EE0B" w14:textId="183516A2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E62A6B7">
        <w:rPr>
          <w:rFonts w:ascii="Times New Roman" w:hAnsi="Times New Roman" w:cs="Times New Roman"/>
          <w:b w:val="0"/>
          <w:bCs w:val="0"/>
        </w:rPr>
        <w:t>Possible event</w:t>
      </w:r>
      <w:r w:rsidRPr="484408C0" w:rsidR="6E62A6B7">
        <w:rPr>
          <w:rFonts w:ascii="Times New Roman" w:hAnsi="Times New Roman" w:cs="Times New Roman"/>
          <w:b w:val="0"/>
          <w:bCs w:val="0"/>
        </w:rPr>
        <w:t xml:space="preserve"> </w:t>
      </w:r>
      <w:r w:rsidRPr="484408C0" w:rsidR="5DB028AF">
        <w:rPr>
          <w:rFonts w:ascii="Times New Roman" w:hAnsi="Times New Roman" w:cs="Times New Roman"/>
          <w:b w:val="0"/>
          <w:bCs w:val="0"/>
        </w:rPr>
        <w:t xml:space="preserve">with </w:t>
      </w:r>
      <w:r w:rsidRPr="484408C0" w:rsidR="6E62A6B7">
        <w:rPr>
          <w:rFonts w:ascii="Times New Roman" w:hAnsi="Times New Roman" w:cs="Times New Roman"/>
          <w:b w:val="0"/>
          <w:bCs w:val="0"/>
        </w:rPr>
        <w:t>LSO</w:t>
      </w:r>
    </w:p>
    <w:p w:rsidRPr="00B94B6D" w:rsidR="002A4915" w:rsidP="484408C0" w:rsidRDefault="00B94B6D" w14:paraId="097192C1" w14:textId="273D1035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E62A6B7">
        <w:rPr>
          <w:rFonts w:ascii="Times New Roman" w:hAnsi="Times New Roman" w:cs="Times New Roman"/>
          <w:b w:val="0"/>
          <w:bCs w:val="0"/>
        </w:rPr>
        <w:t xml:space="preserve">Possible event with FASA </w:t>
      </w:r>
    </w:p>
    <w:p w:rsidR="6E62A6B7" w:rsidP="484408C0" w:rsidRDefault="6E62A6B7" w14:paraId="4F197F91" w14:textId="1A704616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E62A6B7">
        <w:rPr>
          <w:rFonts w:ascii="Times New Roman" w:hAnsi="Times New Roman" w:cs="Times New Roman"/>
          <w:b w:val="0"/>
          <w:bCs w:val="0"/>
        </w:rPr>
        <w:t>Thank you to ASCWU, ESC, Exec Team!</w:t>
      </w:r>
    </w:p>
    <w:p w:rsidR="00B94B6D" w:rsidP="004F7228" w:rsidRDefault="00B94B6D" w14:paraId="4439AD65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4F7228" w:rsidP="004F7228" w:rsidRDefault="004F7228" w14:paraId="0DBA95A5" w14:textId="50A0CF3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04F7228" w:rsidP="4A546234" w:rsidRDefault="004F7228" w14:paraId="0860A575" w14:textId="3A6B3DEE">
      <w:pPr>
        <w:spacing w:line="360" w:lineRule="auto"/>
        <w:rPr>
          <w:rFonts w:ascii="Times New Roman" w:hAnsi="Times New Roman" w:cs="Times New Roman"/>
          <w:lang w:val="es-MX"/>
        </w:rPr>
      </w:pPr>
      <w:r w:rsidRPr="08AFC65B" w:rsidR="004F7228">
        <w:rPr>
          <w:rFonts w:ascii="Times New Roman" w:hAnsi="Times New Roman" w:cs="Times New Roman"/>
          <w:b w:val="1"/>
          <w:bCs w:val="1"/>
        </w:rPr>
        <w:t>ESC Chair:</w:t>
      </w:r>
      <w:r w:rsidRPr="08AFC65B" w:rsidR="004F7228">
        <w:rPr>
          <w:rFonts w:ascii="Times New Roman" w:hAnsi="Times New Roman" w:cs="Times New Roman"/>
        </w:rPr>
        <w:t xml:space="preserve"> J</w:t>
      </w:r>
      <w:r w:rsidRPr="08AFC65B" w:rsidR="00344D0B">
        <w:rPr>
          <w:rFonts w:ascii="Times New Roman" w:hAnsi="Times New Roman" w:cs="Times New Roman"/>
        </w:rPr>
        <w:t>acob Robles he/him/his</w:t>
      </w:r>
      <w:r w:rsidRPr="08AFC65B" w:rsidR="00C0229C">
        <w:rPr>
          <w:rFonts w:ascii="Times New Roman" w:hAnsi="Times New Roman" w:cs="Times New Roman"/>
        </w:rPr>
        <w:t>, email:</w:t>
      </w:r>
      <w:r w:rsidRPr="08AFC65B" w:rsidR="00344D0B">
        <w:rPr>
          <w:rFonts w:ascii="Times New Roman" w:hAnsi="Times New Roman" w:cs="Times New Roman"/>
        </w:rPr>
        <w:t xml:space="preserve"> </w:t>
      </w:r>
      <w:hyperlink r:id="Rab103cd385414b50">
        <w:r w:rsidRPr="08AFC65B" w:rsidR="00C7307F">
          <w:rPr>
            <w:rStyle w:val="Hyperlink"/>
            <w:rFonts w:ascii="Times New Roman" w:hAnsi="Times New Roman" w:cs="Times New Roman"/>
          </w:rPr>
          <w:t>ASC</w:t>
        </w:r>
        <w:r w:rsidRPr="08AFC65B" w:rsidR="00C7307F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08AFC65B" w:rsidR="00C7307F">
        <w:rPr>
          <w:rFonts w:ascii="Times New Roman" w:hAnsi="Times New Roman" w:cs="Times New Roman"/>
          <w:lang w:val="es-MX"/>
        </w:rPr>
        <w:t xml:space="preserve"> </w:t>
      </w:r>
    </w:p>
    <w:p w:rsidR="0708529C" w:rsidP="08AFC65B" w:rsidRDefault="0708529C" w14:paraId="12E7CE48" w14:textId="228759B9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lang w:val="es-MX"/>
        </w:rPr>
      </w:pPr>
      <w:proofErr w:type="spellStart"/>
      <w:r w:rsidRPr="08AFC65B" w:rsidR="0708529C">
        <w:rPr>
          <w:rFonts w:ascii="Times New Roman" w:hAnsi="Times New Roman" w:cs="Times New Roman"/>
          <w:lang w:val="es-MX"/>
        </w:rPr>
        <w:t>Doodle</w:t>
      </w:r>
      <w:proofErr w:type="spellEnd"/>
      <w:r w:rsidRPr="08AFC65B" w:rsidR="0708529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0708529C">
        <w:rPr>
          <w:rFonts w:ascii="Times New Roman" w:hAnsi="Times New Roman" w:cs="Times New Roman"/>
          <w:lang w:val="es-MX"/>
        </w:rPr>
        <w:t>Poll</w:t>
      </w:r>
      <w:proofErr w:type="spellEnd"/>
      <w:r w:rsidRPr="08AFC65B" w:rsidR="0708529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0708529C">
        <w:rPr>
          <w:rFonts w:ascii="Times New Roman" w:hAnsi="Times New Roman" w:cs="Times New Roman"/>
          <w:lang w:val="es-MX"/>
        </w:rPr>
        <w:t>for</w:t>
      </w:r>
      <w:proofErr w:type="spellEnd"/>
      <w:r w:rsidRPr="08AFC65B" w:rsidR="0708529C">
        <w:rPr>
          <w:rFonts w:ascii="Times New Roman" w:hAnsi="Times New Roman" w:cs="Times New Roman"/>
          <w:lang w:val="es-MX"/>
        </w:rPr>
        <w:t xml:space="preserve"> Multicultural Center Forum</w:t>
      </w:r>
    </w:p>
    <w:p w:rsidR="4C923579" w:rsidP="08AFC65B" w:rsidRDefault="4C923579" w14:paraId="50AD0B8D" w14:textId="29E39BAE">
      <w:pPr>
        <w:pStyle w:val="ListParagraph"/>
        <w:numPr>
          <w:ilvl w:val="1"/>
          <w:numId w:val="3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lang w:val="es-MX"/>
        </w:rPr>
      </w:pPr>
      <w:hyperlink r:id="R03573f442faf4f0c">
        <w:r w:rsidRPr="08AFC65B" w:rsidR="4C923579">
          <w:rPr>
            <w:rStyle w:val="Hyperlink"/>
            <w:rFonts w:ascii="Times New Roman" w:hAnsi="Times New Roman" w:cs="Times New Roman"/>
            <w:lang w:val="es-MX"/>
          </w:rPr>
          <w:t>https://doodle.com/poll/8dwm7wzwurbegzst</w:t>
        </w:r>
      </w:hyperlink>
    </w:p>
    <w:p w:rsidR="4C923579" w:rsidP="08AFC65B" w:rsidRDefault="4C923579" w14:paraId="39C04B89" w14:textId="61106B7F">
      <w:pPr>
        <w:pStyle w:val="ListParagraph"/>
        <w:numPr>
          <w:ilvl w:val="0"/>
          <w:numId w:val="37"/>
        </w:numPr>
        <w:spacing w:line="360" w:lineRule="auto"/>
        <w:rPr>
          <w:sz w:val="24"/>
          <w:szCs w:val="24"/>
          <w:lang w:val="es-MX"/>
        </w:rPr>
      </w:pPr>
      <w:r w:rsidRPr="08AFC65B" w:rsidR="4C923579">
        <w:rPr>
          <w:rFonts w:ascii="Times New Roman" w:hAnsi="Times New Roman" w:cs="Times New Roman"/>
          <w:lang w:val="es-MX"/>
        </w:rPr>
        <w:t xml:space="preserve">Multicultural Center </w:t>
      </w:r>
      <w:proofErr w:type="spellStart"/>
      <w:r w:rsidRPr="08AFC65B" w:rsidR="4C923579">
        <w:rPr>
          <w:rFonts w:ascii="Times New Roman" w:hAnsi="Times New Roman" w:cs="Times New Roman"/>
          <w:lang w:val="es-MX"/>
        </w:rPr>
        <w:t>funding</w:t>
      </w:r>
      <w:proofErr w:type="spellEnd"/>
      <w:r w:rsidRPr="08AFC65B" w:rsidR="4C923579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4C923579">
        <w:rPr>
          <w:rFonts w:ascii="Times New Roman" w:hAnsi="Times New Roman" w:cs="Times New Roman"/>
          <w:lang w:val="es-MX"/>
        </w:rPr>
        <w:t>update</w:t>
      </w:r>
      <w:proofErr w:type="spellEnd"/>
    </w:p>
    <w:p w:rsidR="1E0BCE45" w:rsidP="08AFC65B" w:rsidRDefault="1E0BCE45" w14:paraId="033EF20A" w14:textId="17E47800">
      <w:pPr>
        <w:pStyle w:val="ListParagraph"/>
        <w:numPr>
          <w:ilvl w:val="0"/>
          <w:numId w:val="37"/>
        </w:numPr>
        <w:spacing w:line="360" w:lineRule="auto"/>
        <w:rPr>
          <w:sz w:val="24"/>
          <w:szCs w:val="24"/>
          <w:lang w:val="es-MX"/>
        </w:rPr>
      </w:pPr>
      <w:proofErr w:type="spellStart"/>
      <w:r w:rsidRPr="08AFC65B" w:rsidR="1E0BCE45">
        <w:rPr>
          <w:rFonts w:ascii="Times New Roman" w:hAnsi="Times New Roman" w:cs="Times New Roman"/>
          <w:lang w:val="es-MX"/>
        </w:rPr>
        <w:t>How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to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talk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Politics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constructively</w:t>
      </w:r>
      <w:proofErr w:type="spellEnd"/>
    </w:p>
    <w:p w:rsidR="1E0BCE45" w:rsidP="08AFC65B" w:rsidRDefault="1E0BCE45" w14:paraId="69194A47" w14:textId="35055692">
      <w:pPr>
        <w:pStyle w:val="ListParagraph"/>
        <w:numPr>
          <w:ilvl w:val="1"/>
          <w:numId w:val="37"/>
        </w:numPr>
        <w:spacing w:line="360" w:lineRule="auto"/>
        <w:rPr>
          <w:sz w:val="24"/>
          <w:szCs w:val="24"/>
          <w:lang w:val="es-MX"/>
        </w:rPr>
      </w:pPr>
      <w:r w:rsidRPr="08AFC65B" w:rsidR="1E0BCE45">
        <w:rPr>
          <w:rFonts w:ascii="Times New Roman" w:hAnsi="Times New Roman" w:cs="Times New Roman"/>
          <w:lang w:val="es-MX"/>
        </w:rPr>
        <w:t xml:space="preserve">Open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forum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panelist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discussion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about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stradegies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and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perspectives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on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how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to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effectively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talk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about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politics.</w:t>
      </w:r>
    </w:p>
    <w:p w:rsidR="1E0BCE45" w:rsidP="08AFC65B" w:rsidRDefault="1E0BCE45" w14:paraId="4815D46F" w14:textId="72B6A78B">
      <w:pPr>
        <w:pStyle w:val="ListParagraph"/>
        <w:numPr>
          <w:ilvl w:val="1"/>
          <w:numId w:val="37"/>
        </w:numPr>
        <w:spacing w:line="360" w:lineRule="auto"/>
        <w:rPr>
          <w:sz w:val="24"/>
          <w:szCs w:val="24"/>
          <w:lang w:val="es-MX"/>
        </w:rPr>
      </w:pPr>
      <w:r w:rsidRPr="08AFC65B" w:rsidR="1E0BCE45">
        <w:rPr>
          <w:rFonts w:ascii="Times New Roman" w:hAnsi="Times New Roman" w:cs="Times New Roman"/>
          <w:lang w:val="es-MX"/>
        </w:rPr>
        <w:t xml:space="preserve">Friday </w:t>
      </w:r>
      <w:proofErr w:type="spellStart"/>
      <w:r w:rsidRPr="08AFC65B" w:rsidR="1E0BCE45">
        <w:rPr>
          <w:rFonts w:ascii="Times New Roman" w:hAnsi="Times New Roman" w:cs="Times New Roman"/>
          <w:lang w:val="es-MX"/>
        </w:rPr>
        <w:t>October</w:t>
      </w:r>
      <w:proofErr w:type="spellEnd"/>
      <w:r w:rsidRPr="08AFC65B" w:rsidR="1E0BCE45">
        <w:rPr>
          <w:rFonts w:ascii="Times New Roman" w:hAnsi="Times New Roman" w:cs="Times New Roman"/>
          <w:lang w:val="es-MX"/>
        </w:rPr>
        <w:t xml:space="preserve"> 30th 3-4pm</w:t>
      </w:r>
    </w:p>
    <w:p w:rsidR="1E0BCE45" w:rsidP="08AFC65B" w:rsidRDefault="1E0BCE45" w14:paraId="6550BB08" w14:textId="332DDE56">
      <w:pPr>
        <w:pStyle w:val="ListParagraph"/>
        <w:numPr>
          <w:ilvl w:val="1"/>
          <w:numId w:val="3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s-MX"/>
        </w:rPr>
      </w:pPr>
      <w:r w:rsidRPr="08AFC65B" w:rsidR="1E0BCE45">
        <w:rPr>
          <w:b w:val="0"/>
          <w:bCs w:val="0"/>
          <w:i w:val="0"/>
          <w:iCs w:val="0"/>
          <w:noProof w:val="0"/>
          <w:color w:val="262626" w:themeColor="text1" w:themeTint="D9" w:themeShade="FF"/>
          <w:sz w:val="21"/>
          <w:szCs w:val="21"/>
          <w:lang w:val="es-MX"/>
        </w:rPr>
        <w:t xml:space="preserve">https://cwu.zoom.us/j/84189952384?pwd=YmxtSDVIREJvTVJxK3V2d2VnSmZMdz09 </w:t>
      </w:r>
    </w:p>
    <w:p w:rsidR="004F7228" w:rsidP="7508D315" w:rsidRDefault="004F7228" w14:paraId="7CC3A0D5" w14:textId="195256F0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cs="Times New Roman"/>
        </w:rPr>
      </w:pPr>
      <w:r w:rsidRPr="7508D315" w:rsidR="004F7228">
        <w:rPr>
          <w:rFonts w:ascii="Times New Roman" w:hAnsi="Times New Roman" w:cs="Times New Roman"/>
          <w:b w:val="1"/>
          <w:bCs w:val="1"/>
        </w:rPr>
        <w:t>Executive Assistant:</w:t>
      </w:r>
      <w:r w:rsidRPr="7508D315" w:rsidR="004F7228">
        <w:rPr>
          <w:rFonts w:ascii="Times New Roman" w:hAnsi="Times New Roman" w:cs="Times New Roman"/>
        </w:rPr>
        <w:t xml:space="preserve"> Stephanie Mora she/her/hers</w:t>
      </w:r>
      <w:r w:rsidRPr="7508D315" w:rsidR="00C0229C">
        <w:rPr>
          <w:rFonts w:ascii="Times New Roman" w:hAnsi="Times New Roman" w:cs="Times New Roman"/>
        </w:rPr>
        <w:t>, email:</w:t>
      </w:r>
      <w:r w:rsidRPr="7508D315" w:rsidR="00F919E3">
        <w:rPr>
          <w:rFonts w:ascii="Times New Roman" w:hAnsi="Times New Roman" w:cs="Times New Roman"/>
        </w:rPr>
        <w:t xml:space="preserve"> </w:t>
      </w:r>
      <w:hyperlink r:id="R27b3c2177b31421c">
        <w:r w:rsidRPr="7508D315" w:rsidR="3D15A359">
          <w:rPr>
            <w:rStyle w:val="Hyperlink"/>
            <w:rFonts w:ascii="Times New Roman" w:hAnsi="Times New Roman" w:cs="Times New Roman"/>
          </w:rPr>
          <w:t>ASCWU.CommunityAsst@cwu.edu</w:t>
        </w:r>
      </w:hyperlink>
      <w:r w:rsidRPr="7508D315" w:rsidR="3D15A359">
        <w:rPr>
          <w:rFonts w:ascii="Times New Roman" w:hAnsi="Times New Roman" w:cs="Times New Roman"/>
        </w:rPr>
        <w:t xml:space="preserve"> </w:t>
      </w:r>
    </w:p>
    <w:p w:rsidR="6F5CFE13" w:rsidP="7508D315" w:rsidRDefault="6F5CFE13" w14:paraId="7E02AC18" w14:textId="6911887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508D315" w:rsidR="6F5CFE13">
        <w:rPr>
          <w:rFonts w:ascii="Times New Roman" w:hAnsi="Times New Roman" w:cs="Times New Roman"/>
        </w:rPr>
        <w:t xml:space="preserve">Doodle Poll for the President’s Roundtable </w:t>
      </w:r>
      <w:r w:rsidRPr="7508D315" w:rsidR="6C1AF512">
        <w:rPr>
          <w:rFonts w:ascii="Times New Roman" w:hAnsi="Times New Roman" w:cs="Times New Roman"/>
        </w:rPr>
        <w:t xml:space="preserve">(winter quarter) </w:t>
      </w:r>
    </w:p>
    <w:p w:rsidR="6F5CFE13" w:rsidP="7508D315" w:rsidRDefault="6F5CFE13" w14:paraId="53097600" w14:textId="196D348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ba7a87bd0d4144ad">
        <w:r w:rsidRPr="7508D315" w:rsidR="6F5CFE1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https://doodle.com/poll/qis9pxksi24hynmn</w:t>
        </w:r>
      </w:hyperlink>
    </w:p>
    <w:p w:rsidR="6F5CFE13" w:rsidP="7508D315" w:rsidRDefault="6F5CFE13" w14:paraId="3CFE3405" w14:textId="266AAF99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508D315" w:rsidR="6F5CFE13">
        <w:rPr>
          <w:rFonts w:ascii="Times New Roman" w:hAnsi="Times New Roman" w:eastAsia="Times New Roman" w:cs="Times New Roman"/>
        </w:rPr>
        <w:t xml:space="preserve">Doodle Poll for ESC winter quarter meetings </w:t>
      </w:r>
    </w:p>
    <w:p w:rsidR="705D5852" w:rsidP="7508D315" w:rsidRDefault="705D5852" w14:paraId="074BB0E7" w14:textId="7F5782AD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hyperlink r:id="R78e82469361448ef">
        <w:r w:rsidRPr="7508D315" w:rsidR="705D585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https://doodle.com/poll/9dsruw6skf7nguwm</w:t>
        </w:r>
      </w:hyperlink>
    </w:p>
    <w:p w:rsidRPr="00AD04F3" w:rsidR="006A26D4" w:rsidP="004F7228" w:rsidRDefault="004F7228" w14:paraId="37B2F6F7" w14:textId="3B5256F9">
      <w:pPr>
        <w:spacing w:line="360" w:lineRule="auto"/>
        <w:rPr>
          <w:rFonts w:ascii="Times New Roman" w:hAnsi="Times New Roman" w:cs="Times New Roman"/>
        </w:rPr>
      </w:pPr>
      <w:r w:rsidRPr="7508D315" w:rsidR="004F7228">
        <w:rPr>
          <w:rFonts w:ascii="Times New Roman" w:hAnsi="Times New Roman" w:eastAsia="Times New Roman" w:cs="Times New Roman"/>
          <w:b w:val="1"/>
          <w:bCs w:val="1"/>
        </w:rPr>
        <w:t>ESC Advisor:</w:t>
      </w:r>
      <w:r w:rsidRPr="7508D315" w:rsidR="004F7228">
        <w:rPr>
          <w:rFonts w:ascii="Times New Roman" w:hAnsi="Times New Roman" w:eastAsia="Times New Roman" w:cs="Times New Roman"/>
        </w:rPr>
        <w:t xml:space="preserve"> </w:t>
      </w:r>
      <w:r w:rsidRPr="7508D315" w:rsidR="00BB64E8">
        <w:rPr>
          <w:rFonts w:ascii="Times New Roman" w:hAnsi="Times New Roman" w:eastAsia="Times New Roman" w:cs="Times New Roman"/>
        </w:rPr>
        <w:t xml:space="preserve">Abby </w:t>
      </w:r>
      <w:r w:rsidRPr="7508D315" w:rsidR="00BB64E8">
        <w:rPr>
          <w:rFonts w:ascii="Times New Roman" w:hAnsi="Times New Roman" w:eastAsia="Times New Roman" w:cs="Times New Roman"/>
        </w:rPr>
        <w:t>Chien</w:t>
      </w:r>
      <w:r w:rsidRPr="7508D315" w:rsidR="00BB64E8">
        <w:rPr>
          <w:rFonts w:ascii="Times New Roman" w:hAnsi="Times New Roman" w:eastAsia="Times New Roman" w:cs="Times New Roman"/>
        </w:rPr>
        <w:t xml:space="preserve"> she/her/her</w:t>
      </w:r>
      <w:r w:rsidRPr="7508D315" w:rsidR="006A26D4">
        <w:rPr>
          <w:rFonts w:ascii="Times New Roman" w:hAnsi="Times New Roman" w:eastAsia="Times New Roman" w:cs="Times New Roman"/>
        </w:rPr>
        <w:t>s</w:t>
      </w:r>
      <w:r w:rsidRPr="7508D315" w:rsidR="00BE7855">
        <w:rPr>
          <w:rFonts w:ascii="Times New Roman" w:hAnsi="Times New Roman" w:eastAsia="Times New Roman" w:cs="Times New Roman"/>
        </w:rPr>
        <w:t>, email:</w:t>
      </w:r>
      <w:r w:rsidRPr="7508D315" w:rsidR="00F919E3">
        <w:rPr>
          <w:rFonts w:ascii="Times New Roman" w:hAnsi="Times New Roman" w:eastAsia="Times New Roman" w:cs="Times New Roman"/>
        </w:rPr>
        <w:t xml:space="preserve"> </w:t>
      </w:r>
      <w:hyperlink r:id="R20e92f20db9c4d8f">
        <w:r w:rsidRPr="7508D315" w:rsidR="00C7307F">
          <w:rPr>
            <w:rStyle w:val="Hyperlink"/>
            <w:rFonts w:ascii="Times New Roman" w:hAnsi="Times New Roman" w:eastAsia="Times New Roman" w:cs="Times New Roman"/>
          </w:rPr>
          <w:t>Abby.Chien@</w:t>
        </w:r>
        <w:r w:rsidRPr="7508D315" w:rsidR="00C7307F">
          <w:rPr>
            <w:rStyle w:val="Hyperlink"/>
            <w:rFonts w:ascii="Times New Roman" w:hAnsi="Times New Roman" w:cs="Times New Roman"/>
          </w:rPr>
          <w:t>cwu.edu</w:t>
        </w:r>
      </w:hyperlink>
      <w:r w:rsidRPr="7508D315" w:rsidR="00C7307F">
        <w:rPr>
          <w:rFonts w:ascii="Times New Roman" w:hAnsi="Times New Roman" w:cs="Times New Roman"/>
        </w:rPr>
        <w:t xml:space="preserve"> </w:t>
      </w:r>
    </w:p>
    <w:p w:rsidR="5A7975B8" w:rsidP="7508D315" w:rsidRDefault="5A7975B8" w14:paraId="70A1AA72" w14:textId="6CF2588F">
      <w:pPr>
        <w:pStyle w:val="ListParagraph"/>
        <w:numPr>
          <w:ilvl w:val="0"/>
          <w:numId w:val="30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C662475" w:rsidR="291E32A9">
        <w:rPr>
          <w:rFonts w:ascii="Times New Roman" w:hAnsi="Times New Roman" w:cs="Times New Roman"/>
        </w:rPr>
        <w:t>In-person events reminder: must use Event form on presence</w:t>
      </w:r>
      <w:r w:rsidRPr="1C662475" w:rsidR="0185DCBC">
        <w:rPr>
          <w:rFonts w:ascii="Times New Roman" w:hAnsi="Times New Roman" w:cs="Times New Roman"/>
        </w:rPr>
        <w:t xml:space="preserve">. Here to help! </w:t>
      </w:r>
    </w:p>
    <w:p w:rsidR="7A59ACE9" w:rsidP="1C662475" w:rsidRDefault="7A59ACE9" w14:paraId="3A3DC4BA" w14:textId="646B8F90">
      <w:pPr>
        <w:pStyle w:val="ListParagraph"/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484408C0" w:rsidR="7A59ACE9">
        <w:rPr>
          <w:rFonts w:ascii="Times New Roman" w:hAnsi="Times New Roman" w:cs="Times New Roman"/>
        </w:rPr>
        <w:t xml:space="preserve">New DEC staff! </w:t>
      </w:r>
    </w:p>
    <w:p w:rsidR="65873188" w:rsidP="484408C0" w:rsidRDefault="65873188" w14:paraId="50F41225" w14:textId="23CA7C7F">
      <w:pPr>
        <w:pStyle w:val="ListParagraph"/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484408C0" w:rsidR="65873188">
        <w:rPr>
          <w:rFonts w:ascii="Times New Roman" w:hAnsi="Times New Roman" w:cs="Times New Roman"/>
        </w:rPr>
        <w:t>Budget update</w:t>
      </w:r>
    </w:p>
    <w:p w:rsidR="275D171C" w:rsidP="484408C0" w:rsidRDefault="275D171C" w14:paraId="65A9DC02" w14:textId="580CAC59">
      <w:pPr>
        <w:pStyle w:val="ListParagraph"/>
        <w:numPr>
          <w:ilvl w:val="1"/>
          <w:numId w:val="30"/>
        </w:numPr>
        <w:spacing w:line="360" w:lineRule="auto"/>
        <w:rPr>
          <w:sz w:val="24"/>
          <w:szCs w:val="24"/>
        </w:rPr>
      </w:pPr>
      <w:r w:rsidRPr="484408C0" w:rsidR="275D171C">
        <w:rPr>
          <w:rFonts w:ascii="Times New Roman" w:hAnsi="Times New Roman" w:cs="Times New Roman"/>
        </w:rPr>
        <w:t>$76,011 (</w:t>
      </w:r>
      <w:r w:rsidRPr="484408C0" w:rsidR="275D171C">
        <w:rPr>
          <w:rFonts w:ascii="Times New Roman" w:hAnsi="Times New Roman" w:cs="Times New Roman"/>
        </w:rPr>
        <w:t>excluding</w:t>
      </w:r>
      <w:r w:rsidRPr="484408C0" w:rsidR="275D171C">
        <w:rPr>
          <w:rFonts w:ascii="Times New Roman" w:hAnsi="Times New Roman" w:cs="Times New Roman"/>
        </w:rPr>
        <w:t xml:space="preserve"> Exec </w:t>
      </w:r>
      <w:r w:rsidRPr="484408C0" w:rsidR="275D171C">
        <w:rPr>
          <w:rFonts w:ascii="Times New Roman" w:hAnsi="Times New Roman" w:cs="Times New Roman"/>
        </w:rPr>
        <w:t>Assistant</w:t>
      </w:r>
      <w:r w:rsidRPr="484408C0" w:rsidR="275D171C">
        <w:rPr>
          <w:rFonts w:ascii="Times New Roman" w:hAnsi="Times New Roman" w:cs="Times New Roman"/>
        </w:rPr>
        <w:t xml:space="preserve"> salary) </w:t>
      </w:r>
    </w:p>
    <w:p w:rsidR="275D171C" w:rsidP="484408C0" w:rsidRDefault="275D171C" w14:paraId="2610ADF5" w14:textId="7B4C8521">
      <w:pPr>
        <w:pStyle w:val="ListParagraph"/>
        <w:numPr>
          <w:ilvl w:val="1"/>
          <w:numId w:val="30"/>
        </w:numPr>
        <w:spacing w:line="360" w:lineRule="auto"/>
        <w:rPr>
          <w:sz w:val="24"/>
          <w:szCs w:val="24"/>
        </w:rPr>
      </w:pPr>
      <w:r w:rsidRPr="484408C0" w:rsidR="275D171C">
        <w:rPr>
          <w:rFonts w:ascii="Times New Roman" w:hAnsi="Times New Roman" w:cs="Times New Roman"/>
        </w:rPr>
        <w:t>Within the budget is $28,000 for orgs</w:t>
      </w:r>
    </w:p>
    <w:p w:rsidR="275D171C" w:rsidP="484408C0" w:rsidRDefault="275D171C" w14:paraId="5632179D" w14:textId="54DDAEFF">
      <w:pPr>
        <w:pStyle w:val="ListParagraph"/>
        <w:numPr>
          <w:ilvl w:val="1"/>
          <w:numId w:val="30"/>
        </w:numPr>
        <w:spacing w:line="360" w:lineRule="auto"/>
        <w:rPr>
          <w:sz w:val="24"/>
          <w:szCs w:val="24"/>
        </w:rPr>
      </w:pPr>
      <w:r w:rsidRPr="484408C0" w:rsidR="275D171C">
        <w:rPr>
          <w:rFonts w:ascii="Times New Roman" w:hAnsi="Times New Roman" w:cs="Times New Roman"/>
        </w:rPr>
        <w:t>Subtracting salary, org budget, and assuming other expenses it would leave $48,011 left over</w:t>
      </w:r>
    </w:p>
    <w:p w:rsidRPr="00AD04F3" w:rsidR="00937E14" w:rsidP="004F7228" w:rsidRDefault="00937E14" w14:paraId="4477FFB7" w14:textId="09BFBAAF">
      <w:pPr>
        <w:spacing w:line="360" w:lineRule="auto"/>
        <w:rPr>
          <w:rFonts w:ascii="Times New Roman" w:hAnsi="Times New Roman" w:cs="Times New Roman"/>
        </w:rPr>
      </w:pPr>
      <w:r w:rsidRPr="3CF788E1" w:rsidR="00937E14">
        <w:rPr>
          <w:rFonts w:ascii="Times New Roman" w:hAnsi="Times New Roman" w:cs="Times New Roman"/>
          <w:b w:val="1"/>
          <w:bCs w:val="1"/>
        </w:rPr>
        <w:t xml:space="preserve">Graduate Assistant: </w:t>
      </w:r>
      <w:r w:rsidRPr="3CF788E1" w:rsidR="00937E14">
        <w:rPr>
          <w:rFonts w:ascii="Times New Roman" w:hAnsi="Times New Roman" w:cs="Times New Roman"/>
        </w:rPr>
        <w:t>Eriqua</w:t>
      </w:r>
      <w:r w:rsidRPr="3CF788E1" w:rsidR="00937E14">
        <w:rPr>
          <w:rFonts w:ascii="Times New Roman" w:hAnsi="Times New Roman" w:cs="Times New Roman"/>
        </w:rPr>
        <w:t xml:space="preserve"> Collins</w:t>
      </w:r>
      <w:r w:rsidRPr="3CF788E1" w:rsidR="00BB64E8">
        <w:rPr>
          <w:rFonts w:ascii="Times New Roman" w:hAnsi="Times New Roman" w:cs="Times New Roman"/>
        </w:rPr>
        <w:t xml:space="preserve"> she/her/hers</w:t>
      </w:r>
      <w:r w:rsidRPr="3CF788E1" w:rsidR="00BE7855">
        <w:rPr>
          <w:rFonts w:ascii="Times New Roman" w:hAnsi="Times New Roman" w:cs="Times New Roman"/>
        </w:rPr>
        <w:t>, email:</w:t>
      </w:r>
      <w:r w:rsidRPr="3CF788E1" w:rsidR="002335CA">
        <w:rPr>
          <w:rFonts w:ascii="Times New Roman" w:hAnsi="Times New Roman" w:cs="Times New Roman"/>
        </w:rPr>
        <w:t xml:space="preserve"> </w:t>
      </w:r>
      <w:hyperlink r:id="R46ca63b256914bad">
        <w:r w:rsidRPr="3CF788E1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3CF788E1" w:rsidR="00C7307F">
        <w:rPr>
          <w:rFonts w:ascii="Times New Roman" w:hAnsi="Times New Roman" w:cs="Times New Roman"/>
        </w:rPr>
        <w:t xml:space="preserve"> </w:t>
      </w:r>
      <w:r w:rsidRPr="3CF788E1" w:rsidR="00BE7855">
        <w:rPr>
          <w:rFonts w:ascii="Times New Roman" w:hAnsi="Times New Roman" w:cs="Times New Roman"/>
        </w:rPr>
        <w:t xml:space="preserve"> </w:t>
      </w:r>
    </w:p>
    <w:p w:rsidR="20D80B78" w:rsidP="3CF788E1" w:rsidRDefault="20D80B78" w14:paraId="304BE532" w14:textId="2D8697C1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CF788E1" w:rsidR="20D80B78">
        <w:rPr>
          <w:rFonts w:ascii="Times New Roman" w:hAnsi="Times New Roman" w:cs="Times New Roman"/>
        </w:rPr>
        <w:t>Shoutout to FASA for stopping by to pick up their NWFASA t-shirts and stickers, they look amazing!</w:t>
      </w:r>
    </w:p>
    <w:p w:rsidRPr="00AD04F3" w:rsidR="00937E14" w:rsidP="004F7228" w:rsidRDefault="00937E14" w14:paraId="0A530FA3" w14:textId="2F8B8442">
      <w:pPr>
        <w:spacing w:line="360" w:lineRule="auto"/>
        <w:rPr>
          <w:rFonts w:ascii="Times New Roman" w:hAnsi="Times New Roman" w:cs="Times New Roman"/>
        </w:rPr>
      </w:pPr>
    </w:p>
    <w:p w:rsidRPr="00AD04F3" w:rsidR="00937E14" w:rsidP="004F7228" w:rsidRDefault="00937E14" w14:paraId="4D547223" w14:textId="6335C36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7508D315" w:rsidR="00937E14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0BE19BEC" w:rsidP="7508D315" w:rsidRDefault="0BE19BEC" w14:paraId="246856BD" w14:textId="55A1B73B">
      <w:pPr>
        <w:pStyle w:val="ListParagraph"/>
        <w:numPr>
          <w:ilvl w:val="0"/>
          <w:numId w:val="36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7508D315" w:rsidR="0BE19BEC">
        <w:rPr>
          <w:rFonts w:ascii="Times New Roman" w:hAnsi="Times New Roman" w:cs="Times New Roman"/>
          <w:b w:val="0"/>
          <w:bCs w:val="0"/>
          <w:u w:val="none"/>
        </w:rPr>
        <w:t xml:space="preserve">Decisions on ESC requirements </w:t>
      </w:r>
    </w:p>
    <w:p w:rsidR="0BE19BEC" w:rsidP="7508D315" w:rsidRDefault="0BE19BEC" w14:paraId="7B776C4A" w14:textId="6B45A5FE">
      <w:pPr>
        <w:pStyle w:val="ListParagraph"/>
        <w:numPr>
          <w:ilvl w:val="0"/>
          <w:numId w:val="36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</w:pPr>
      <w:r w:rsidRPr="7508D315" w:rsidR="0BE19BEC">
        <w:rPr>
          <w:rFonts w:ascii="Times New Roman" w:hAnsi="Times New Roman" w:cs="Times New Roman"/>
          <w:b w:val="0"/>
          <w:bCs w:val="0"/>
          <w:u w:val="none"/>
        </w:rPr>
        <w:t xml:space="preserve">Executive funding request: </w:t>
      </w:r>
      <w:r w:rsidRPr="7508D315" w:rsidR="1D8FF910">
        <w:rPr>
          <w:rFonts w:ascii="Times New Roman" w:hAnsi="Times New Roman" w:cs="Times New Roman"/>
          <w:b w:val="0"/>
          <w:bCs w:val="0"/>
          <w:u w:val="none"/>
        </w:rPr>
        <w:t xml:space="preserve">passed the </w:t>
      </w:r>
      <w:r w:rsidRPr="7508D315" w:rsidR="0BE19BEC">
        <w:rPr>
          <w:rFonts w:ascii="Times New Roman" w:hAnsi="Times New Roman" w:cs="Times New Roman"/>
          <w:b w:val="0"/>
          <w:bCs w:val="0"/>
          <w:u w:val="none"/>
        </w:rPr>
        <w:t>allocation of $190</w:t>
      </w:r>
      <w:r w:rsidRPr="7508D315" w:rsidR="51037F03">
        <w:rPr>
          <w:rFonts w:ascii="Times New Roman" w:hAnsi="Times New Roman" w:cs="Times New Roman"/>
          <w:b w:val="0"/>
          <w:bCs w:val="0"/>
          <w:u w:val="none"/>
        </w:rPr>
        <w:t xml:space="preserve"> for ESC Reps care packages </w:t>
      </w:r>
    </w:p>
    <w:p w:rsidR="50B5D43A" w:rsidP="7508D315" w:rsidRDefault="50B5D43A" w14:paraId="59FDE32F" w14:textId="45824035">
      <w:pPr>
        <w:pStyle w:val="ListParagraph"/>
        <w:numPr>
          <w:ilvl w:val="0"/>
          <w:numId w:val="36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</w:pPr>
      <w:r w:rsidRPr="7508D315" w:rsidR="50B5D43A">
        <w:rPr>
          <w:rFonts w:ascii="Times New Roman" w:hAnsi="Times New Roman" w:cs="Times New Roman"/>
          <w:b w:val="0"/>
          <w:bCs w:val="0"/>
          <w:u w:val="none"/>
        </w:rPr>
        <w:t xml:space="preserve">Discussion on inactive organizations and what that means for the next academic year and how we can support them </w:t>
      </w:r>
    </w:p>
    <w:p w:rsidR="7508D315" w:rsidP="7508D315" w:rsidRDefault="7508D315" w14:paraId="2AA33ED2" w14:textId="033D7608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Pr="00AD04F3" w:rsidR="00937E14" w:rsidP="004F7228" w:rsidRDefault="00937E14" w14:paraId="411D8C55" w14:textId="60E9E8A2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7508D315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1BA97EEC" w:rsidP="08AFC65B" w:rsidRDefault="1BA97EEC" w14:paraId="4734ED42" w14:textId="5CC89209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484408C0" w:rsidR="1BA97EEC">
        <w:rPr>
          <w:rFonts w:ascii="Times New Roman" w:hAnsi="Times New Roman" w:cs="Times New Roman"/>
          <w:b w:val="0"/>
          <w:bCs w:val="0"/>
          <w:u w:val="none"/>
        </w:rPr>
        <w:t xml:space="preserve">Andres Moreno: Virtual Preview Day October 29 from 5-6pm </w:t>
      </w:r>
    </w:p>
    <w:p w:rsidR="475CE3A8" w:rsidP="484408C0" w:rsidRDefault="475CE3A8" w14:paraId="6E9F2615" w14:textId="4E9E7298">
      <w:pPr>
        <w:pStyle w:val="ListParagraph"/>
        <w:numPr>
          <w:ilvl w:val="1"/>
          <w:numId w:val="3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484408C0" w:rsidR="475CE3A8">
        <w:rPr>
          <w:rFonts w:ascii="Times New Roman" w:hAnsi="Times New Roman" w:cs="Times New Roman"/>
          <w:b w:val="0"/>
          <w:bCs w:val="0"/>
          <w:u w:val="none"/>
        </w:rPr>
        <w:t xml:space="preserve">Link: </w:t>
      </w:r>
      <w:hyperlink r:id="R61ba72f215a34036">
        <w:r w:rsidRPr="484408C0" w:rsidR="475CE3A8">
          <w:rPr>
            <w:rStyle w:val="Hyperlink"/>
            <w:rFonts w:ascii="Times New Roman" w:hAnsi="Times New Roman" w:cs="Times New Roman"/>
            <w:b w:val="0"/>
            <w:bCs w:val="0"/>
          </w:rPr>
          <w:t>https://admissions.cwu.edu/register/virtual-resource-fair</w:t>
        </w:r>
      </w:hyperlink>
      <w:r w:rsidRPr="484408C0" w:rsidR="475CE3A8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4B8F9C0F" w:rsidP="08AFC65B" w:rsidRDefault="4B8F9C0F" w14:paraId="0DDA00F6" w14:textId="0003BC2E">
      <w:pPr>
        <w:pStyle w:val="ListParagraph"/>
        <w:numPr>
          <w:ilvl w:val="0"/>
          <w:numId w:val="31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08AFC65B" w:rsidR="4B8F9C0F">
        <w:rPr>
          <w:rFonts w:ascii="Times New Roman" w:hAnsi="Times New Roman" w:cs="Times New Roman"/>
          <w:b w:val="0"/>
          <w:bCs w:val="0"/>
          <w:u w:val="none"/>
        </w:rPr>
        <w:t>Meagan Nolte</w:t>
      </w:r>
    </w:p>
    <w:p w:rsidR="10C080BE" w:rsidP="484408C0" w:rsidRDefault="10C080BE" w14:paraId="7D53CA33" w14:textId="3C7812F5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484408C0" w:rsidR="10C080BE">
        <w:rPr>
          <w:rFonts w:ascii="Times New Roman" w:hAnsi="Times New Roman" w:cs="Times New Roman"/>
          <w:b w:val="0"/>
          <w:bCs w:val="0"/>
          <w:u w:val="none"/>
        </w:rPr>
        <w:t>Jacob m</w:t>
      </w:r>
      <w:r w:rsidRPr="484408C0" w:rsidR="7139430D">
        <w:rPr>
          <w:rFonts w:ascii="Times New Roman" w:hAnsi="Times New Roman" w:cs="Times New Roman"/>
          <w:b w:val="0"/>
          <w:bCs w:val="0"/>
          <w:u w:val="none"/>
        </w:rPr>
        <w:t>otion</w:t>
      </w:r>
      <w:r w:rsidRPr="484408C0" w:rsidR="48AB839E">
        <w:rPr>
          <w:rFonts w:ascii="Times New Roman" w:hAnsi="Times New Roman" w:cs="Times New Roman"/>
          <w:b w:val="0"/>
          <w:bCs w:val="0"/>
          <w:u w:val="none"/>
        </w:rPr>
        <w:t>s</w:t>
      </w:r>
      <w:r w:rsidRPr="484408C0" w:rsidR="7139430D">
        <w:rPr>
          <w:rFonts w:ascii="Times New Roman" w:hAnsi="Times New Roman" w:cs="Times New Roman"/>
          <w:b w:val="0"/>
          <w:bCs w:val="0"/>
          <w:u w:val="none"/>
        </w:rPr>
        <w:t xml:space="preserve"> to</w:t>
      </w:r>
      <w:r w:rsidRPr="484408C0" w:rsidR="4BB50528">
        <w:rPr>
          <w:rFonts w:ascii="Times New Roman" w:hAnsi="Times New Roman" w:cs="Times New Roman"/>
          <w:b w:val="0"/>
          <w:bCs w:val="0"/>
          <w:u w:val="none"/>
        </w:rPr>
        <w:t xml:space="preserve"> entertain </w:t>
      </w:r>
      <w:r w:rsidRPr="484408C0" w:rsidR="7139430D">
        <w:rPr>
          <w:rFonts w:ascii="Times New Roman" w:hAnsi="Times New Roman" w:cs="Times New Roman"/>
          <w:b w:val="0"/>
          <w:bCs w:val="0"/>
          <w:u w:val="none"/>
        </w:rPr>
        <w:t xml:space="preserve">amend </w:t>
      </w:r>
      <w:r w:rsidRPr="484408C0" w:rsidR="7139430D">
        <w:rPr>
          <w:rFonts w:ascii="Times New Roman" w:hAnsi="Times New Roman" w:cs="Times New Roman"/>
          <w:b w:val="0"/>
          <w:bCs w:val="0"/>
          <w:u w:val="none"/>
        </w:rPr>
        <w:t>constitution</w:t>
      </w:r>
      <w:r w:rsidRPr="484408C0" w:rsidR="7139430D">
        <w:rPr>
          <w:rFonts w:ascii="Times New Roman" w:hAnsi="Times New Roman" w:cs="Times New Roman"/>
          <w:b w:val="0"/>
          <w:bCs w:val="0"/>
          <w:u w:val="none"/>
        </w:rPr>
        <w:t xml:space="preserve"> for virtual good/bad standing parameters </w:t>
      </w:r>
    </w:p>
    <w:p w:rsidR="4C23CDD2" w:rsidP="484408C0" w:rsidRDefault="4C23CDD2" w14:paraId="722A54D6" w14:textId="6919EA85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  <w:u w:val="none"/>
        </w:rPr>
      </w:pPr>
      <w:proofErr w:type="gramStart"/>
      <w:r w:rsidRPr="484408C0" w:rsidR="4C23CDD2">
        <w:rPr>
          <w:rFonts w:ascii="Times New Roman" w:hAnsi="Times New Roman" w:cs="Times New Roman"/>
          <w:b w:val="0"/>
          <w:bCs w:val="0"/>
          <w:u w:val="none"/>
        </w:rPr>
        <w:t>So</w:t>
      </w:r>
      <w:proofErr w:type="gramEnd"/>
      <w:r w:rsidRPr="484408C0" w:rsidR="4C23CDD2">
        <w:rPr>
          <w:rFonts w:ascii="Times New Roman" w:hAnsi="Times New Roman" w:cs="Times New Roman"/>
          <w:b w:val="0"/>
          <w:bCs w:val="0"/>
          <w:u w:val="none"/>
        </w:rPr>
        <w:t xml:space="preserve"> moved: AUAP</w:t>
      </w:r>
    </w:p>
    <w:p w:rsidR="4C23CDD2" w:rsidP="484408C0" w:rsidRDefault="4C23CDD2" w14:paraId="356A01D4" w14:textId="3EAD2C4C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  <w:u w:val="none"/>
        </w:rPr>
      </w:pPr>
      <w:r w:rsidRPr="484408C0" w:rsidR="4C23CDD2">
        <w:rPr>
          <w:rFonts w:ascii="Times New Roman" w:hAnsi="Times New Roman" w:cs="Times New Roman"/>
          <w:b w:val="0"/>
          <w:bCs w:val="0"/>
          <w:u w:val="none"/>
        </w:rPr>
        <w:t>Seconded by: BSU</w:t>
      </w:r>
    </w:p>
    <w:p w:rsidR="4C23CDD2" w:rsidP="484408C0" w:rsidRDefault="4C23CDD2" w14:paraId="267B0E0A" w14:textId="00DFA3CF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  <w:u w:val="none"/>
        </w:rPr>
      </w:pPr>
      <w:r w:rsidRPr="484408C0" w:rsidR="4C23CDD2">
        <w:rPr>
          <w:rFonts w:ascii="Times New Roman" w:hAnsi="Times New Roman" w:cs="Times New Roman"/>
          <w:b w:val="0"/>
          <w:bCs w:val="0"/>
          <w:u w:val="none"/>
        </w:rPr>
        <w:t>Motion passes:</w:t>
      </w:r>
      <w:r w:rsidRPr="484408C0" w:rsidR="285BF6E0">
        <w:rPr>
          <w:rFonts w:ascii="Times New Roman" w:hAnsi="Times New Roman" w:cs="Times New Roman"/>
          <w:b w:val="0"/>
          <w:bCs w:val="0"/>
          <w:u w:val="none"/>
        </w:rPr>
        <w:t xml:space="preserve"> 6:0:0</w:t>
      </w:r>
    </w:p>
    <w:p w:rsidR="285BF6E0" w:rsidP="484408C0" w:rsidRDefault="285BF6E0" w14:paraId="660EA317" w14:textId="5A1BDC4C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484408C0" w:rsidR="285BF6E0">
        <w:rPr>
          <w:rFonts w:ascii="Times New Roman" w:hAnsi="Times New Roman" w:cs="Times New Roman"/>
          <w:b w:val="0"/>
          <w:bCs w:val="0"/>
          <w:u w:val="none"/>
        </w:rPr>
        <w:t xml:space="preserve">Discussion on inactive orgs and how to </w:t>
      </w:r>
      <w:r w:rsidRPr="484408C0" w:rsidR="285BF6E0">
        <w:rPr>
          <w:rFonts w:ascii="Times New Roman" w:hAnsi="Times New Roman" w:cs="Times New Roman"/>
          <w:b w:val="0"/>
          <w:bCs w:val="0"/>
          <w:u w:val="none"/>
        </w:rPr>
        <w:t>proceed</w:t>
      </w:r>
      <w:r w:rsidRPr="484408C0" w:rsidR="285BF6E0">
        <w:rPr>
          <w:rFonts w:ascii="Times New Roman" w:hAnsi="Times New Roman" w:cs="Times New Roman"/>
          <w:b w:val="0"/>
          <w:bCs w:val="0"/>
          <w:u w:val="none"/>
        </w:rPr>
        <w:t xml:space="preserve"> with their status on ESC </w:t>
      </w:r>
      <w:r w:rsidRPr="484408C0" w:rsidR="4C23CDD2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4A546234" w:rsidP="5A95DD9D" w:rsidRDefault="4A546234" w14:paraId="395F6546" w14:textId="1BB47E30">
      <w:pPr>
        <w:spacing w:line="360" w:lineRule="auto"/>
        <w:rPr>
          <w:rFonts w:ascii="Times New Roman" w:hAnsi="Times New Roman" w:cs="Times New Roman"/>
        </w:rPr>
      </w:pPr>
    </w:p>
    <w:p w:rsidR="4A546234" w:rsidP="5A7975B8" w:rsidRDefault="69A40267" w14:paraId="181BDB04" w14:textId="419D3F37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5A7975B8" w:rsidR="69A40267">
        <w:rPr>
          <w:rFonts w:ascii="Times New Roman" w:hAnsi="Times New Roman" w:cs="Times New Roman"/>
          <w:b w:val="1"/>
          <w:bCs w:val="1"/>
          <w:u w:val="single"/>
        </w:rPr>
        <w:t xml:space="preserve">Student Senate ESC </w:t>
      </w:r>
      <w:r w:rsidRPr="5A7975B8" w:rsidR="75C180C9">
        <w:rPr>
          <w:rFonts w:ascii="Times New Roman" w:hAnsi="Times New Roman" w:cs="Times New Roman"/>
          <w:b w:val="1"/>
          <w:bCs w:val="1"/>
          <w:u w:val="single"/>
        </w:rPr>
        <w:t>Representatives</w:t>
      </w:r>
    </w:p>
    <w:p w:rsidR="00937E14" w:rsidP="484408C0" w:rsidRDefault="00937E14" w14:paraId="60FEB9B6" w14:textId="367F1028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Last meeting was Monday </w:t>
      </w:r>
    </w:p>
    <w:p w:rsidR="65F4CBCD" w:rsidP="484408C0" w:rsidRDefault="65F4CBCD" w14:paraId="5FA44153" w14:textId="5EA6BBA5">
      <w:pPr>
        <w:pStyle w:val="ListParagraph"/>
        <w:numPr>
          <w:ilvl w:val="0"/>
          <w:numId w:val="46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Discussed for Center for Culture Innovation </w:t>
      </w:r>
    </w:p>
    <w:p w:rsidR="65F4CBCD" w:rsidP="484408C0" w:rsidRDefault="65F4CBCD" w14:paraId="3B4EE9BE" w14:textId="2F95B426">
      <w:pPr>
        <w:pStyle w:val="ListParagraph"/>
        <w:numPr>
          <w:ilvl w:val="1"/>
          <w:numId w:val="46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Discussed the $35,00 from S&amp;A Reserves </w:t>
      </w:r>
    </w:p>
    <w:p w:rsidR="65F4CBCD" w:rsidP="484408C0" w:rsidRDefault="65F4CBCD" w14:paraId="5077C2E3" w14:textId="576A1B11">
      <w:pPr>
        <w:pStyle w:val="ListParagraph"/>
        <w:numPr>
          <w:ilvl w:val="1"/>
          <w:numId w:val="46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>Weekly Multicultural center forum</w:t>
      </w:r>
    </w:p>
    <w:p w:rsidR="65F4CBCD" w:rsidP="484408C0" w:rsidRDefault="65F4CBCD" w14:paraId="7A22CAB2" w14:textId="3A585717">
      <w:pPr>
        <w:pStyle w:val="ListParagraph"/>
        <w:numPr>
          <w:ilvl w:val="1"/>
          <w:numId w:val="46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Virtual Lead into Diversity 9am-2pm can still register </w:t>
      </w:r>
    </w:p>
    <w:p w:rsidR="65F4CBCD" w:rsidP="484408C0" w:rsidRDefault="65F4CBCD" w14:paraId="6DE0EDC6" w14:textId="530CDCB7">
      <w:pPr>
        <w:pStyle w:val="ListParagraph"/>
        <w:numPr>
          <w:ilvl w:val="1"/>
          <w:numId w:val="46"/>
        </w:numPr>
        <w:spacing w:line="360" w:lineRule="auto"/>
        <w:rPr>
          <w:b w:val="1"/>
          <w:bCs w:val="1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Volunteer </w:t>
      </w:r>
      <w:r w:rsidRPr="484408C0" w:rsidR="65F4CBCD">
        <w:rPr>
          <w:rFonts w:ascii="Times New Roman" w:hAnsi="Times New Roman" w:cs="Times New Roman"/>
          <w:b w:val="0"/>
          <w:bCs w:val="0"/>
        </w:rPr>
        <w:t>opportunity</w:t>
      </w:r>
      <w:r w:rsidRPr="484408C0" w:rsidR="65F4CBCD">
        <w:rPr>
          <w:rFonts w:ascii="Times New Roman" w:hAnsi="Times New Roman" w:cs="Times New Roman"/>
          <w:b w:val="0"/>
          <w:bCs w:val="0"/>
        </w:rPr>
        <w:t xml:space="preserve"> with the voting center SURC Ballroom </w:t>
      </w:r>
    </w:p>
    <w:p w:rsidR="65F4CBCD" w:rsidP="484408C0" w:rsidRDefault="65F4CBCD" w14:paraId="7CD590A1" w14:textId="0CE01B87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Still working on issues </w:t>
      </w:r>
    </w:p>
    <w:p w:rsidR="65F4CBCD" w:rsidP="484408C0" w:rsidRDefault="65F4CBCD" w14:paraId="1AFE5CEE" w14:textId="60044EB5">
      <w:pPr>
        <w:pStyle w:val="ListParagraph"/>
        <w:numPr>
          <w:ilvl w:val="1"/>
          <w:numId w:val="47"/>
        </w:numPr>
        <w:spacing w:line="360" w:lineRule="auto"/>
        <w:rPr>
          <w:b w:val="0"/>
          <w:bCs w:val="0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Any issues or concerns that student are having? </w:t>
      </w:r>
    </w:p>
    <w:p w:rsidR="65F4CBCD" w:rsidP="484408C0" w:rsidRDefault="65F4CBCD" w14:paraId="6062F366" w14:textId="4BE9821C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Senate Speaker meet with provost of absent professors </w:t>
      </w:r>
    </w:p>
    <w:p w:rsidR="65F4CBCD" w:rsidP="484408C0" w:rsidRDefault="65F4CBCD" w14:paraId="626AF15F" w14:textId="57FF17E6">
      <w:pPr>
        <w:pStyle w:val="ListParagraph"/>
        <w:numPr>
          <w:ilvl w:val="1"/>
          <w:numId w:val="48"/>
        </w:numPr>
        <w:spacing w:line="360" w:lineRule="auto"/>
        <w:rPr>
          <w:b w:val="0"/>
          <w:bCs w:val="0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Feedback was not the best, so regrouping </w:t>
      </w:r>
    </w:p>
    <w:p w:rsidR="65F4CBCD" w:rsidP="484408C0" w:rsidRDefault="65F4CBCD" w14:paraId="27B10885" w14:textId="7F281164">
      <w:pPr>
        <w:pStyle w:val="ListParagraph"/>
        <w:numPr>
          <w:ilvl w:val="1"/>
          <w:numId w:val="48"/>
        </w:numPr>
        <w:spacing w:line="360" w:lineRule="auto"/>
        <w:rPr>
          <w:b w:val="0"/>
          <w:bCs w:val="0"/>
          <w:sz w:val="24"/>
          <w:szCs w:val="24"/>
        </w:rPr>
      </w:pPr>
      <w:r w:rsidRPr="484408C0" w:rsidR="65F4CBCD">
        <w:rPr>
          <w:rFonts w:ascii="Times New Roman" w:hAnsi="Times New Roman" w:cs="Times New Roman"/>
          <w:b w:val="0"/>
          <w:bCs w:val="0"/>
        </w:rPr>
        <w:t xml:space="preserve">Emergency pass or fail is still an </w:t>
      </w:r>
      <w:r w:rsidRPr="484408C0" w:rsidR="65F4CBCD">
        <w:rPr>
          <w:rFonts w:ascii="Times New Roman" w:hAnsi="Times New Roman" w:cs="Times New Roman"/>
          <w:b w:val="0"/>
          <w:bCs w:val="0"/>
        </w:rPr>
        <w:t>option</w:t>
      </w:r>
      <w:r w:rsidRPr="484408C0" w:rsidR="65F4CBCD">
        <w:rPr>
          <w:rFonts w:ascii="Times New Roman" w:hAnsi="Times New Roman" w:cs="Times New Roman"/>
          <w:b w:val="0"/>
          <w:bCs w:val="0"/>
        </w:rPr>
        <w:t xml:space="preserve"> </w:t>
      </w:r>
    </w:p>
    <w:p w:rsidRPr="00AD04F3" w:rsidR="00FC0E02" w:rsidP="004F7228" w:rsidRDefault="00FC0E02" w14:paraId="350DC403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937E14" w:rsidP="004F7228" w:rsidRDefault="00937E14" w14:paraId="76B62B04" w14:textId="58AABD82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7508D315" w:rsidR="00937E14">
        <w:rPr>
          <w:rFonts w:ascii="Times New Roman" w:hAnsi="Times New Roman" w:cs="Times New Roman"/>
          <w:b w:val="1"/>
          <w:bCs w:val="1"/>
          <w:u w:val="single"/>
        </w:rPr>
        <w:t>Issues/ Concerns/ Announcements:</w:t>
      </w:r>
    </w:p>
    <w:p w:rsidR="0FCF53C3" w:rsidP="484408C0" w:rsidRDefault="0FCF53C3" w14:paraId="451E0AC6" w14:textId="72A12B2B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single"/>
        </w:rPr>
      </w:pPr>
      <w:r w:rsidRPr="484408C0" w:rsidR="0FCF53C3">
        <w:rPr>
          <w:rFonts w:ascii="Times New Roman" w:hAnsi="Times New Roman" w:cs="Times New Roman"/>
          <w:b w:val="0"/>
          <w:bCs w:val="0"/>
          <w:u w:val="none"/>
        </w:rPr>
        <w:t xml:space="preserve">Multicultural Center Forum </w:t>
      </w:r>
      <w:r w:rsidRPr="484408C0" w:rsidR="6BB3A178">
        <w:rPr>
          <w:rFonts w:ascii="Times New Roman" w:hAnsi="Times New Roman" w:cs="Times New Roman"/>
          <w:b w:val="0"/>
          <w:bCs w:val="0"/>
          <w:u w:val="none"/>
        </w:rPr>
        <w:t xml:space="preserve">TBD on date and time </w:t>
      </w:r>
    </w:p>
    <w:p w:rsidR="33A3BDA0" w:rsidP="484408C0" w:rsidRDefault="33A3BDA0" w14:paraId="511BF214" w14:textId="5D0A421A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b w:val="0"/>
          <w:bCs w:val="0"/>
          <w:sz w:val="24"/>
          <w:szCs w:val="24"/>
          <w:u w:val="none"/>
        </w:rPr>
      </w:pPr>
      <w:r w:rsidRPr="484408C0" w:rsidR="33A3BDA0">
        <w:rPr>
          <w:rFonts w:ascii="Times New Roman" w:hAnsi="Times New Roman" w:cs="Times New Roman"/>
          <w:b w:val="0"/>
          <w:bCs w:val="0"/>
          <w:u w:val="none"/>
        </w:rPr>
        <w:t>Wellness Center</w:t>
      </w:r>
    </w:p>
    <w:p w:rsidR="33A3BDA0" w:rsidP="484408C0" w:rsidRDefault="33A3BDA0" w14:paraId="43F2226A" w14:textId="1C92CC2F">
      <w:pPr>
        <w:pStyle w:val="ListParagraph"/>
        <w:numPr>
          <w:ilvl w:val="1"/>
          <w:numId w:val="35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sz w:val="24"/>
          <w:szCs w:val="24"/>
          <w:u w:val="none"/>
        </w:rPr>
      </w:pPr>
      <w:r w:rsidRPr="484408C0" w:rsidR="33A3BDA0">
        <w:rPr>
          <w:rFonts w:ascii="Times New Roman" w:hAnsi="Times New Roman" w:cs="Times New Roman"/>
          <w:b w:val="0"/>
          <w:bCs w:val="0"/>
          <w:u w:val="none"/>
        </w:rPr>
        <w:t xml:space="preserve">Step up </w:t>
      </w:r>
      <w:r w:rsidRPr="484408C0" w:rsidR="33A3BDA0">
        <w:rPr>
          <w:rFonts w:ascii="Times New Roman" w:hAnsi="Times New Roman" w:cs="Times New Roman"/>
          <w:b w:val="0"/>
          <w:bCs w:val="0"/>
          <w:u w:val="none"/>
        </w:rPr>
        <w:t>training</w:t>
      </w:r>
    </w:p>
    <w:p w:rsidR="33A3BDA0" w:rsidP="484408C0" w:rsidRDefault="33A3BDA0" w14:paraId="097437BC" w14:textId="6D99AF27">
      <w:pPr>
        <w:pStyle w:val="ListParagraph"/>
        <w:numPr>
          <w:ilvl w:val="1"/>
          <w:numId w:val="35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sz w:val="24"/>
          <w:szCs w:val="24"/>
          <w:u w:val="none"/>
        </w:rPr>
      </w:pPr>
      <w:r w:rsidRPr="484408C0" w:rsidR="33A3BDA0">
        <w:rPr>
          <w:rFonts w:ascii="Times New Roman" w:hAnsi="Times New Roman" w:cs="Times New Roman"/>
          <w:b w:val="0"/>
          <w:bCs w:val="0"/>
          <w:u w:val="none"/>
        </w:rPr>
        <w:t xml:space="preserve">Bystander training </w:t>
      </w:r>
    </w:p>
    <w:p w:rsidR="33A3BDA0" w:rsidP="484408C0" w:rsidRDefault="33A3BDA0" w14:paraId="3D34B891" w14:textId="6B47D819">
      <w:pPr>
        <w:pStyle w:val="ListParagraph"/>
        <w:numPr>
          <w:ilvl w:val="1"/>
          <w:numId w:val="35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sz w:val="24"/>
          <w:szCs w:val="24"/>
          <w:u w:val="none"/>
        </w:rPr>
      </w:pPr>
      <w:r w:rsidRPr="484408C0" w:rsidR="33A3BDA0">
        <w:rPr>
          <w:rFonts w:ascii="Times New Roman" w:hAnsi="Times New Roman" w:cs="Times New Roman"/>
          <w:b w:val="0"/>
          <w:bCs w:val="0"/>
          <w:u w:val="none"/>
        </w:rPr>
        <w:t>Wellness calls (volunteer hours)</w:t>
      </w:r>
    </w:p>
    <w:p w:rsidR="33A3BDA0" w:rsidP="484408C0" w:rsidRDefault="33A3BDA0" w14:paraId="1B3E5318" w14:textId="4D13F29E">
      <w:pPr>
        <w:pStyle w:val="ListParagraph"/>
        <w:numPr>
          <w:ilvl w:val="1"/>
          <w:numId w:val="35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sz w:val="24"/>
          <w:szCs w:val="24"/>
          <w:u w:val="none"/>
        </w:rPr>
      </w:pPr>
      <w:r w:rsidRPr="484408C0" w:rsidR="33A3BDA0">
        <w:rPr>
          <w:rFonts w:ascii="Times New Roman" w:hAnsi="Times New Roman" w:cs="Times New Roman"/>
          <w:b w:val="0"/>
          <w:bCs w:val="0"/>
          <w:u w:val="none"/>
        </w:rPr>
        <w:t>Student Health Services</w:t>
      </w:r>
      <w:r w:rsidRPr="484408C0" w:rsidR="23A9B605">
        <w:rPr>
          <w:rFonts w:ascii="Times New Roman" w:hAnsi="Times New Roman" w:cs="Times New Roman"/>
          <w:b w:val="0"/>
          <w:bCs w:val="0"/>
          <w:u w:val="none"/>
        </w:rPr>
        <w:t xml:space="preserve"> is finishing </w:t>
      </w:r>
      <w:r w:rsidRPr="484408C0" w:rsidR="33A3BDA0">
        <w:rPr>
          <w:rFonts w:ascii="Times New Roman" w:hAnsi="Times New Roman" w:cs="Times New Roman"/>
          <w:b w:val="0"/>
          <w:bCs w:val="0"/>
          <w:u w:val="none"/>
        </w:rPr>
        <w:t>process for flu shots</w:t>
      </w:r>
    </w:p>
    <w:p w:rsidRPr="00AD04F3" w:rsidR="00FC0E02" w:rsidP="004F7228" w:rsidRDefault="00FC0E02" w14:paraId="759C3E75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D37C0C" w:rsidP="004F7228" w:rsidRDefault="00937E14" w14:paraId="2710752E" w14:textId="46D3CA4F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5A95DD9D">
        <w:rPr>
          <w:rFonts w:ascii="Times New Roman" w:hAnsi="Times New Roman" w:cs="Times New Roman"/>
          <w:b/>
          <w:bCs/>
          <w:u w:val="single"/>
        </w:rPr>
        <w:t>Public Comments:</w:t>
      </w:r>
    </w:p>
    <w:p w:rsidRPr="00AD04F3" w:rsidR="00D37C0C" w:rsidP="004F7228" w:rsidRDefault="00D37C0C" w14:paraId="798D3B65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="519F51BD" w:rsidP="519F51BD" w:rsidRDefault="519F51BD" w14:paraId="22FF7BFD" w14:textId="632C2F6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484408C0" w:rsidRDefault="00937E14" w14:paraId="553BE25B" w14:textId="211D50A8">
      <w:pPr>
        <w:spacing w:line="360" w:lineRule="auto"/>
        <w:rPr>
          <w:rFonts w:ascii="Times New Roman" w:hAnsi="Times New Roman" w:cs="Times New Roman"/>
          <w:u w:val="single"/>
        </w:rPr>
      </w:pPr>
      <w:r w:rsidRPr="484408C0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484408C0" w:rsidR="3397A360">
        <w:rPr>
          <w:rFonts w:ascii="Times New Roman" w:hAnsi="Times New Roman" w:cs="Times New Roman"/>
          <w:b w:val="0"/>
          <w:bCs w:val="0"/>
          <w:u w:val="none"/>
        </w:rPr>
        <w:t xml:space="preserve"> 12:06</w:t>
      </w:r>
    </w:p>
    <w:p w:rsidR="003B377F" w:rsidRDefault="00B94B6D" w14:paraId="4B4CE333" w14:textId="5648AC6B">
      <w:pPr>
        <w:rPr>
          <w:rFonts w:ascii="Times New Roman" w:hAnsi="Times New Roman" w:cs="Times New Roman"/>
        </w:rPr>
      </w:pPr>
      <w:r w:rsidRPr="484408C0" w:rsidR="00B94B6D">
        <w:rPr>
          <w:rFonts w:ascii="Times New Roman" w:hAnsi="Times New Roman" w:cs="Times New Roman"/>
        </w:rPr>
        <w:t>Motion to:</w:t>
      </w:r>
      <w:r w:rsidRPr="484408C0" w:rsidR="530A54E9">
        <w:rPr>
          <w:rFonts w:ascii="Times New Roman" w:hAnsi="Times New Roman" w:cs="Times New Roman"/>
        </w:rPr>
        <w:t xml:space="preserve"> AUAP</w:t>
      </w:r>
    </w:p>
    <w:p w:rsidR="00B94B6D" w:rsidRDefault="00B94B6D" w14:paraId="5E718022" w14:textId="24255F8F">
      <w:pPr>
        <w:rPr>
          <w:rFonts w:ascii="Times New Roman" w:hAnsi="Times New Roman" w:cs="Times New Roman"/>
        </w:rPr>
      </w:pPr>
      <w:r w:rsidRPr="484408C0" w:rsidR="00B94B6D">
        <w:rPr>
          <w:rFonts w:ascii="Times New Roman" w:hAnsi="Times New Roman" w:cs="Times New Roman"/>
        </w:rPr>
        <w:t>Seconded by:</w:t>
      </w:r>
      <w:r w:rsidRPr="484408C0" w:rsidR="5B698B59">
        <w:rPr>
          <w:rFonts w:ascii="Times New Roman" w:hAnsi="Times New Roman" w:cs="Times New Roman"/>
        </w:rPr>
        <w:t xml:space="preserve"> EQuAl</w:t>
      </w:r>
    </w:p>
    <w:p w:rsidR="00B94B6D" w:rsidRDefault="00B94B6D" w14:paraId="3A369F92" w14:textId="35F165D2">
      <w:pPr>
        <w:rPr>
          <w:rFonts w:ascii="Times New Roman" w:hAnsi="Times New Roman" w:cs="Times New Roman"/>
        </w:rPr>
      </w:pPr>
      <w:r w:rsidRPr="484408C0" w:rsidR="00B94B6D">
        <w:rPr>
          <w:rFonts w:ascii="Times New Roman" w:hAnsi="Times New Roman" w:cs="Times New Roman"/>
        </w:rPr>
        <w:t xml:space="preserve">Motion passes: </w:t>
      </w:r>
      <w:r w:rsidRPr="484408C0" w:rsidR="57D47678">
        <w:rPr>
          <w:rFonts w:ascii="Times New Roman" w:hAnsi="Times New Roman" w:cs="Times New Roman"/>
        </w:rPr>
        <w:t>4:0:0</w:t>
      </w:r>
    </w:p>
    <w:p w:rsidR="00B94B6D" w:rsidRDefault="00B94B6D" w14:paraId="43BCD3AF" w14:textId="3E11B82A">
      <w:pPr>
        <w:rPr>
          <w:rFonts w:ascii="Times New Roman" w:hAnsi="Times New Roman" w:cs="Times New Roman"/>
        </w:rPr>
      </w:pPr>
    </w:p>
    <w:p w:rsidRPr="00AD04F3" w:rsidR="00B94B6D" w:rsidRDefault="00B94B6D" w14:paraId="48D30A0F" w14:textId="77777777">
      <w:pPr>
        <w:rPr>
          <w:rFonts w:ascii="Times New Roman" w:hAnsi="Times New Roman" w:cs="Times New Roman"/>
        </w:rPr>
      </w:pPr>
    </w:p>
    <w:p w:rsidRPr="00AD04F3" w:rsidR="003B377F" w:rsidP="519F51BD" w:rsidRDefault="00C7307F" w14:paraId="396AA70F" w14:textId="70DE50DD">
      <w:pPr>
        <w:jc w:val="center"/>
        <w:rPr>
          <w:rFonts w:ascii="Times New Roman" w:hAnsi="Times New Roman" w:cs="Times New Roman"/>
          <w:b w:val="1"/>
          <w:bCs w:val="1"/>
        </w:rPr>
      </w:pPr>
      <w:r w:rsidRPr="518DD0CB" w:rsidR="0D64BBF6">
        <w:rPr>
          <w:rFonts w:ascii="Times New Roman" w:hAnsi="Times New Roman" w:cs="Times New Roman"/>
          <w:b w:val="1"/>
          <w:bCs w:val="1"/>
        </w:rPr>
        <w:t>Last meeting of the quarter</w:t>
      </w:r>
      <w:r w:rsidRPr="518DD0CB" w:rsidR="00FC0E02">
        <w:rPr>
          <w:rFonts w:ascii="Times New Roman" w:hAnsi="Times New Roman" w:cs="Times New Roman"/>
          <w:b w:val="1"/>
          <w:bCs w:val="1"/>
        </w:rPr>
        <w:t xml:space="preserve"> </w:t>
      </w:r>
      <w:r w:rsidRPr="518DD0CB" w:rsidR="00B94B6D">
        <w:rPr>
          <w:rFonts w:ascii="Times New Roman" w:hAnsi="Times New Roman" w:cs="Times New Roman"/>
          <w:b w:val="1"/>
          <w:bCs w:val="1"/>
        </w:rPr>
        <w:t>Friday, November 6</w:t>
      </w:r>
      <w:r w:rsidRPr="518DD0CB" w:rsidR="00B94B6D">
        <w:rPr>
          <w:rFonts w:ascii="Times New Roman" w:hAnsi="Times New Roman" w:cs="Times New Roman"/>
          <w:b w:val="1"/>
          <w:bCs w:val="1"/>
          <w:vertAlign w:val="superscript"/>
        </w:rPr>
        <w:t>th</w:t>
      </w:r>
      <w:r w:rsidRPr="518DD0CB" w:rsidR="00B94B6D">
        <w:rPr>
          <w:rFonts w:ascii="Times New Roman" w:hAnsi="Times New Roman" w:cs="Times New Roman"/>
          <w:b w:val="1"/>
          <w:bCs w:val="1"/>
        </w:rPr>
        <w:t>, 2020</w:t>
      </w:r>
      <w:r w:rsidRPr="518DD0CB" w:rsidR="00C7307F">
        <w:rPr>
          <w:rFonts w:ascii="Times New Roman" w:hAnsi="Times New Roman" w:cs="Times New Roman"/>
          <w:b w:val="1"/>
          <w:bCs w:val="1"/>
        </w:rPr>
        <w:t xml:space="preserve"> at 11:00 a.m.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3673" w:rsidP="003B377F" w:rsidRDefault="00143673" w14:paraId="5572D177" w14:textId="77777777">
      <w:r>
        <w:separator/>
      </w:r>
    </w:p>
  </w:endnote>
  <w:endnote w:type="continuationSeparator" w:id="0">
    <w:p w:rsidR="00143673" w:rsidP="003B377F" w:rsidRDefault="00143673" w14:paraId="4E8266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3673" w:rsidP="003B377F" w:rsidRDefault="00143673" w14:paraId="2A07BE10" w14:textId="77777777">
      <w:r>
        <w:separator/>
      </w:r>
    </w:p>
  </w:footnote>
  <w:footnote w:type="continuationSeparator" w:id="0">
    <w:p w:rsidR="00143673" w:rsidP="003B377F" w:rsidRDefault="00143673" w14:paraId="2B97D2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519F51BD" w14:paraId="72CFA320" w14:textId="3F597891">
    <w:pPr>
      <w:pStyle w:val="Header"/>
      <w:jc w:val="center"/>
    </w:pPr>
    <w:r w:rsidR="484408C0">
      <w:drawing>
        <wp:inline wp14:editId="5D358B33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a1a7779a1662444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807EE"/>
    <w:multiLevelType w:val="hybridMultilevel"/>
    <w:tmpl w:val="CBA6247A"/>
    <w:lvl w:ilvl="0" w:tplc="C0564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C1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E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5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CA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F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E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0EF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C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794854"/>
    <w:multiLevelType w:val="hybridMultilevel"/>
    <w:tmpl w:val="2B22FF64"/>
    <w:lvl w:ilvl="0" w:tplc="55A2B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8C7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E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8A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C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2B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80A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B05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E3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BC3C37"/>
    <w:multiLevelType w:val="hybridMultilevel"/>
    <w:tmpl w:val="B3BA5290"/>
    <w:lvl w:ilvl="0" w:tplc="C9426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0C066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BA607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C6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A6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BAC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63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C4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C8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CB6E80"/>
    <w:multiLevelType w:val="hybridMultilevel"/>
    <w:tmpl w:val="E5FA4D44"/>
    <w:lvl w:ilvl="0" w:tplc="8C0C3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B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6C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80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4E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28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83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82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C1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C95ACD"/>
    <w:multiLevelType w:val="hybridMultilevel"/>
    <w:tmpl w:val="69F6807C"/>
    <w:lvl w:ilvl="0" w:tplc="7B26CB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EFED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05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92D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4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0A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E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C2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0B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FE4992"/>
    <w:multiLevelType w:val="hybridMultilevel"/>
    <w:tmpl w:val="35183866"/>
    <w:lvl w:ilvl="0" w:tplc="11BA8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F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8F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0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AF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EAC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44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AF1BAD"/>
    <w:multiLevelType w:val="hybridMultilevel"/>
    <w:tmpl w:val="F73E861A"/>
    <w:lvl w:ilvl="0" w:tplc="1E5AC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64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287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09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62D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CA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9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4F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B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757102"/>
    <w:multiLevelType w:val="hybridMultilevel"/>
    <w:tmpl w:val="47C4BD7E"/>
    <w:lvl w:ilvl="0" w:tplc="298EB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C2C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3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E3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09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2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00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A9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25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56372E"/>
    <w:multiLevelType w:val="hybridMultilevel"/>
    <w:tmpl w:val="439AF264"/>
    <w:lvl w:ilvl="0" w:tplc="9DC03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AC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CEA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4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43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EF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74C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8C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C30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C867D1"/>
    <w:multiLevelType w:val="hybridMultilevel"/>
    <w:tmpl w:val="364EC67C"/>
    <w:lvl w:ilvl="0" w:tplc="1DB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0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E8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8F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A2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24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2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0F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496FFD"/>
    <w:multiLevelType w:val="hybridMultilevel"/>
    <w:tmpl w:val="01AC5D5E"/>
    <w:lvl w:ilvl="0" w:tplc="4BF42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84F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A9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E0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A5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AC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4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8F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2F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CC760BE"/>
    <w:multiLevelType w:val="hybridMultilevel"/>
    <w:tmpl w:val="5814804E"/>
    <w:lvl w:ilvl="0" w:tplc="AC6AE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F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EA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A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80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C80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AC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82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E6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CD3C57"/>
    <w:multiLevelType w:val="hybridMultilevel"/>
    <w:tmpl w:val="17F0B514"/>
    <w:lvl w:ilvl="0" w:tplc="78783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87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28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A4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44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63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60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CD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A4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EE1557"/>
    <w:multiLevelType w:val="hybridMultilevel"/>
    <w:tmpl w:val="9B687D1A"/>
    <w:lvl w:ilvl="0" w:tplc="C5FAB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0D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5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661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E68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EA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89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21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C3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D474BD"/>
    <w:multiLevelType w:val="hybridMultilevel"/>
    <w:tmpl w:val="766C88BC"/>
    <w:lvl w:ilvl="0" w:tplc="09E61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326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D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E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E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24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6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9987616"/>
    <w:multiLevelType w:val="hybridMultilevel"/>
    <w:tmpl w:val="1662FEA2"/>
    <w:lvl w:ilvl="0" w:tplc="293EB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F88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02F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EB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66B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02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CA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2D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512F68"/>
    <w:multiLevelType w:val="hybridMultilevel"/>
    <w:tmpl w:val="ABE2B272"/>
    <w:lvl w:ilvl="0" w:tplc="4E987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6F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A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AA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86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42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3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29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8D2465"/>
    <w:multiLevelType w:val="hybridMultilevel"/>
    <w:tmpl w:val="E050E0A4"/>
    <w:lvl w:ilvl="0" w:tplc="77F67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A6A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C2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A6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41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64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E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C41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69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1A73E4"/>
    <w:multiLevelType w:val="hybridMultilevel"/>
    <w:tmpl w:val="898C2690"/>
    <w:lvl w:ilvl="0" w:tplc="ABCE9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A9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5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68C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2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C2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00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8D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AD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9675B1"/>
    <w:multiLevelType w:val="hybridMultilevel"/>
    <w:tmpl w:val="D16CA48C"/>
    <w:lvl w:ilvl="0" w:tplc="1C1E0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40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62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6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04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8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AB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A5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CD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1E33A9"/>
    <w:multiLevelType w:val="hybridMultilevel"/>
    <w:tmpl w:val="476A265C"/>
    <w:lvl w:ilvl="0" w:tplc="25A6A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81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0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069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2C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CB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9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EC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FD853EC"/>
    <w:multiLevelType w:val="hybridMultilevel"/>
    <w:tmpl w:val="A4F4B434"/>
    <w:lvl w:ilvl="0" w:tplc="A6E63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C6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4E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42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81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34B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C46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22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65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1">
    <w:abstractNumId w:val="3"/>
  </w:num>
  <w:num w:numId="2">
    <w:abstractNumId w:val="4"/>
  </w:num>
  <w:num w:numId="3">
    <w:abstractNumId w:val="22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23"/>
  </w:num>
  <w:num w:numId="9">
    <w:abstractNumId w:val="7"/>
  </w:num>
  <w:num w:numId="10">
    <w:abstractNumId w:val="16"/>
  </w:num>
  <w:num w:numId="11">
    <w:abstractNumId w:val="10"/>
  </w:num>
  <w:num w:numId="12">
    <w:abstractNumId w:val="24"/>
  </w:num>
  <w:num w:numId="13">
    <w:abstractNumId w:val="26"/>
  </w:num>
  <w:num w:numId="14">
    <w:abstractNumId w:val="6"/>
  </w:num>
  <w:num w:numId="15">
    <w:abstractNumId w:val="19"/>
  </w:num>
  <w:num w:numId="16">
    <w:abstractNumId w:val="1"/>
  </w:num>
  <w:num w:numId="17">
    <w:abstractNumId w:val="27"/>
  </w:num>
  <w:num w:numId="18">
    <w:abstractNumId w:val="0"/>
  </w:num>
  <w:num w:numId="19">
    <w:abstractNumId w:val="9"/>
  </w:num>
  <w:num w:numId="20">
    <w:abstractNumId w:val="5"/>
  </w:num>
  <w:num w:numId="21">
    <w:abstractNumId w:val="18"/>
  </w:num>
  <w:num w:numId="22">
    <w:abstractNumId w:val="21"/>
  </w:num>
  <w:num w:numId="23">
    <w:abstractNumId w:val="17"/>
  </w:num>
  <w:num w:numId="24">
    <w:abstractNumId w:val="14"/>
  </w:num>
  <w:num w:numId="25">
    <w:abstractNumId w:val="25"/>
  </w:num>
  <w:num w:numId="26">
    <w:abstractNumId w:val="20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4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F5039"/>
    <w:rsid w:val="00143673"/>
    <w:rsid w:val="001C5BCA"/>
    <w:rsid w:val="001E70DF"/>
    <w:rsid w:val="001F3CF6"/>
    <w:rsid w:val="002335CA"/>
    <w:rsid w:val="0025BAD1"/>
    <w:rsid w:val="00286093"/>
    <w:rsid w:val="0028764A"/>
    <w:rsid w:val="002A4915"/>
    <w:rsid w:val="002C6628"/>
    <w:rsid w:val="00344D0B"/>
    <w:rsid w:val="00351442"/>
    <w:rsid w:val="00352341"/>
    <w:rsid w:val="003B377F"/>
    <w:rsid w:val="003F4E59"/>
    <w:rsid w:val="00422042"/>
    <w:rsid w:val="004F7228"/>
    <w:rsid w:val="005B1EA2"/>
    <w:rsid w:val="00614EF8"/>
    <w:rsid w:val="00667109"/>
    <w:rsid w:val="006A249B"/>
    <w:rsid w:val="006A26D4"/>
    <w:rsid w:val="007668A1"/>
    <w:rsid w:val="007B6E10"/>
    <w:rsid w:val="00900487"/>
    <w:rsid w:val="00937E14"/>
    <w:rsid w:val="00979192"/>
    <w:rsid w:val="0098247B"/>
    <w:rsid w:val="00A305EB"/>
    <w:rsid w:val="00A644B6"/>
    <w:rsid w:val="00AD04F3"/>
    <w:rsid w:val="00B94B6D"/>
    <w:rsid w:val="00BB2D05"/>
    <w:rsid w:val="00BB64E8"/>
    <w:rsid w:val="00BE7855"/>
    <w:rsid w:val="00C0229C"/>
    <w:rsid w:val="00C7307F"/>
    <w:rsid w:val="00D37C0C"/>
    <w:rsid w:val="00D63F13"/>
    <w:rsid w:val="00EA1D47"/>
    <w:rsid w:val="00EC16DF"/>
    <w:rsid w:val="00EE3351"/>
    <w:rsid w:val="00EF26C8"/>
    <w:rsid w:val="00F919E3"/>
    <w:rsid w:val="00FA2B02"/>
    <w:rsid w:val="00FC0E02"/>
    <w:rsid w:val="00FF7FE1"/>
    <w:rsid w:val="0185DCBC"/>
    <w:rsid w:val="018830CA"/>
    <w:rsid w:val="0195D23E"/>
    <w:rsid w:val="01FA6F2E"/>
    <w:rsid w:val="033620C5"/>
    <w:rsid w:val="03963F8F"/>
    <w:rsid w:val="03AFD72B"/>
    <w:rsid w:val="0521D138"/>
    <w:rsid w:val="052DD4D2"/>
    <w:rsid w:val="0663ADC6"/>
    <w:rsid w:val="0708529C"/>
    <w:rsid w:val="071A3784"/>
    <w:rsid w:val="071E0D11"/>
    <w:rsid w:val="073A5823"/>
    <w:rsid w:val="074BA443"/>
    <w:rsid w:val="07792F0E"/>
    <w:rsid w:val="07A44BB6"/>
    <w:rsid w:val="08145B78"/>
    <w:rsid w:val="0846D3BC"/>
    <w:rsid w:val="0852FEFF"/>
    <w:rsid w:val="08AFC65B"/>
    <w:rsid w:val="08BA1245"/>
    <w:rsid w:val="08D1A685"/>
    <w:rsid w:val="09949A84"/>
    <w:rsid w:val="09DED501"/>
    <w:rsid w:val="09EBD2E5"/>
    <w:rsid w:val="0A1BDAEC"/>
    <w:rsid w:val="0B4E8BF2"/>
    <w:rsid w:val="0B7BB498"/>
    <w:rsid w:val="0BE19BEC"/>
    <w:rsid w:val="0C128996"/>
    <w:rsid w:val="0CB6C59A"/>
    <w:rsid w:val="0D64BBF6"/>
    <w:rsid w:val="0D802CDF"/>
    <w:rsid w:val="0D88FB8D"/>
    <w:rsid w:val="0DA1CB9A"/>
    <w:rsid w:val="0DC77FED"/>
    <w:rsid w:val="0E0E2399"/>
    <w:rsid w:val="0E0F6154"/>
    <w:rsid w:val="0ECF9A21"/>
    <w:rsid w:val="0EFA7758"/>
    <w:rsid w:val="0F70746B"/>
    <w:rsid w:val="0FB9CBED"/>
    <w:rsid w:val="0FCF53C3"/>
    <w:rsid w:val="102C9741"/>
    <w:rsid w:val="10367F51"/>
    <w:rsid w:val="106EBC15"/>
    <w:rsid w:val="10C080BE"/>
    <w:rsid w:val="10DA0FB8"/>
    <w:rsid w:val="10DCCE5E"/>
    <w:rsid w:val="11D4CA78"/>
    <w:rsid w:val="11F11D3A"/>
    <w:rsid w:val="127E8432"/>
    <w:rsid w:val="127EE87D"/>
    <w:rsid w:val="1292D27A"/>
    <w:rsid w:val="129781CC"/>
    <w:rsid w:val="130CFC1F"/>
    <w:rsid w:val="13287134"/>
    <w:rsid w:val="143D673B"/>
    <w:rsid w:val="14F03408"/>
    <w:rsid w:val="1500258C"/>
    <w:rsid w:val="1517E0FB"/>
    <w:rsid w:val="15B52198"/>
    <w:rsid w:val="16EC60E0"/>
    <w:rsid w:val="16FAEA0B"/>
    <w:rsid w:val="17766C6A"/>
    <w:rsid w:val="17BD9559"/>
    <w:rsid w:val="17C39F5C"/>
    <w:rsid w:val="186D7420"/>
    <w:rsid w:val="18A44B35"/>
    <w:rsid w:val="18A919C5"/>
    <w:rsid w:val="18FCC1CA"/>
    <w:rsid w:val="19195210"/>
    <w:rsid w:val="1991C292"/>
    <w:rsid w:val="19B5B80F"/>
    <w:rsid w:val="19FDE92A"/>
    <w:rsid w:val="1A49A4CD"/>
    <w:rsid w:val="1A5607B8"/>
    <w:rsid w:val="1A8CDA98"/>
    <w:rsid w:val="1A959D84"/>
    <w:rsid w:val="1AACB08F"/>
    <w:rsid w:val="1B271237"/>
    <w:rsid w:val="1B479005"/>
    <w:rsid w:val="1BA97EEC"/>
    <w:rsid w:val="1BD8FA60"/>
    <w:rsid w:val="1C662475"/>
    <w:rsid w:val="1C890E5E"/>
    <w:rsid w:val="1C8E6E8B"/>
    <w:rsid w:val="1CB333E4"/>
    <w:rsid w:val="1D30B5B1"/>
    <w:rsid w:val="1D8FF910"/>
    <w:rsid w:val="1DBD4CBF"/>
    <w:rsid w:val="1DED90A3"/>
    <w:rsid w:val="1E0BCE45"/>
    <w:rsid w:val="1E5D2462"/>
    <w:rsid w:val="1EEB6FE6"/>
    <w:rsid w:val="1F2A8CCD"/>
    <w:rsid w:val="1F34D5EC"/>
    <w:rsid w:val="1F5C0308"/>
    <w:rsid w:val="1F7AEF56"/>
    <w:rsid w:val="20452654"/>
    <w:rsid w:val="20D80B78"/>
    <w:rsid w:val="21360ACD"/>
    <w:rsid w:val="21DB9A80"/>
    <w:rsid w:val="22559518"/>
    <w:rsid w:val="231F8705"/>
    <w:rsid w:val="23A9B605"/>
    <w:rsid w:val="23D1EAC4"/>
    <w:rsid w:val="2505C00A"/>
    <w:rsid w:val="254F6A57"/>
    <w:rsid w:val="26653F8D"/>
    <w:rsid w:val="26C6AA31"/>
    <w:rsid w:val="275D171C"/>
    <w:rsid w:val="280F5AAF"/>
    <w:rsid w:val="285BF6E0"/>
    <w:rsid w:val="2863CF18"/>
    <w:rsid w:val="28A8A11C"/>
    <w:rsid w:val="291B7339"/>
    <w:rsid w:val="291E32A9"/>
    <w:rsid w:val="2A28C00F"/>
    <w:rsid w:val="2B01A765"/>
    <w:rsid w:val="2B28C6AF"/>
    <w:rsid w:val="2BC4BAF6"/>
    <w:rsid w:val="2C1BC17B"/>
    <w:rsid w:val="2C42D8F3"/>
    <w:rsid w:val="2C4E0B11"/>
    <w:rsid w:val="2C714599"/>
    <w:rsid w:val="2C88BDE0"/>
    <w:rsid w:val="2C94FD3B"/>
    <w:rsid w:val="2C9A4D1A"/>
    <w:rsid w:val="2D1C42DE"/>
    <w:rsid w:val="2EAF2865"/>
    <w:rsid w:val="2F495C77"/>
    <w:rsid w:val="2F7D57BD"/>
    <w:rsid w:val="2F994175"/>
    <w:rsid w:val="3079CF20"/>
    <w:rsid w:val="30877E22"/>
    <w:rsid w:val="30AD30CA"/>
    <w:rsid w:val="310455C6"/>
    <w:rsid w:val="31203248"/>
    <w:rsid w:val="315A2B32"/>
    <w:rsid w:val="31BA3286"/>
    <w:rsid w:val="31FC3741"/>
    <w:rsid w:val="32F5FB93"/>
    <w:rsid w:val="32FEA720"/>
    <w:rsid w:val="3338FA44"/>
    <w:rsid w:val="3339B520"/>
    <w:rsid w:val="337552AB"/>
    <w:rsid w:val="3397A360"/>
    <w:rsid w:val="33A3BDA0"/>
    <w:rsid w:val="33E0B110"/>
    <w:rsid w:val="344B6252"/>
    <w:rsid w:val="349DE738"/>
    <w:rsid w:val="34B0A894"/>
    <w:rsid w:val="356120FB"/>
    <w:rsid w:val="3606AC7A"/>
    <w:rsid w:val="368FDC4D"/>
    <w:rsid w:val="36AB8A7D"/>
    <w:rsid w:val="36BDFE9A"/>
    <w:rsid w:val="37D883F9"/>
    <w:rsid w:val="382BACAE"/>
    <w:rsid w:val="3848DC25"/>
    <w:rsid w:val="384A7C82"/>
    <w:rsid w:val="38740C8D"/>
    <w:rsid w:val="388A6187"/>
    <w:rsid w:val="38E705FD"/>
    <w:rsid w:val="390B400D"/>
    <w:rsid w:val="390D2994"/>
    <w:rsid w:val="39965916"/>
    <w:rsid w:val="3A3CDB03"/>
    <w:rsid w:val="3A3CF103"/>
    <w:rsid w:val="3A69B324"/>
    <w:rsid w:val="3AA4F8B6"/>
    <w:rsid w:val="3AC349C0"/>
    <w:rsid w:val="3AED4E0C"/>
    <w:rsid w:val="3B1FEA18"/>
    <w:rsid w:val="3B7DCF0F"/>
    <w:rsid w:val="3BC95729"/>
    <w:rsid w:val="3CF1880E"/>
    <w:rsid w:val="3CF31698"/>
    <w:rsid w:val="3CF788E1"/>
    <w:rsid w:val="3D09F2A0"/>
    <w:rsid w:val="3D15A359"/>
    <w:rsid w:val="3DF9A414"/>
    <w:rsid w:val="3DFCEDC6"/>
    <w:rsid w:val="3E472063"/>
    <w:rsid w:val="3EA3A141"/>
    <w:rsid w:val="3EAC6384"/>
    <w:rsid w:val="3ECB5285"/>
    <w:rsid w:val="3EE8A92E"/>
    <w:rsid w:val="3EFEF78D"/>
    <w:rsid w:val="3F22ACE7"/>
    <w:rsid w:val="3F69FD0E"/>
    <w:rsid w:val="3FD47E9B"/>
    <w:rsid w:val="400A5B34"/>
    <w:rsid w:val="404E9749"/>
    <w:rsid w:val="409FFFA0"/>
    <w:rsid w:val="40AE4FE3"/>
    <w:rsid w:val="41F51D6E"/>
    <w:rsid w:val="4251C827"/>
    <w:rsid w:val="43BD5DAB"/>
    <w:rsid w:val="442984A5"/>
    <w:rsid w:val="44BD4F50"/>
    <w:rsid w:val="44FAFA56"/>
    <w:rsid w:val="455EAAAF"/>
    <w:rsid w:val="45A503F0"/>
    <w:rsid w:val="46235358"/>
    <w:rsid w:val="4690DF53"/>
    <w:rsid w:val="46BC01B1"/>
    <w:rsid w:val="46E11CD5"/>
    <w:rsid w:val="46E5415E"/>
    <w:rsid w:val="475CE3A8"/>
    <w:rsid w:val="477611D0"/>
    <w:rsid w:val="47D143DA"/>
    <w:rsid w:val="47F82BFD"/>
    <w:rsid w:val="484408C0"/>
    <w:rsid w:val="4894368C"/>
    <w:rsid w:val="48AB839E"/>
    <w:rsid w:val="4945B81E"/>
    <w:rsid w:val="4969946F"/>
    <w:rsid w:val="496B2931"/>
    <w:rsid w:val="496CA887"/>
    <w:rsid w:val="49AD24BB"/>
    <w:rsid w:val="4A15FDB1"/>
    <w:rsid w:val="4A222D9F"/>
    <w:rsid w:val="4A546234"/>
    <w:rsid w:val="4A81B036"/>
    <w:rsid w:val="4ADF2B6E"/>
    <w:rsid w:val="4AF26B9E"/>
    <w:rsid w:val="4AF7CBEA"/>
    <w:rsid w:val="4B5D622F"/>
    <w:rsid w:val="4B8F9C0F"/>
    <w:rsid w:val="4B98F13F"/>
    <w:rsid w:val="4BB50528"/>
    <w:rsid w:val="4C1B9D06"/>
    <w:rsid w:val="4C23CDD2"/>
    <w:rsid w:val="4C42F9E3"/>
    <w:rsid w:val="4C923579"/>
    <w:rsid w:val="4CF5730A"/>
    <w:rsid w:val="4D37D015"/>
    <w:rsid w:val="4D8A99D0"/>
    <w:rsid w:val="4DF952FA"/>
    <w:rsid w:val="4E668CBC"/>
    <w:rsid w:val="4E80A63C"/>
    <w:rsid w:val="4EFB3FD2"/>
    <w:rsid w:val="4F2F025E"/>
    <w:rsid w:val="4F48493A"/>
    <w:rsid w:val="4FB0334A"/>
    <w:rsid w:val="5016AF5B"/>
    <w:rsid w:val="50B5D43A"/>
    <w:rsid w:val="50E4199B"/>
    <w:rsid w:val="51037F03"/>
    <w:rsid w:val="5162BD5B"/>
    <w:rsid w:val="516DC4EA"/>
    <w:rsid w:val="51770278"/>
    <w:rsid w:val="518DD0CB"/>
    <w:rsid w:val="5195C0F2"/>
    <w:rsid w:val="519F51BD"/>
    <w:rsid w:val="51D0F585"/>
    <w:rsid w:val="51E76086"/>
    <w:rsid w:val="52281A26"/>
    <w:rsid w:val="52590EB5"/>
    <w:rsid w:val="527FE9FC"/>
    <w:rsid w:val="5291DB58"/>
    <w:rsid w:val="52B44FD9"/>
    <w:rsid w:val="5305D27F"/>
    <w:rsid w:val="530A54E9"/>
    <w:rsid w:val="533C54BB"/>
    <w:rsid w:val="536AF9CE"/>
    <w:rsid w:val="540EC3DD"/>
    <w:rsid w:val="544D7CFF"/>
    <w:rsid w:val="552E648B"/>
    <w:rsid w:val="560090A6"/>
    <w:rsid w:val="562B286E"/>
    <w:rsid w:val="56493949"/>
    <w:rsid w:val="5723E782"/>
    <w:rsid w:val="577DE99A"/>
    <w:rsid w:val="57D47678"/>
    <w:rsid w:val="580E4FC7"/>
    <w:rsid w:val="58126975"/>
    <w:rsid w:val="58332D27"/>
    <w:rsid w:val="583EBF4B"/>
    <w:rsid w:val="5878FA8C"/>
    <w:rsid w:val="59026F9A"/>
    <w:rsid w:val="593A74B2"/>
    <w:rsid w:val="59CA9BF2"/>
    <w:rsid w:val="59DA245E"/>
    <w:rsid w:val="5A3140E7"/>
    <w:rsid w:val="5A730AE9"/>
    <w:rsid w:val="5A7975B8"/>
    <w:rsid w:val="5A95DD9D"/>
    <w:rsid w:val="5B2D7148"/>
    <w:rsid w:val="5B698B59"/>
    <w:rsid w:val="5B9D2A01"/>
    <w:rsid w:val="5C2F0797"/>
    <w:rsid w:val="5C627EAD"/>
    <w:rsid w:val="5D0BF14D"/>
    <w:rsid w:val="5D92EA54"/>
    <w:rsid w:val="5DB028AF"/>
    <w:rsid w:val="5E5BCAF9"/>
    <w:rsid w:val="5FBC1086"/>
    <w:rsid w:val="619483D9"/>
    <w:rsid w:val="61AA6E68"/>
    <w:rsid w:val="61C22A29"/>
    <w:rsid w:val="61C85779"/>
    <w:rsid w:val="61FE536C"/>
    <w:rsid w:val="62298B85"/>
    <w:rsid w:val="62321530"/>
    <w:rsid w:val="625620E8"/>
    <w:rsid w:val="6293F68B"/>
    <w:rsid w:val="647CDE42"/>
    <w:rsid w:val="64C268BD"/>
    <w:rsid w:val="64CAEA01"/>
    <w:rsid w:val="650FDBB1"/>
    <w:rsid w:val="6510ECEF"/>
    <w:rsid w:val="6560A8E2"/>
    <w:rsid w:val="65873188"/>
    <w:rsid w:val="65F4CBCD"/>
    <w:rsid w:val="662712AF"/>
    <w:rsid w:val="669588E6"/>
    <w:rsid w:val="67188D17"/>
    <w:rsid w:val="6737D66C"/>
    <w:rsid w:val="676EA6C4"/>
    <w:rsid w:val="6797D14D"/>
    <w:rsid w:val="67A5B46C"/>
    <w:rsid w:val="67E7A804"/>
    <w:rsid w:val="685EEDD8"/>
    <w:rsid w:val="68902DE9"/>
    <w:rsid w:val="6890ABB5"/>
    <w:rsid w:val="68EE6030"/>
    <w:rsid w:val="6979EC72"/>
    <w:rsid w:val="697B591F"/>
    <w:rsid w:val="69A1721C"/>
    <w:rsid w:val="69A40267"/>
    <w:rsid w:val="69E14D7C"/>
    <w:rsid w:val="69F73E19"/>
    <w:rsid w:val="6A2A0136"/>
    <w:rsid w:val="6A8FA34C"/>
    <w:rsid w:val="6ABC322E"/>
    <w:rsid w:val="6AC21303"/>
    <w:rsid w:val="6B47AFC9"/>
    <w:rsid w:val="6B6401D9"/>
    <w:rsid w:val="6B9EBD2C"/>
    <w:rsid w:val="6BB3A178"/>
    <w:rsid w:val="6BB55034"/>
    <w:rsid w:val="6C1AF512"/>
    <w:rsid w:val="6CDC2D9C"/>
    <w:rsid w:val="6D15AABD"/>
    <w:rsid w:val="6D259E3D"/>
    <w:rsid w:val="6D35F70B"/>
    <w:rsid w:val="6D40E39F"/>
    <w:rsid w:val="6E3DCD92"/>
    <w:rsid w:val="6E62A6B7"/>
    <w:rsid w:val="6E66272F"/>
    <w:rsid w:val="6EF0C72E"/>
    <w:rsid w:val="6F5CFE13"/>
    <w:rsid w:val="6FACE782"/>
    <w:rsid w:val="701B7A32"/>
    <w:rsid w:val="703AB6E7"/>
    <w:rsid w:val="705D5852"/>
    <w:rsid w:val="71241830"/>
    <w:rsid w:val="7130F120"/>
    <w:rsid w:val="7139430D"/>
    <w:rsid w:val="714F5AB8"/>
    <w:rsid w:val="7191FC79"/>
    <w:rsid w:val="71B55B7A"/>
    <w:rsid w:val="71F527E7"/>
    <w:rsid w:val="720F3973"/>
    <w:rsid w:val="728093FD"/>
    <w:rsid w:val="72FD29E5"/>
    <w:rsid w:val="73790491"/>
    <w:rsid w:val="739B019A"/>
    <w:rsid w:val="73AE1CF2"/>
    <w:rsid w:val="73B7BB1F"/>
    <w:rsid w:val="743EC6B2"/>
    <w:rsid w:val="7449AE54"/>
    <w:rsid w:val="7508D315"/>
    <w:rsid w:val="75222B46"/>
    <w:rsid w:val="75351482"/>
    <w:rsid w:val="75888E59"/>
    <w:rsid w:val="75BE2ADE"/>
    <w:rsid w:val="75C180C9"/>
    <w:rsid w:val="75C946DD"/>
    <w:rsid w:val="7663B5CF"/>
    <w:rsid w:val="76A6B480"/>
    <w:rsid w:val="76C7B4D5"/>
    <w:rsid w:val="77B4691E"/>
    <w:rsid w:val="784284E1"/>
    <w:rsid w:val="78DC93C8"/>
    <w:rsid w:val="78E1D871"/>
    <w:rsid w:val="78F87B3A"/>
    <w:rsid w:val="79157029"/>
    <w:rsid w:val="79828FD0"/>
    <w:rsid w:val="79944F34"/>
    <w:rsid w:val="79A2B737"/>
    <w:rsid w:val="7A59ACE9"/>
    <w:rsid w:val="7A5B102C"/>
    <w:rsid w:val="7A682BD3"/>
    <w:rsid w:val="7A87EC40"/>
    <w:rsid w:val="7ACAC5EA"/>
    <w:rsid w:val="7B0BE1A9"/>
    <w:rsid w:val="7B2C1AE3"/>
    <w:rsid w:val="7B97D0B5"/>
    <w:rsid w:val="7BB3973A"/>
    <w:rsid w:val="7CB7A9BD"/>
    <w:rsid w:val="7D0B4170"/>
    <w:rsid w:val="7D517BEE"/>
    <w:rsid w:val="7D75349E"/>
    <w:rsid w:val="7DA06E53"/>
    <w:rsid w:val="7E847FC0"/>
    <w:rsid w:val="7EA08B8E"/>
    <w:rsid w:val="7ED3CBDE"/>
    <w:rsid w:val="7EE10A50"/>
    <w:rsid w:val="7F170310"/>
    <w:rsid w:val="7F2C4229"/>
    <w:rsid w:val="7F453EFD"/>
    <w:rsid w:val="7F45F672"/>
    <w:rsid w:val="7F7FFA6B"/>
    <w:rsid w:val="7F9C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ASCWU.CommunityAsst@cwu.edu" TargetMode="External" Id="R27b3c2177b31421c" /><Relationship Type="http://schemas.openxmlformats.org/officeDocument/2006/relationships/hyperlink" Target="https://doodle.com/poll/qis9pxksi24hynmn" TargetMode="External" Id="Rba7a87bd0d4144ad" /><Relationship Type="http://schemas.openxmlformats.org/officeDocument/2006/relationships/hyperlink" Target="https://doodle.com/poll/9dsruw6skf7nguwm" TargetMode="External" Id="R78e82469361448ef" /><Relationship Type="http://schemas.openxmlformats.org/officeDocument/2006/relationships/hyperlink" Target="mailto:Abby.Chien@cwu.edu" TargetMode="External" Id="R20e92f20db9c4d8f" /><Relationship Type="http://schemas.openxmlformats.org/officeDocument/2006/relationships/hyperlink" Target="mailto:ASCWU.Equity@cwu.edu" TargetMode="External" Id="Rab103cd385414b50" /><Relationship Type="http://schemas.openxmlformats.org/officeDocument/2006/relationships/hyperlink" Target="https://doodle.com/poll/8dwm7wzwurbegzst" TargetMode="External" Id="R03573f442faf4f0c" /><Relationship Type="http://schemas.openxmlformats.org/officeDocument/2006/relationships/hyperlink" Target="mailto:Eriqua.Collins@cwu.edu" TargetMode="External" Id="R46ca63b256914bad" /><Relationship Type="http://schemas.openxmlformats.org/officeDocument/2006/relationships/hyperlink" Target="https://admissions.cwu.edu/register/virtual-resource-fair" TargetMode="External" Id="R61ba72f215a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a1a7779a166244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5C0FF-DDEB-4EAA-91A8-221BE103FE73}"/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9</cp:revision>
  <dcterms:created xsi:type="dcterms:W3CDTF">2020-10-12T19:37:00Z</dcterms:created>
  <dcterms:modified xsi:type="dcterms:W3CDTF">2020-10-23T19:07:30Z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