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AE3" w:rsidP="00301AE3" w:rsidRDefault="00301AE3" w14:paraId="4751795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Equity &amp; Services Council </w:t>
      </w:r>
      <w:r>
        <w:rPr>
          <w:rStyle w:val="eop"/>
        </w:rPr>
        <w:t> </w:t>
      </w:r>
    </w:p>
    <w:p w:rsidR="00301AE3" w:rsidP="00301AE3" w:rsidRDefault="00301AE3" w14:paraId="1BA8CBB6" w14:textId="20E15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Minutes</w:t>
      </w:r>
    </w:p>
    <w:p w:rsidR="00301AE3" w:rsidP="00301AE3" w:rsidRDefault="00301AE3" w14:paraId="359BB51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November 19th, 2021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301AE3" w:rsidP="00301AE3" w:rsidRDefault="00301AE3" w14:paraId="317E56F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 1:00 p.m.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301AE3" w:rsidP="00301AE3" w:rsidRDefault="00301AE3" w14:paraId="56DB435B" w14:textId="034AC5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Call to Order:</w:t>
      </w:r>
      <w:r>
        <w:rPr>
          <w:rStyle w:val="eop"/>
        </w:rPr>
        <w:t> 1:11 p.m.</w:t>
      </w:r>
    </w:p>
    <w:p w:rsidRPr="00301AE3" w:rsidR="00301AE3" w:rsidP="00301AE3" w:rsidRDefault="00301AE3" w14:paraId="1E73FEFF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01AE3">
        <w:rPr>
          <w:rFonts w:ascii="Times New Roman" w:hAnsi="Times New Roman" w:eastAsia="Times New Roman" w:cs="Times New Roman"/>
        </w:rPr>
        <w:t> </w:t>
      </w:r>
    </w:p>
    <w:p w:rsidRPr="00301AE3" w:rsidR="00301AE3" w:rsidP="00301AE3" w:rsidRDefault="00301AE3" w14:paraId="630A350E" w14:textId="23A89AD5">
      <w:pPr>
        <w:numPr>
          <w:ilvl w:val="0"/>
          <w:numId w:val="1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301AE3">
        <w:rPr>
          <w:rFonts w:ascii="Times New Roman" w:hAnsi="Times New Roman" w:eastAsia="Times New Roman" w:cs="Times New Roman"/>
        </w:rPr>
        <w:t>BSU </w:t>
      </w:r>
    </w:p>
    <w:p w:rsidRPr="00301AE3" w:rsidR="00301AE3" w:rsidP="00301AE3" w:rsidRDefault="00301AE3" w14:paraId="19A251AD" w14:textId="77777777">
      <w:pPr>
        <w:numPr>
          <w:ilvl w:val="0"/>
          <w:numId w:val="1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5F752B70" w:rsidR="00301AE3">
        <w:rPr>
          <w:rFonts w:ascii="Times New Roman" w:hAnsi="Times New Roman" w:eastAsia="Times New Roman" w:cs="Times New Roman"/>
        </w:rPr>
        <w:t>CASA </w:t>
      </w:r>
    </w:p>
    <w:p w:rsidRPr="00301AE3" w:rsidR="00301AE3" w:rsidP="00301AE3" w:rsidRDefault="00301AE3" w14:paraId="188A818D" w14:textId="77777777">
      <w:pPr>
        <w:numPr>
          <w:ilvl w:val="0"/>
          <w:numId w:val="1"/>
        </w:numPr>
        <w:ind w:left="1080" w:firstLine="0"/>
        <w:textAlignment w:val="baseline"/>
        <w:rPr>
          <w:rFonts w:ascii="Calibri" w:hAnsi="Calibri" w:eastAsia="Times New Roman" w:cs="Calibri"/>
        </w:rPr>
      </w:pPr>
      <w:r w:rsidRPr="00301AE3">
        <w:rPr>
          <w:rFonts w:ascii="Times New Roman" w:hAnsi="Times New Roman" w:eastAsia="Times New Roman" w:cs="Times New Roman"/>
        </w:rPr>
        <w:t>LSO  </w:t>
      </w:r>
    </w:p>
    <w:p w:rsidRPr="00301AE3" w:rsidR="00301AE3" w:rsidP="00301AE3" w:rsidRDefault="00301AE3" w14:paraId="1498C7BC" w14:textId="77777777">
      <w:pPr>
        <w:numPr>
          <w:ilvl w:val="0"/>
          <w:numId w:val="2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301AE3">
        <w:rPr>
          <w:rFonts w:ascii="Times New Roman" w:hAnsi="Times New Roman" w:eastAsia="Times New Roman" w:cs="Times New Roman"/>
        </w:rPr>
        <w:t>FASA </w:t>
      </w:r>
    </w:p>
    <w:p w:rsidRPr="00301AE3" w:rsidR="00301AE3" w:rsidP="00301AE3" w:rsidRDefault="00301AE3" w14:paraId="443322AE" w14:textId="77777777">
      <w:pPr>
        <w:numPr>
          <w:ilvl w:val="0"/>
          <w:numId w:val="2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301AE3">
        <w:rPr>
          <w:rFonts w:ascii="Times New Roman" w:hAnsi="Times New Roman" w:eastAsia="Times New Roman" w:cs="Times New Roman"/>
        </w:rPr>
        <w:t>FGSO </w:t>
      </w:r>
    </w:p>
    <w:p w:rsidRPr="00301AE3" w:rsidR="00301AE3" w:rsidP="00301AE3" w:rsidRDefault="00301AE3" w14:paraId="78C64D91" w14:textId="77777777">
      <w:pPr>
        <w:numPr>
          <w:ilvl w:val="0"/>
          <w:numId w:val="2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301AE3">
        <w:rPr>
          <w:rFonts w:ascii="Times New Roman" w:hAnsi="Times New Roman" w:eastAsia="Times New Roman" w:cs="Times New Roman"/>
        </w:rPr>
        <w:t>MEChA</w:t>
      </w:r>
      <w:proofErr w:type="spellEnd"/>
      <w:r w:rsidRPr="00301AE3">
        <w:rPr>
          <w:rFonts w:ascii="Times New Roman" w:hAnsi="Times New Roman" w:eastAsia="Times New Roman" w:cs="Times New Roman"/>
        </w:rPr>
        <w:t> </w:t>
      </w:r>
    </w:p>
    <w:p w:rsidR="00301AE3" w:rsidP="00301AE3" w:rsidRDefault="00301AE3" w14:paraId="78ED12A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39F249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Other Attendees/ Non-Voting Members:</w:t>
      </w:r>
      <w:r>
        <w:rPr>
          <w:rStyle w:val="eop"/>
        </w:rPr>
        <w:t> </w:t>
      </w:r>
    </w:p>
    <w:p w:rsidR="00301AE3" w:rsidP="00301AE3" w:rsidRDefault="00301AE3" w14:paraId="2389A805" w14:textId="7169525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Dr. John Vasquez – Associate Dean of Equity</w:t>
      </w:r>
    </w:p>
    <w:p w:rsidR="00301AE3" w:rsidP="00301AE3" w:rsidRDefault="00301AE3" w14:paraId="7F8CDA81" w14:textId="54C2930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Janette – DEC Director</w:t>
      </w:r>
    </w:p>
    <w:p w:rsidR="006E1C2D" w:rsidP="00301AE3" w:rsidRDefault="006E1C2D" w14:paraId="478E7A29" w14:textId="3D37130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Brandon Wear-Grimm</w:t>
      </w:r>
      <w:r w:rsidR="000627AD">
        <w:rPr>
          <w:rStyle w:val="eop"/>
        </w:rPr>
        <w:t xml:space="preserve"> – SURC Accounting</w:t>
      </w:r>
    </w:p>
    <w:p w:rsidRPr="00B201FA" w:rsidR="00301AE3" w:rsidP="00301AE3" w:rsidRDefault="00301AE3" w14:paraId="12C091F4" w14:textId="48D8FF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365009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:rsidR="00301AE3" w:rsidP="00301AE3" w:rsidRDefault="00301AE3" w14:paraId="4EB08BC6" w14:textId="47B999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Approval of Meeting Minutes:</w:t>
      </w:r>
      <w:r>
        <w:rPr>
          <w:rStyle w:val="eop"/>
        </w:rPr>
        <w:t> </w:t>
      </w:r>
    </w:p>
    <w:p w:rsidR="00301AE3" w:rsidP="00301AE3" w:rsidRDefault="00301AE3" w14:paraId="65EF1267" w14:textId="0FCFC9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Motion to approve: </w:t>
      </w:r>
      <w:r>
        <w:rPr>
          <w:rStyle w:val="eop"/>
        </w:rPr>
        <w:t> BSU</w:t>
      </w:r>
    </w:p>
    <w:p w:rsidR="00301AE3" w:rsidP="00301AE3" w:rsidRDefault="00301AE3" w14:paraId="1FA1F3B4" w14:textId="5BC182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Seconded by:</w:t>
      </w:r>
      <w:r>
        <w:rPr>
          <w:rStyle w:val="eop"/>
        </w:rPr>
        <w:t> CASA</w:t>
      </w:r>
    </w:p>
    <w:p w:rsidR="00301AE3" w:rsidP="00301AE3" w:rsidRDefault="00301AE3" w14:paraId="230F04A7" w14:textId="7B8789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Motion passes:</w:t>
      </w:r>
      <w:r>
        <w:rPr>
          <w:rStyle w:val="eop"/>
        </w:rPr>
        <w:t> </w:t>
      </w:r>
      <w:r w:rsidR="006E1C2D">
        <w:rPr>
          <w:rStyle w:val="eop"/>
        </w:rPr>
        <w:t>6:0:3</w:t>
      </w:r>
    </w:p>
    <w:p w:rsidR="00301AE3" w:rsidP="00301AE3" w:rsidRDefault="00301AE3" w14:paraId="123240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2CDB93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Additions or Corrections to Agenda:</w:t>
      </w:r>
      <w:r>
        <w:rPr>
          <w:rStyle w:val="eop"/>
        </w:rPr>
        <w:t> </w:t>
      </w:r>
    </w:p>
    <w:p w:rsidR="00301AE3" w:rsidP="00301AE3" w:rsidRDefault="00301AE3" w14:paraId="7EBD9C5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4B242B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45A94CA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0AEE3B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Approval of Agenda: </w:t>
      </w:r>
      <w:r>
        <w:rPr>
          <w:rStyle w:val="eop"/>
        </w:rPr>
        <w:t> </w:t>
      </w:r>
    </w:p>
    <w:p w:rsidR="00301AE3" w:rsidP="00301AE3" w:rsidRDefault="00301AE3" w14:paraId="70696948" w14:textId="16FB45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Motion to approve: </w:t>
      </w:r>
      <w:r>
        <w:rPr>
          <w:rStyle w:val="eop"/>
        </w:rPr>
        <w:t> </w:t>
      </w:r>
      <w:r w:rsidR="006E1C2D">
        <w:rPr>
          <w:rStyle w:val="eop"/>
        </w:rPr>
        <w:t>BSU</w:t>
      </w:r>
    </w:p>
    <w:p w:rsidR="00301AE3" w:rsidP="00301AE3" w:rsidRDefault="00301AE3" w14:paraId="16F8D5F6" w14:textId="549383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Seconded by:</w:t>
      </w:r>
      <w:r>
        <w:rPr>
          <w:rStyle w:val="eop"/>
        </w:rPr>
        <w:t> </w:t>
      </w:r>
      <w:r w:rsidR="006E1C2D">
        <w:rPr>
          <w:rStyle w:val="eop"/>
        </w:rPr>
        <w:t>FASA</w:t>
      </w:r>
    </w:p>
    <w:p w:rsidR="00301AE3" w:rsidP="00301AE3" w:rsidRDefault="00301AE3" w14:paraId="6334F9EF" w14:textId="11565E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Motion Passes:</w:t>
      </w:r>
      <w:r>
        <w:rPr>
          <w:rStyle w:val="eop"/>
        </w:rPr>
        <w:t> </w:t>
      </w:r>
      <w:r w:rsidR="006E1C2D">
        <w:rPr>
          <w:rStyle w:val="eop"/>
        </w:rPr>
        <w:t>6:0:3</w:t>
      </w:r>
    </w:p>
    <w:p w:rsidR="00301AE3" w:rsidP="00301AE3" w:rsidRDefault="00301AE3" w14:paraId="02652F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7ECF93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Org Report:</w:t>
      </w:r>
      <w:r>
        <w:rPr>
          <w:rStyle w:val="eop"/>
        </w:rPr>
        <w:t> </w:t>
      </w:r>
    </w:p>
    <w:p w:rsidR="00301AE3" w:rsidP="00301AE3" w:rsidRDefault="00301AE3" w14:paraId="7C608AB7" w14:textId="7AB65F1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BSU - </w:t>
      </w:r>
      <w:r>
        <w:rPr>
          <w:rStyle w:val="eop"/>
        </w:rPr>
        <w:t> </w:t>
      </w:r>
      <w:proofErr w:type="spellStart"/>
      <w:r w:rsidR="006E1C2D">
        <w:rPr>
          <w:rStyle w:val="eop"/>
        </w:rPr>
        <w:t>Soloman</w:t>
      </w:r>
      <w:proofErr w:type="spellEnd"/>
      <w:r w:rsidR="006E1C2D">
        <w:rPr>
          <w:rStyle w:val="eop"/>
        </w:rPr>
        <w:t xml:space="preserve"> (he/him)</w:t>
      </w:r>
    </w:p>
    <w:p w:rsidR="006E1C2D" w:rsidP="006E1C2D" w:rsidRDefault="006E1C2D" w14:paraId="416AC275" w14:textId="3727552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Discussion about Showtime </w:t>
      </w:r>
      <w:r w:rsidR="00291246">
        <w:rPr>
          <w:rStyle w:val="eop"/>
        </w:rPr>
        <w:t>at last meeting, yesterday</w:t>
      </w:r>
    </w:p>
    <w:p w:rsidR="006E1C2D" w:rsidP="006E1C2D" w:rsidRDefault="00291246" w14:paraId="6CE63994" w14:textId="5EA511AE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Sign up if interested</w:t>
      </w:r>
    </w:p>
    <w:p w:rsidR="006E1C2D" w:rsidP="006E1C2D" w:rsidRDefault="00291246" w14:paraId="24644434" w14:textId="7A5CE9C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Care</w:t>
      </w:r>
      <w:r w:rsidR="006E1C2D">
        <w:rPr>
          <w:rStyle w:val="eop"/>
        </w:rPr>
        <w:t xml:space="preserve"> packages</w:t>
      </w:r>
      <w:r>
        <w:rPr>
          <w:rStyle w:val="eop"/>
        </w:rPr>
        <w:t xml:space="preserve"> will be </w:t>
      </w:r>
      <w:r w:rsidR="006E1C2D">
        <w:rPr>
          <w:rStyle w:val="eop"/>
        </w:rPr>
        <w:t xml:space="preserve">goodie bags with candy, granola bars, </w:t>
      </w:r>
      <w:proofErr w:type="spellStart"/>
      <w:r w:rsidR="006E1C2D">
        <w:rPr>
          <w:rStyle w:val="eop"/>
        </w:rPr>
        <w:t>etc</w:t>
      </w:r>
      <w:proofErr w:type="spellEnd"/>
    </w:p>
    <w:p w:rsidR="006E1C2D" w:rsidP="00291246" w:rsidRDefault="006E1C2D" w14:paraId="1E6CF1AE" w14:textId="13CC1702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Dec 4</w:t>
      </w:r>
      <w:r w:rsidRPr="006E1C2D">
        <w:rPr>
          <w:rStyle w:val="eop"/>
          <w:vertAlign w:val="superscript"/>
        </w:rPr>
        <w:t>th</w:t>
      </w:r>
      <w:r>
        <w:rPr>
          <w:rStyle w:val="eop"/>
          <w:vertAlign w:val="superscript"/>
        </w:rPr>
        <w:t xml:space="preserve"> </w:t>
      </w:r>
      <w:r>
        <w:rPr>
          <w:rStyle w:val="eop"/>
        </w:rPr>
        <w:t>– Assembling bags</w:t>
      </w:r>
    </w:p>
    <w:p w:rsidR="006E1C2D" w:rsidP="00291246" w:rsidRDefault="006E1C2D" w14:paraId="59826DA2" w14:textId="280BF26A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lastRenderedPageBreak/>
        <w:t>Dec 2</w:t>
      </w:r>
      <w:r w:rsidRPr="006E1C2D">
        <w:rPr>
          <w:rStyle w:val="eop"/>
          <w:vertAlign w:val="superscript"/>
        </w:rPr>
        <w:t>nd</w:t>
      </w:r>
      <w:r>
        <w:rPr>
          <w:rStyle w:val="eop"/>
        </w:rPr>
        <w:t xml:space="preserve"> our next meeting</w:t>
      </w:r>
    </w:p>
    <w:p w:rsidR="006E1C2D" w:rsidP="006E1C2D" w:rsidRDefault="006E1C2D" w14:paraId="6D5F9410" w14:textId="4EA02AA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Tabling on Nov 29</w:t>
      </w:r>
      <w:r w:rsidRPr="006E1C2D">
        <w:rPr>
          <w:rStyle w:val="eop"/>
          <w:vertAlign w:val="superscript"/>
        </w:rPr>
        <w:t>th</w:t>
      </w:r>
      <w:r>
        <w:rPr>
          <w:rStyle w:val="eop"/>
        </w:rPr>
        <w:t xml:space="preserve"> – Dec 1</w:t>
      </w:r>
      <w:r w:rsidRPr="006E1C2D">
        <w:rPr>
          <w:rStyle w:val="eop"/>
          <w:vertAlign w:val="superscript"/>
        </w:rPr>
        <w:t>st</w:t>
      </w:r>
    </w:p>
    <w:p w:rsidR="006E1C2D" w:rsidP="006E1C2D" w:rsidRDefault="006E1C2D" w14:paraId="71921CD7" w14:textId="0BD2A188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2 </w:t>
      </w:r>
      <w:r w:rsidR="00291246">
        <w:rPr>
          <w:rStyle w:val="eop"/>
        </w:rPr>
        <w:t>bags will be</w:t>
      </w:r>
      <w:r>
        <w:rPr>
          <w:rStyle w:val="eop"/>
        </w:rPr>
        <w:t xml:space="preserve"> $8</w:t>
      </w:r>
    </w:p>
    <w:p w:rsidR="006E1C2D" w:rsidP="00301AE3" w:rsidRDefault="006E1C2D" w14:paraId="57A557D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01AE3" w:rsidP="00301AE3" w:rsidRDefault="00301AE3" w14:paraId="1EB69AF9" w14:textId="10C0835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CASA - </w:t>
      </w:r>
      <w:r>
        <w:rPr>
          <w:rStyle w:val="eop"/>
        </w:rPr>
        <w:t> </w:t>
      </w:r>
    </w:p>
    <w:p w:rsidRPr="006E1C2D" w:rsidR="006E1C2D" w:rsidP="00291246" w:rsidRDefault="006E1C2D" w14:paraId="447B52A8" w14:textId="54F1B21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Discussed education system in Africa</w:t>
      </w:r>
      <w:r w:rsidR="00291246">
        <w:rPr>
          <w:rStyle w:val="eop"/>
        </w:rPr>
        <w:t xml:space="preserve"> at last general meeting</w:t>
      </w:r>
    </w:p>
    <w:p w:rsidRPr="006E1C2D" w:rsidR="006E1C2D" w:rsidP="00291246" w:rsidRDefault="00291246" w14:paraId="79D52503" w14:textId="69D3E66C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Practicing dance for event</w:t>
      </w:r>
    </w:p>
    <w:p w:rsidRPr="006E1C2D" w:rsidR="006E1C2D" w:rsidP="00291246" w:rsidRDefault="006E1C2D" w14:paraId="6E96CD5E" w14:textId="1D1F81E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Mondays</w:t>
      </w:r>
      <w:r w:rsidR="00291246">
        <w:rPr>
          <w:rStyle w:val="eop"/>
        </w:rPr>
        <w:t xml:space="preserve"> and</w:t>
      </w:r>
      <w:r>
        <w:rPr>
          <w:rStyle w:val="eop"/>
        </w:rPr>
        <w:t xml:space="preserve"> Tuesday</w:t>
      </w:r>
    </w:p>
    <w:p w:rsidRPr="006E1C2D" w:rsidR="006E1C2D" w:rsidP="00291246" w:rsidRDefault="006E1C2D" w14:paraId="628BCC7F" w14:textId="5CC871A2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6-8:30pm, SURC ballroom A</w:t>
      </w:r>
    </w:p>
    <w:p w:rsidRPr="006E1C2D" w:rsidR="006E1C2D" w:rsidP="00291246" w:rsidRDefault="00291246" w14:paraId="2ADBA685" w14:textId="22E78EB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Cooking</w:t>
      </w:r>
      <w:r w:rsidR="006E1C2D">
        <w:rPr>
          <w:rStyle w:val="eop"/>
        </w:rPr>
        <w:t xml:space="preserve"> </w:t>
      </w:r>
      <w:r>
        <w:rPr>
          <w:rStyle w:val="eop"/>
        </w:rPr>
        <w:t>January</w:t>
      </w:r>
      <w:r w:rsidR="006E1C2D">
        <w:rPr>
          <w:rStyle w:val="eop"/>
        </w:rPr>
        <w:t xml:space="preserve"> 28</w:t>
      </w:r>
      <w:r w:rsidRPr="006E1C2D" w:rsidR="006E1C2D">
        <w:rPr>
          <w:rStyle w:val="eop"/>
          <w:vertAlign w:val="superscript"/>
        </w:rPr>
        <w:t>th</w:t>
      </w:r>
    </w:p>
    <w:p w:rsidRPr="006E1C2D" w:rsidR="006E1C2D" w:rsidP="00291246" w:rsidRDefault="006E1C2D" w14:paraId="54C2BEB4" w14:textId="431FBA70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20</w:t>
      </w:r>
      <w:r w:rsidRPr="006E1C2D">
        <w:rPr>
          <w:rStyle w:val="eop"/>
          <w:vertAlign w:val="superscript"/>
        </w:rPr>
        <w:t>th</w:t>
      </w:r>
      <w:r>
        <w:rPr>
          <w:rStyle w:val="eop"/>
        </w:rPr>
        <w:t xml:space="preserve"> – 21</w:t>
      </w:r>
      <w:r w:rsidRPr="006E1C2D">
        <w:rPr>
          <w:rStyle w:val="eop"/>
          <w:vertAlign w:val="superscript"/>
        </w:rPr>
        <w:t>st</w:t>
      </w:r>
      <w:r>
        <w:rPr>
          <w:rStyle w:val="eop"/>
        </w:rPr>
        <w:t xml:space="preserve"> 2pm onwards</w:t>
      </w:r>
    </w:p>
    <w:p w:rsidR="006E1C2D" w:rsidP="006E1C2D" w:rsidRDefault="006E1C2D" w14:paraId="6E00D51A" w14:textId="30FC292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</w:p>
    <w:p w:rsidR="00301AE3" w:rsidP="00301AE3" w:rsidRDefault="00301AE3" w14:paraId="5E640C1C" w14:textId="2B8B2F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</w:rPr>
        <w:t>EQuAl</w:t>
      </w:r>
      <w:proofErr w:type="spellEnd"/>
      <w:r>
        <w:rPr>
          <w:rStyle w:val="normaltextrun"/>
          <w:b/>
          <w:bCs/>
        </w:rPr>
        <w:t> -</w:t>
      </w:r>
      <w:r>
        <w:rPr>
          <w:rStyle w:val="eop"/>
        </w:rPr>
        <w:t> </w:t>
      </w:r>
      <w:r w:rsidR="006E1C2D">
        <w:rPr>
          <w:rStyle w:val="eop"/>
        </w:rPr>
        <w:t>ABSENT</w:t>
      </w:r>
    </w:p>
    <w:p w:rsidR="00301AE3" w:rsidP="00301AE3" w:rsidRDefault="00301AE3" w14:paraId="3F317D37" w14:textId="15A1539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FASA - </w:t>
      </w:r>
      <w:r>
        <w:rPr>
          <w:rStyle w:val="eop"/>
        </w:rPr>
        <w:t> </w:t>
      </w:r>
    </w:p>
    <w:p w:rsidRPr="00291246" w:rsidR="006E1C2D" w:rsidP="00291246" w:rsidRDefault="006E1C2D" w14:paraId="690FB1EC" w14:textId="187E058F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</w:pPr>
      <w:r w:rsidRPr="00291246">
        <w:t>No meeting next week</w:t>
      </w:r>
    </w:p>
    <w:p w:rsidRPr="00291246" w:rsidR="006E1C2D" w:rsidP="00291246" w:rsidRDefault="006E1C2D" w14:paraId="34733AE9" w14:textId="5BC55BF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</w:pPr>
      <w:r w:rsidRPr="00291246">
        <w:t>Last meeting in two weeks – celebration – crafts</w:t>
      </w:r>
    </w:p>
    <w:p w:rsidRPr="00291246" w:rsidR="006E1C2D" w:rsidP="00291246" w:rsidRDefault="006E1C2D" w14:paraId="3D64FEE6" w14:textId="2B685FB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</w:pPr>
      <w:proofErr w:type="spellStart"/>
      <w:r w:rsidRPr="00291246">
        <w:t>Sign up</w:t>
      </w:r>
      <w:proofErr w:type="spellEnd"/>
      <w:r w:rsidRPr="00291246">
        <w:t xml:space="preserve"> sheet for White Elephant event</w:t>
      </w:r>
    </w:p>
    <w:p w:rsidR="00301AE3" w:rsidP="00301AE3" w:rsidRDefault="00301AE3" w14:paraId="689D8829" w14:textId="0608AF2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FGSO - </w:t>
      </w:r>
      <w:r>
        <w:rPr>
          <w:rStyle w:val="eop"/>
        </w:rPr>
        <w:t> </w:t>
      </w:r>
      <w:proofErr w:type="spellStart"/>
      <w:r w:rsidR="006E1C2D">
        <w:rPr>
          <w:rStyle w:val="eop"/>
        </w:rPr>
        <w:t>Zilalli</w:t>
      </w:r>
      <w:proofErr w:type="spellEnd"/>
      <w:r w:rsidR="006E1C2D">
        <w:rPr>
          <w:rStyle w:val="eop"/>
        </w:rPr>
        <w:t xml:space="preserve"> (she/her)</w:t>
      </w:r>
    </w:p>
    <w:p w:rsidRPr="006E1C2D" w:rsidR="006E1C2D" w:rsidP="00291246" w:rsidRDefault="006E1C2D" w14:paraId="1633C508" w14:textId="49949B51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 xml:space="preserve">Krispy </w:t>
      </w:r>
      <w:r w:rsidR="00291246">
        <w:rPr>
          <w:rStyle w:val="eop"/>
        </w:rPr>
        <w:t>K</w:t>
      </w:r>
      <w:r>
        <w:rPr>
          <w:rStyle w:val="eop"/>
        </w:rPr>
        <w:t>reme pre-order sale</w:t>
      </w:r>
      <w:r w:rsidR="00291246">
        <w:rPr>
          <w:rStyle w:val="eop"/>
        </w:rPr>
        <w:t xml:space="preserve"> prep</w:t>
      </w:r>
    </w:p>
    <w:p w:rsidRPr="006E1C2D" w:rsidR="006E1C2D" w:rsidP="00291246" w:rsidRDefault="006E1C2D" w14:paraId="398E26CE" w14:textId="31E0A825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Set up at SURC – until 4pm today</w:t>
      </w:r>
    </w:p>
    <w:p w:rsidR="006E1C2D" w:rsidP="00291246" w:rsidRDefault="006E1C2D" w14:paraId="0A9FF08C" w14:textId="76BCFE1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Leavenworth trip coming up</w:t>
      </w:r>
    </w:p>
    <w:p w:rsidR="00301AE3" w:rsidP="00301AE3" w:rsidRDefault="00301AE3" w14:paraId="7E7D7D49" w14:textId="418C8E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LSO - </w:t>
      </w:r>
      <w:r>
        <w:rPr>
          <w:rStyle w:val="normaltextrun"/>
        </w:rPr>
        <w:t> </w:t>
      </w:r>
      <w:r>
        <w:rPr>
          <w:rStyle w:val="eop"/>
        </w:rPr>
        <w:t> </w:t>
      </w:r>
      <w:r w:rsidR="006E1C2D">
        <w:rPr>
          <w:rStyle w:val="eop"/>
        </w:rPr>
        <w:t>Luis (he/him)</w:t>
      </w:r>
    </w:p>
    <w:p w:rsidRPr="006E1C2D" w:rsidR="006E1C2D" w:rsidP="00291246" w:rsidRDefault="006E1C2D" w14:paraId="48368F57" w14:textId="1624A5D0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Looking for new officers</w:t>
      </w:r>
    </w:p>
    <w:p w:rsidR="006E1C2D" w:rsidP="00291246" w:rsidRDefault="006E1C2D" w14:paraId="16F9E2EC" w14:textId="574A5663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Next meeting will be offering officer positions</w:t>
      </w:r>
      <w:r w:rsidR="00291246">
        <w:rPr>
          <w:rStyle w:val="eop"/>
        </w:rPr>
        <w:t xml:space="preserve"> &amp; small celebration prior to break</w:t>
      </w:r>
    </w:p>
    <w:p w:rsidR="00301AE3" w:rsidP="00301AE3" w:rsidRDefault="00301AE3" w14:paraId="2F3C450B" w14:textId="40B8316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MECHA - </w:t>
      </w:r>
      <w:r>
        <w:rPr>
          <w:rStyle w:val="eop"/>
        </w:rPr>
        <w:t> </w:t>
      </w:r>
      <w:r w:rsidR="006E1C2D">
        <w:rPr>
          <w:rStyle w:val="eop"/>
        </w:rPr>
        <w:t>Randy (he/him)</w:t>
      </w:r>
    </w:p>
    <w:p w:rsidRPr="00291246" w:rsidR="006E1C2D" w:rsidP="00291246" w:rsidRDefault="00291246" w14:paraId="754C842D" w14:textId="63DB8BB0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Dec 1</w:t>
      </w:r>
      <w:r w:rsidRPr="00291246">
        <w:rPr>
          <w:rStyle w:val="eop"/>
          <w:vertAlign w:val="superscript"/>
        </w:rPr>
        <w:t>st</w:t>
      </w:r>
      <w:r>
        <w:rPr>
          <w:rStyle w:val="eop"/>
        </w:rPr>
        <w:t xml:space="preserve"> is last meeting in Black 202 at 5pm</w:t>
      </w:r>
    </w:p>
    <w:p w:rsidRPr="00291246" w:rsidR="00291246" w:rsidP="00291246" w:rsidRDefault="00291246" w14:paraId="788AC67C" w14:textId="0014099F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Request funds at next meeting</w:t>
      </w:r>
    </w:p>
    <w:p w:rsidR="00291246" w:rsidP="00291246" w:rsidRDefault="00291246" w14:paraId="4CE48998" w14:textId="2DF35C0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Submitting form by Monday</w:t>
      </w:r>
    </w:p>
    <w:p w:rsidR="00301AE3" w:rsidP="00301AE3" w:rsidRDefault="00301AE3" w14:paraId="363183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24944A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ESC Executive Board Report</w:t>
      </w:r>
      <w:r>
        <w:rPr>
          <w:rStyle w:val="eop"/>
        </w:rPr>
        <w:t> </w:t>
      </w:r>
    </w:p>
    <w:p w:rsidR="00301AE3" w:rsidP="00301AE3" w:rsidRDefault="00301AE3" w14:paraId="67EE762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ESC Chair:</w:t>
      </w:r>
      <w:r>
        <w:rPr>
          <w:rStyle w:val="normaltextrun"/>
        </w:rPr>
        <w:t> Mariah </w:t>
      </w:r>
      <w:proofErr w:type="spellStart"/>
      <w:r>
        <w:rPr>
          <w:rStyle w:val="normaltextrun"/>
        </w:rPr>
        <w:t>Minjarez</w:t>
      </w:r>
      <w:proofErr w:type="spellEnd"/>
      <w:r>
        <w:rPr>
          <w:rStyle w:val="normaltextrun"/>
        </w:rPr>
        <w:t>, she/her/</w:t>
      </w:r>
      <w:proofErr w:type="spellStart"/>
      <w:r>
        <w:rPr>
          <w:rStyle w:val="normaltextrun"/>
        </w:rPr>
        <w:t>ella</w:t>
      </w:r>
      <w:proofErr w:type="spellEnd"/>
      <w:r>
        <w:rPr>
          <w:rStyle w:val="normaltextrun"/>
        </w:rPr>
        <w:t>, email: </w:t>
      </w:r>
      <w:hyperlink w:tgtFrame="_blank" w:history="1" r:id="rId7">
        <w:r>
          <w:rPr>
            <w:rStyle w:val="normaltextrun"/>
            <w:color w:val="0563C1"/>
            <w:u w:val="single"/>
          </w:rPr>
          <w:t>ASC</w:t>
        </w:r>
        <w:r>
          <w:rPr>
            <w:rStyle w:val="normaltextrun"/>
            <w:color w:val="0563C1"/>
            <w:u w:val="single"/>
            <w:lang w:val="es-MX"/>
          </w:rPr>
          <w:t>WU.Equity@cwu.edu</w:t>
        </w:r>
      </w:hyperlink>
      <w:r>
        <w:rPr>
          <w:rStyle w:val="normaltextrun"/>
          <w:lang w:val="es-MX"/>
        </w:rPr>
        <w:t> </w:t>
      </w:r>
      <w:r>
        <w:rPr>
          <w:rStyle w:val="eop"/>
        </w:rPr>
        <w:t> </w:t>
      </w:r>
    </w:p>
    <w:p w:rsidR="00301AE3" w:rsidP="00301AE3" w:rsidRDefault="00301AE3" w14:paraId="42371C18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MX"/>
        </w:rPr>
        <w:t>The next ASCWU Public Meeting will be Monday November 29th @ 1:30 PM in the SURC Pit </w:t>
      </w:r>
      <w:r>
        <w:rPr>
          <w:rStyle w:val="eop"/>
        </w:rPr>
        <w:t> </w:t>
      </w:r>
    </w:p>
    <w:p w:rsidR="00301AE3" w:rsidP="00301AE3" w:rsidRDefault="00301AE3" w14:paraId="573D967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MX"/>
        </w:rPr>
        <w:t>The ASCWU Student Senate Applications are now open! </w:t>
      </w:r>
      <w:r>
        <w:rPr>
          <w:rStyle w:val="eop"/>
        </w:rPr>
        <w:t> </w:t>
      </w:r>
    </w:p>
    <w:p w:rsidR="00301AE3" w:rsidP="00301AE3" w:rsidRDefault="00301AE3" w14:paraId="70C2339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Please help spread the word and encourage your org members to apply! </w:t>
      </w:r>
      <w:r>
        <w:rPr>
          <w:rStyle w:val="eop"/>
        </w:rPr>
        <w:t> </w:t>
      </w:r>
    </w:p>
    <w:p w:rsidR="00301AE3" w:rsidP="00301AE3" w:rsidRDefault="00301AE3" w14:paraId="6541F1F5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The first senate meeting is scheduled to be January 10th in SURC 137 A/B, meetings will continue to be every Monday after that for both the Winter and Spring quarter. </w:t>
      </w:r>
      <w:r>
        <w:rPr>
          <w:rStyle w:val="eop"/>
        </w:rPr>
        <w:t> </w:t>
      </w:r>
    </w:p>
    <w:p w:rsidR="00301AE3" w:rsidP="00301AE3" w:rsidRDefault="00301AE3" w14:paraId="2DEC369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If you have any questions please reach out to the Senate Speaker, Rachael Medalia. Her email is </w:t>
      </w:r>
      <w:r>
        <w:fldChar w:fldCharType="begin"/>
      </w:r>
      <w:r>
        <w:instrText xml:space="preserve"> HYPERLINK "mailto:ascwusenate@cwu.edu" \t "_blank" </w:instrText>
      </w:r>
      <w:r>
        <w:fldChar w:fldCharType="separate"/>
      </w:r>
      <w:r>
        <w:rPr>
          <w:rStyle w:val="normaltextrun"/>
          <w:color w:val="0563C1"/>
          <w:u w:val="single"/>
          <w:lang w:val="es-MX"/>
        </w:rPr>
        <w:t>ascwusenate@cwu.edu</w:t>
      </w:r>
      <w:r>
        <w:fldChar w:fldCharType="end"/>
      </w:r>
      <w:r>
        <w:rPr>
          <w:rStyle w:val="normaltextrun"/>
          <w:lang w:val="es-MX"/>
        </w:rPr>
        <w:t>.</w:t>
      </w:r>
      <w:r>
        <w:rPr>
          <w:rStyle w:val="eop"/>
        </w:rPr>
        <w:t> </w:t>
      </w:r>
    </w:p>
    <w:p w:rsidR="00301AE3" w:rsidP="00301AE3" w:rsidRDefault="00301AE3" w14:paraId="59F64E76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MX"/>
        </w:rPr>
        <w:t>ASCWU Student Life and Facilities has open postions for students to apply for the Wellington position. </w:t>
      </w:r>
      <w:r>
        <w:rPr>
          <w:rStyle w:val="eop"/>
        </w:rPr>
        <w:t> </w:t>
      </w:r>
    </w:p>
    <w:p w:rsidR="00301AE3" w:rsidP="00301AE3" w:rsidRDefault="00301AE3" w14:paraId="592CF36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To apply go to CWU Career. It is listed as Job ID: 4329 and the deadline to submit applications is Tuesday November 30th </w:t>
      </w:r>
      <w:r>
        <w:rPr>
          <w:rStyle w:val="eop"/>
        </w:rPr>
        <w:t> </w:t>
      </w:r>
    </w:p>
    <w:p w:rsidR="00301AE3" w:rsidP="00301AE3" w:rsidRDefault="00301AE3" w14:paraId="2C81F3BC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MX"/>
        </w:rPr>
        <w:lastRenderedPageBreak/>
        <w:t>ASCWU Governmental Affairs will be hosting their first Student Legislative Action Committee SLAC meeting Tuesday, November 23 from 4-5 PM via zoom.</w:t>
      </w:r>
      <w:r>
        <w:rPr>
          <w:rStyle w:val="eop"/>
        </w:rPr>
        <w:t> </w:t>
      </w:r>
    </w:p>
    <w:p w:rsidR="00301AE3" w:rsidP="00301AE3" w:rsidRDefault="00301AE3" w14:paraId="107033D0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By joining SLAC you will get the opportunity to work with Edgar and his team on the legislative agenda and present issues that impact higher education. </w:t>
      </w:r>
      <w:r>
        <w:rPr>
          <w:rStyle w:val="eop"/>
        </w:rPr>
        <w:t> </w:t>
      </w:r>
    </w:p>
    <w:p w:rsidR="00301AE3" w:rsidP="00301AE3" w:rsidRDefault="00301AE3" w14:paraId="3B807519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Meetings will resume after thanksgiving break and will be held bi-weekly.</w:t>
      </w:r>
      <w:r>
        <w:rPr>
          <w:rStyle w:val="eop"/>
        </w:rPr>
        <w:t> </w:t>
      </w:r>
    </w:p>
    <w:p w:rsidR="00301AE3" w:rsidP="00301AE3" w:rsidRDefault="00301AE3" w14:paraId="4A19254F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MX"/>
        </w:rPr>
        <w:t>CCI Open Forum Update </w:t>
      </w:r>
      <w:r>
        <w:rPr>
          <w:rStyle w:val="eop"/>
        </w:rPr>
        <w:t> </w:t>
      </w:r>
    </w:p>
    <w:p w:rsidR="00301AE3" w:rsidP="00301AE3" w:rsidRDefault="00301AE3" w14:paraId="41B930C0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We have set some dates for the CCI Open Forums for the next quarter.</w:t>
      </w:r>
      <w:r>
        <w:rPr>
          <w:rStyle w:val="eop"/>
        </w:rPr>
        <w:t> </w:t>
      </w:r>
    </w:p>
    <w:p w:rsidR="00301AE3" w:rsidP="00301AE3" w:rsidRDefault="00301AE3" w14:paraId="7890028C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  <w:lang w:val="es-MX"/>
        </w:rPr>
        <w:t>Thursday, January 13th from 6-7 PM</w:t>
      </w:r>
      <w:r>
        <w:rPr>
          <w:rStyle w:val="eop"/>
        </w:rPr>
        <w:t> </w:t>
      </w:r>
    </w:p>
    <w:p w:rsidR="00301AE3" w:rsidP="00301AE3" w:rsidRDefault="00301AE3" w14:paraId="47BEBC08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  <w:lang w:val="es-MX"/>
        </w:rPr>
        <w:t>Thursday, February 10th from 6-7 PM</w:t>
      </w:r>
      <w:r>
        <w:rPr>
          <w:rStyle w:val="eop"/>
        </w:rPr>
        <w:t> </w:t>
      </w:r>
    </w:p>
    <w:p w:rsidR="00301AE3" w:rsidP="00301AE3" w:rsidRDefault="00301AE3" w14:paraId="7B404C74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  <w:lang w:val="es-MX"/>
        </w:rPr>
        <w:t>Thursday, March 3rd from 6-7 PM</w:t>
      </w:r>
      <w:r>
        <w:rPr>
          <w:rStyle w:val="eop"/>
        </w:rPr>
        <w:t> </w:t>
      </w:r>
    </w:p>
    <w:p w:rsidR="00301AE3" w:rsidP="00301AE3" w:rsidRDefault="00301AE3" w14:paraId="6CC1FE44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MX"/>
        </w:rPr>
        <w:t>Event Booking Process Reminder </w:t>
      </w:r>
      <w:r>
        <w:rPr>
          <w:rStyle w:val="eop"/>
        </w:rPr>
        <w:t> </w:t>
      </w:r>
    </w:p>
    <w:p w:rsidR="00301AE3" w:rsidP="00301AE3" w:rsidRDefault="00301AE3" w14:paraId="694467EB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lang w:val="es-MX"/>
        </w:rPr>
        <w:t>Please be sure to remind your organizations of the new process for booking spaces.</w:t>
      </w:r>
      <w:r>
        <w:rPr>
          <w:rStyle w:val="eop"/>
        </w:rPr>
        <w:t> </w:t>
      </w:r>
    </w:p>
    <w:p w:rsidR="00301AE3" w:rsidP="00301AE3" w:rsidRDefault="00301AE3" w14:paraId="00538DE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207756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Executive Assistant:</w:t>
      </w:r>
      <w:r>
        <w:rPr>
          <w:rStyle w:val="normaltextrun"/>
        </w:rPr>
        <w:t> </w:t>
      </w:r>
      <w:r>
        <w:rPr>
          <w:rStyle w:val="normaltextrun"/>
          <w:color w:val="000000"/>
          <w:shd w:val="clear" w:color="auto" w:fill="FFFFFF"/>
        </w:rPr>
        <w:t>Andrea Gaeta, she/her/</w:t>
      </w:r>
      <w:proofErr w:type="spellStart"/>
      <w:r>
        <w:rPr>
          <w:rStyle w:val="normaltextrun"/>
          <w:color w:val="000000"/>
          <w:shd w:val="clear" w:color="auto" w:fill="FFFFFF"/>
        </w:rPr>
        <w:t>ella</w:t>
      </w:r>
      <w:proofErr w:type="spellEnd"/>
      <w:r>
        <w:rPr>
          <w:rStyle w:val="normaltextrun"/>
          <w:color w:val="000000"/>
          <w:shd w:val="clear" w:color="auto" w:fill="FFFFFF"/>
        </w:rPr>
        <w:t>, Email: </w:t>
      </w:r>
      <w:hyperlink w:tgtFrame="_blank" w:history="1" r:id="rId8">
        <w:r>
          <w:rPr>
            <w:rStyle w:val="normaltextrun"/>
            <w:color w:val="0563C1"/>
            <w:u w:val="single"/>
            <w:shd w:val="clear" w:color="auto" w:fill="FFFFFF"/>
          </w:rPr>
          <w:t>ASCWUCommunityAsst@cwu.edu</w:t>
        </w:r>
      </w:hyperlink>
      <w:r>
        <w:rPr>
          <w:rStyle w:val="eop"/>
        </w:rPr>
        <w:t> </w:t>
      </w:r>
    </w:p>
    <w:p w:rsidRPr="00291246" w:rsidR="00301AE3" w:rsidP="00301AE3" w:rsidRDefault="00301AE3" w14:paraId="1D488F79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Please bring schedules to the next meeting, Dec.3 to finalize ESC meeting day &amp; </w:t>
      </w:r>
      <w:r w:rsidRPr="00291246">
        <w:rPr>
          <w:rStyle w:val="normaltextrun"/>
        </w:rPr>
        <w:t>times for Winter 2022</w:t>
      </w:r>
      <w:r w:rsidRPr="00291246">
        <w:rPr>
          <w:rStyle w:val="eop"/>
        </w:rPr>
        <w:t> </w:t>
      </w:r>
    </w:p>
    <w:p w:rsidRPr="00291246" w:rsidR="00301AE3" w:rsidP="00301AE3" w:rsidRDefault="00301AE3" w14:paraId="03B4D6E6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 w:rsidRPr="00291246">
        <w:rPr>
          <w:rStyle w:val="normaltextrun"/>
        </w:rPr>
        <w:t xml:space="preserve">Remember </w:t>
      </w:r>
      <w:proofErr w:type="gramStart"/>
      <w:r w:rsidRPr="00291246">
        <w:rPr>
          <w:rStyle w:val="normaltextrun"/>
        </w:rPr>
        <w:t>submit</w:t>
      </w:r>
      <w:proofErr w:type="gramEnd"/>
      <w:r w:rsidRPr="00291246">
        <w:rPr>
          <w:rStyle w:val="normaltextrun"/>
        </w:rPr>
        <w:t xml:space="preserve"> to me (via email) civic engagement hours! </w:t>
      </w:r>
      <w:r w:rsidRPr="00291246">
        <w:rPr>
          <w:rStyle w:val="eop"/>
        </w:rPr>
        <w:t> </w:t>
      </w:r>
    </w:p>
    <w:p w:rsidRPr="00291246" w:rsidR="00301AE3" w:rsidP="00301AE3" w:rsidRDefault="00301AE3" w14:paraId="4BA4E309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</w:pPr>
      <w:r w:rsidRPr="00291246">
        <w:rPr>
          <w:rStyle w:val="normaltextrun"/>
        </w:rPr>
        <w:t>Reminder: those are due finals week (in 3 weeks)</w:t>
      </w:r>
      <w:r w:rsidRPr="00291246">
        <w:rPr>
          <w:rStyle w:val="eop"/>
        </w:rPr>
        <w:t> </w:t>
      </w:r>
    </w:p>
    <w:p w:rsidRPr="00291246" w:rsidR="00301AE3" w:rsidP="00301AE3" w:rsidRDefault="00301AE3" w14:paraId="0FA6B3ED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</w:pPr>
      <w:r w:rsidRPr="00291246">
        <w:rPr>
          <w:rStyle w:val="normaltextrun"/>
          <w:color w:val="000000"/>
        </w:rPr>
        <w:t>Dates for the rest of the quarter: </w:t>
      </w:r>
      <w:r w:rsidRPr="00291246">
        <w:rPr>
          <w:rStyle w:val="eop"/>
          <w:color w:val="000000"/>
        </w:rPr>
        <w:t> </w:t>
      </w:r>
    </w:p>
    <w:p w:rsidRPr="00291246" w:rsidR="00301AE3" w:rsidP="00301AE3" w:rsidRDefault="00301AE3" w14:paraId="095154E8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</w:pPr>
      <w:r w:rsidRPr="00291246">
        <w:rPr>
          <w:rStyle w:val="normaltextrun"/>
          <w:b/>
          <w:bCs/>
          <w:color w:val="000000"/>
        </w:rPr>
        <w:t>Nov 22</w:t>
      </w:r>
      <w:r w:rsidRPr="00291246">
        <w:rPr>
          <w:rStyle w:val="normaltextrun"/>
          <w:b/>
          <w:bCs/>
          <w:color w:val="000000"/>
          <w:vertAlign w:val="superscript"/>
        </w:rPr>
        <w:t>nd</w:t>
      </w:r>
      <w:r w:rsidRPr="00291246">
        <w:rPr>
          <w:rStyle w:val="normaltextrun"/>
          <w:b/>
          <w:bCs/>
          <w:color w:val="000000"/>
        </w:rPr>
        <w:t> - Deadline to submit funding request over $200</w:t>
      </w:r>
      <w:r w:rsidRPr="00291246">
        <w:rPr>
          <w:rStyle w:val="eop"/>
          <w:color w:val="000000"/>
        </w:rPr>
        <w:t> </w:t>
      </w:r>
    </w:p>
    <w:p w:rsidRPr="00291246" w:rsidR="00301AE3" w:rsidP="00301AE3" w:rsidRDefault="00301AE3" w14:paraId="1032F88A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</w:pPr>
      <w:r w:rsidRPr="00291246">
        <w:rPr>
          <w:rStyle w:val="normaltextrun"/>
          <w:b/>
          <w:bCs/>
          <w:color w:val="000000"/>
        </w:rPr>
        <w:t>Nov 26</w:t>
      </w:r>
      <w:r w:rsidRPr="00291246">
        <w:rPr>
          <w:rStyle w:val="normaltextrun"/>
          <w:b/>
          <w:bCs/>
          <w:color w:val="000000"/>
          <w:vertAlign w:val="superscript"/>
        </w:rPr>
        <w:t>th</w:t>
      </w:r>
      <w:r w:rsidRPr="00291246">
        <w:rPr>
          <w:rStyle w:val="normaltextrun"/>
          <w:b/>
          <w:bCs/>
          <w:color w:val="000000"/>
        </w:rPr>
        <w:t>- Thanksgiving Holiday </w:t>
      </w:r>
      <w:r w:rsidRPr="00291246">
        <w:rPr>
          <w:rStyle w:val="normaltextrun"/>
          <w:b/>
          <w:bCs/>
          <w:color w:val="000000"/>
          <w:shd w:val="clear" w:color="auto" w:fill="FF00FF"/>
        </w:rPr>
        <w:t>NO MEETING</w:t>
      </w:r>
      <w:r w:rsidRPr="00291246">
        <w:rPr>
          <w:rStyle w:val="eop"/>
          <w:color w:val="000000"/>
        </w:rPr>
        <w:t> </w:t>
      </w:r>
    </w:p>
    <w:p w:rsidRPr="00291246" w:rsidR="00301AE3" w:rsidP="00301AE3" w:rsidRDefault="00301AE3" w14:paraId="0E7578B6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jc w:val="center"/>
        <w:textAlignment w:val="baseline"/>
      </w:pPr>
      <w:r w:rsidRPr="00291246">
        <w:rPr>
          <w:rStyle w:val="normaltextrun"/>
          <w:b/>
          <w:bCs/>
          <w:color w:val="000000"/>
        </w:rPr>
        <w:t>Nov 29 – Deadline to submit funding request under $200</w:t>
      </w:r>
      <w:r w:rsidRPr="00291246">
        <w:rPr>
          <w:rStyle w:val="eop"/>
          <w:color w:val="000000"/>
        </w:rPr>
        <w:t> </w:t>
      </w:r>
    </w:p>
    <w:p w:rsidRPr="00291246" w:rsidR="00301AE3" w:rsidP="00301AE3" w:rsidRDefault="00301AE3" w14:paraId="4BA4A8E5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</w:pPr>
      <w:r w:rsidRPr="00291246">
        <w:rPr>
          <w:rStyle w:val="normaltextrun"/>
          <w:b/>
          <w:bCs/>
          <w:color w:val="000000"/>
        </w:rPr>
        <w:t>Dec 3</w:t>
      </w:r>
      <w:r w:rsidRPr="00291246">
        <w:rPr>
          <w:rStyle w:val="normaltextrun"/>
          <w:b/>
          <w:bCs/>
          <w:color w:val="000000"/>
          <w:vertAlign w:val="superscript"/>
        </w:rPr>
        <w:t>rd</w:t>
      </w:r>
      <w:r w:rsidRPr="00291246">
        <w:rPr>
          <w:rStyle w:val="normaltextrun"/>
          <w:b/>
          <w:bCs/>
          <w:color w:val="000000"/>
        </w:rPr>
        <w:t> - Final ESC Meeting, Funding Request Presentations and Voting</w:t>
      </w:r>
      <w:r w:rsidRPr="00291246">
        <w:rPr>
          <w:rStyle w:val="eop"/>
          <w:color w:val="000000"/>
        </w:rPr>
        <w:t> </w:t>
      </w:r>
    </w:p>
    <w:p w:rsidRPr="00291246" w:rsidR="00301AE3" w:rsidP="00301AE3" w:rsidRDefault="00301AE3" w14:paraId="06F03DAD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</w:pPr>
      <w:r w:rsidRPr="00291246">
        <w:rPr>
          <w:rStyle w:val="normaltextrun"/>
          <w:b/>
          <w:bCs/>
          <w:color w:val="000000"/>
        </w:rPr>
        <w:t>Bring general weekly availability</w:t>
      </w:r>
      <w:r w:rsidRPr="00291246">
        <w:rPr>
          <w:rStyle w:val="eop"/>
          <w:color w:val="000000"/>
        </w:rPr>
        <w:t> </w:t>
      </w:r>
    </w:p>
    <w:p w:rsidRPr="00291246" w:rsidR="00301AE3" w:rsidP="00301AE3" w:rsidRDefault="00301AE3" w14:paraId="64A8F78C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</w:pPr>
      <w:r w:rsidRPr="00291246">
        <w:rPr>
          <w:rStyle w:val="normaltextrun"/>
        </w:rPr>
        <w:t>Happy holidays!</w:t>
      </w:r>
      <w:r w:rsidRPr="00291246">
        <w:rPr>
          <w:rStyle w:val="eop"/>
        </w:rPr>
        <w:t> </w:t>
      </w:r>
    </w:p>
    <w:p w:rsidR="00301AE3" w:rsidP="00301AE3" w:rsidRDefault="00301AE3" w14:paraId="412DA6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Community Programmer: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normaltextrun"/>
          <w:color w:val="000000"/>
          <w:shd w:val="clear" w:color="auto" w:fill="FFFFFF"/>
        </w:rPr>
        <w:t>Judy Brewer, she/her, they/them. </w:t>
      </w:r>
      <w:hyperlink w:tgtFrame="_blank" w:history="1" r:id="rId9">
        <w:r>
          <w:rPr>
            <w:rStyle w:val="normaltextrun"/>
            <w:color w:val="0563C1"/>
            <w:u w:val="single"/>
            <w:shd w:val="clear" w:color="auto" w:fill="FFFFFF"/>
          </w:rPr>
          <w:t>ASCWUProgrammer@cwu.edu </w:t>
        </w:r>
      </w:hyperlink>
      <w:r>
        <w:rPr>
          <w:rStyle w:val="eop"/>
        </w:rPr>
        <w:t> </w:t>
      </w:r>
    </w:p>
    <w:p w:rsidR="00301AE3" w:rsidP="00301AE3" w:rsidRDefault="00301AE3" w14:paraId="0F5E3021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Cosponsoring the Parade of Nations with the Diversity &amp; Equity Center!</w:t>
      </w:r>
      <w:r>
        <w:rPr>
          <w:rStyle w:val="eop"/>
          <w:color w:val="000000"/>
        </w:rPr>
        <w:t> </w:t>
      </w:r>
    </w:p>
    <w:p w:rsidR="00301AE3" w:rsidP="00301AE3" w:rsidRDefault="00301AE3" w14:paraId="2B6919F6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Participating will count towards your programmer-sponsored civic engagement hours.</w:t>
      </w:r>
      <w:r>
        <w:rPr>
          <w:rStyle w:val="eop"/>
          <w:color w:val="000000"/>
        </w:rPr>
        <w:t> </w:t>
      </w:r>
    </w:p>
    <w:p w:rsidR="00301AE3" w:rsidP="00301AE3" w:rsidRDefault="00301AE3" w14:paraId="7A15C024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Campus Collaboration Guide</w:t>
      </w:r>
      <w:r>
        <w:rPr>
          <w:rStyle w:val="eop"/>
          <w:color w:val="000000"/>
        </w:rPr>
        <w:t> </w:t>
      </w:r>
    </w:p>
    <w:p w:rsidR="00301AE3" w:rsidP="00301AE3" w:rsidRDefault="00301AE3" w14:paraId="2F7913C0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Winter Quarter Presenter Lineup</w:t>
      </w:r>
      <w:r>
        <w:rPr>
          <w:rStyle w:val="eop"/>
          <w:color w:val="000000"/>
        </w:rPr>
        <w:t> </w:t>
      </w:r>
    </w:p>
    <w:p w:rsidR="00301AE3" w:rsidP="00301AE3" w:rsidRDefault="00301AE3" w14:paraId="52F76B2A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CWU Library</w:t>
      </w:r>
      <w:r>
        <w:rPr>
          <w:rStyle w:val="eop"/>
          <w:color w:val="000000"/>
        </w:rPr>
        <w:t> </w:t>
      </w:r>
    </w:p>
    <w:p w:rsidR="00301AE3" w:rsidP="00301AE3" w:rsidRDefault="00301AE3" w14:paraId="78D70FDC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The Wellness Center</w:t>
      </w:r>
      <w:r>
        <w:rPr>
          <w:rStyle w:val="eop"/>
          <w:color w:val="000000"/>
        </w:rPr>
        <w:t> </w:t>
      </w:r>
    </w:p>
    <w:p w:rsidR="00301AE3" w:rsidP="00301AE3" w:rsidRDefault="00301AE3" w14:paraId="6D885072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Social Media</w:t>
      </w:r>
      <w:r>
        <w:rPr>
          <w:rStyle w:val="eop"/>
          <w:color w:val="000000"/>
        </w:rPr>
        <w:t> </w:t>
      </w:r>
    </w:p>
    <w:p w:rsidR="00301AE3" w:rsidP="00301AE3" w:rsidRDefault="00301AE3" w14:paraId="21832A6A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Developing new system</w:t>
      </w:r>
      <w:r>
        <w:rPr>
          <w:rStyle w:val="eop"/>
          <w:color w:val="000000"/>
        </w:rPr>
        <w:t> </w:t>
      </w:r>
    </w:p>
    <w:p w:rsidR="00301AE3" w:rsidP="00301AE3" w:rsidRDefault="00301AE3" w14:paraId="3FFEE7DE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Send post through DMs</w:t>
      </w:r>
      <w:r>
        <w:rPr>
          <w:rStyle w:val="eop"/>
          <w:color w:val="000000"/>
        </w:rPr>
        <w:t> </w:t>
      </w:r>
    </w:p>
    <w:p w:rsidRPr="000627AD" w:rsidR="000627AD" w:rsidP="00301AE3" w:rsidRDefault="00301AE3" w14:paraId="78658164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2520" w:firstLine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Add what day(s) you want it posted to excel spreadsheet schedule.</w:t>
      </w:r>
    </w:p>
    <w:p w:rsidR="00301AE3" w:rsidP="000627AD" w:rsidRDefault="00E7619A" w14:paraId="311214CE" w14:textId="3B31CCD7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</w:pPr>
      <w:r>
        <w:t>John: Question, what are you looking for regarding campus collab guide?</w:t>
      </w:r>
    </w:p>
    <w:p w:rsidR="000627AD" w:rsidP="00E7619A" w:rsidRDefault="00E7619A" w14:paraId="296268DB" w14:textId="53AAA74D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</w:pPr>
      <w:r>
        <w:t>Judy: Any o</w:t>
      </w:r>
      <w:r w:rsidR="000627AD">
        <w:t xml:space="preserve">ffices looking to collab </w:t>
      </w:r>
      <w:r>
        <w:t>to ESC organization’s</w:t>
      </w:r>
    </w:p>
    <w:p w:rsidR="00301AE3" w:rsidP="00301AE3" w:rsidRDefault="00301AE3" w14:paraId="1DB4DE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ESC Advisor:</w:t>
      </w:r>
      <w:r>
        <w:rPr>
          <w:rStyle w:val="normaltextrun"/>
        </w:rPr>
        <w:t> Justin </w:t>
      </w:r>
      <w:proofErr w:type="spellStart"/>
      <w:r>
        <w:rPr>
          <w:rStyle w:val="normaltextrun"/>
        </w:rPr>
        <w:t>Santoli</w:t>
      </w:r>
      <w:proofErr w:type="spellEnd"/>
      <w:r>
        <w:rPr>
          <w:rStyle w:val="normaltextrun"/>
        </w:rPr>
        <w:t>, he/him/his, email: </w:t>
      </w:r>
      <w:hyperlink w:tgtFrame="_blank" w:history="1" r:id="rId10">
        <w:r>
          <w:rPr>
            <w:rStyle w:val="normaltextrun"/>
            <w:color w:val="0563C1"/>
            <w:u w:val="single"/>
          </w:rPr>
          <w:t>Justin.Santoli@cwu.edu</w:t>
        </w:r>
      </w:hyperlink>
      <w:r>
        <w:rPr>
          <w:rStyle w:val="normaltextrun"/>
        </w:rPr>
        <w:t>  </w:t>
      </w:r>
      <w:r>
        <w:rPr>
          <w:rStyle w:val="eop"/>
        </w:rPr>
        <w:t> </w:t>
      </w:r>
    </w:p>
    <w:p w:rsidR="00301AE3" w:rsidP="00301AE3" w:rsidRDefault="00301AE3" w14:paraId="3ECABE82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</w:rPr>
        <w:lastRenderedPageBreak/>
        <w:t>DEC is closed next Thurs/Fri for Thanksgiving – 105 will be unavailable on those days (primarily BSU and FASA affected).</w:t>
      </w:r>
      <w:r>
        <w:rPr>
          <w:rStyle w:val="eop"/>
        </w:rPr>
        <w:t> </w:t>
      </w:r>
    </w:p>
    <w:p w:rsidR="00301AE3" w:rsidP="00301AE3" w:rsidRDefault="00301AE3" w14:paraId="02FB61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01AE3" w:rsidP="00301AE3" w:rsidRDefault="00301AE3" w14:paraId="00DE61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Graduate Assistant: </w:t>
      </w:r>
      <w:r>
        <w:rPr>
          <w:rStyle w:val="normaltextrun"/>
        </w:rPr>
        <w:t>Maritsa Rodriguez</w:t>
      </w:r>
      <w:r>
        <w:rPr>
          <w:rStyle w:val="eop"/>
        </w:rPr>
        <w:t> </w:t>
      </w:r>
    </w:p>
    <w:p w:rsidR="00301AE3" w:rsidP="00E7619A" w:rsidRDefault="00E7619A" w14:paraId="6E4E009A" w14:textId="3C26454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Likes rain, no baths or hot tubs = soup</w:t>
      </w:r>
    </w:p>
    <w:p w:rsidR="00301AE3" w:rsidP="00301AE3" w:rsidRDefault="00301AE3" w14:paraId="4179F3C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Old Business:</w:t>
      </w:r>
      <w:r>
        <w:rPr>
          <w:rStyle w:val="eop"/>
        </w:rPr>
        <w:t> </w:t>
      </w:r>
    </w:p>
    <w:p w:rsidR="00301AE3" w:rsidP="00301AE3" w:rsidRDefault="00301AE3" w14:paraId="7E89C5D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0678FF24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Voting on Funds Request </w:t>
      </w:r>
      <w:r>
        <w:rPr>
          <w:rStyle w:val="eop"/>
        </w:rPr>
        <w:t> </w:t>
      </w:r>
    </w:p>
    <w:p w:rsidR="00301AE3" w:rsidP="00301AE3" w:rsidRDefault="00301AE3" w14:paraId="6AE0B6C2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FGSO Funds Request</w:t>
      </w:r>
      <w:r>
        <w:rPr>
          <w:rStyle w:val="eop"/>
        </w:rPr>
        <w:t> </w:t>
      </w:r>
    </w:p>
    <w:p w:rsidR="00301AE3" w:rsidP="00301AE3" w:rsidRDefault="00301AE3" w14:paraId="49D01089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Motion to table discussion for next week </w:t>
      </w:r>
      <w:r>
        <w:rPr>
          <w:rStyle w:val="eop"/>
        </w:rPr>
        <w:t> </w:t>
      </w:r>
    </w:p>
    <w:p w:rsidR="00301AE3" w:rsidP="00301AE3" w:rsidRDefault="00301AE3" w14:paraId="4E172C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6A13882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201FA" w:rsidP="00B201FA" w:rsidRDefault="00301AE3" w14:paraId="4C82AB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New Business:</w:t>
      </w:r>
      <w:r>
        <w:rPr>
          <w:rStyle w:val="eop"/>
        </w:rPr>
        <w:t> </w:t>
      </w:r>
    </w:p>
    <w:p w:rsidR="00B201FA" w:rsidP="00B201FA" w:rsidRDefault="00301AE3" w14:paraId="640D86E5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Voting on FGSO Funds Request </w:t>
      </w:r>
      <w:r>
        <w:rPr>
          <w:rStyle w:val="eop"/>
        </w:rPr>
        <w:t> </w:t>
      </w:r>
    </w:p>
    <w:p w:rsidR="00B201FA" w:rsidP="00B201FA" w:rsidRDefault="00E7619A" w14:paraId="4B98588E" w14:textId="77777777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Discussion:</w:t>
      </w:r>
    </w:p>
    <w:p w:rsidR="00B201FA" w:rsidP="00B201FA" w:rsidRDefault="00E7619A" w14:paraId="19B72833" w14:textId="77777777">
      <w:pPr>
        <w:pStyle w:val="paragraph"/>
        <w:numPr>
          <w:ilvl w:val="2"/>
          <w:numId w:val="3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 xml:space="preserve">Judy: doing really good of putting in the effort for </w:t>
      </w:r>
    </w:p>
    <w:p w:rsidR="00B201FA" w:rsidP="00B201FA" w:rsidRDefault="00E7619A" w14:paraId="78ED8CF8" w14:textId="77777777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Motion to approve: CASA</w:t>
      </w:r>
    </w:p>
    <w:p w:rsidR="00B201FA" w:rsidP="00B201FA" w:rsidRDefault="00E7619A" w14:paraId="7E570AB7" w14:textId="77777777">
      <w:pPr>
        <w:pStyle w:val="paragraph"/>
        <w:numPr>
          <w:ilvl w:val="2"/>
          <w:numId w:val="3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Seconded by: BSU</w:t>
      </w:r>
    </w:p>
    <w:p w:rsidRPr="00B201FA" w:rsidR="00B201FA" w:rsidP="00B201FA" w:rsidRDefault="00E7619A" w14:paraId="12E3ED8F" w14:textId="5D1EB6C8">
      <w:pPr>
        <w:pStyle w:val="paragraph"/>
        <w:numPr>
          <w:ilvl w:val="2"/>
          <w:numId w:val="3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01FA">
        <w:rPr>
          <w:rStyle w:val="eop"/>
          <w:b/>
          <w:bCs/>
        </w:rPr>
        <w:t>MOTION PASSES 5:0:4</w:t>
      </w:r>
    </w:p>
    <w:p w:rsidRPr="00B201FA" w:rsidR="00301AE3" w:rsidP="00B201FA" w:rsidRDefault="00301AE3" w14:paraId="15005DF8" w14:textId="394E7B7B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DECxESC</w:t>
      </w:r>
      <w:proofErr w:type="spellEnd"/>
      <w:r>
        <w:rPr>
          <w:rStyle w:val="normaltextrun"/>
        </w:rPr>
        <w:t xml:space="preserve"> Activity – Janette </w:t>
      </w:r>
      <w:proofErr w:type="spellStart"/>
      <w:r>
        <w:rPr>
          <w:rStyle w:val="normaltextrun"/>
        </w:rPr>
        <w:t>Chien</w:t>
      </w:r>
      <w:proofErr w:type="spellEnd"/>
      <w:r>
        <w:rPr>
          <w:rStyle w:val="eop"/>
        </w:rPr>
        <w:t> </w:t>
      </w:r>
    </w:p>
    <w:p w:rsidR="00301AE3" w:rsidP="00E7619A" w:rsidRDefault="00301AE3" w14:paraId="4A21ACC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08EE95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43FC74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470B8D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Student Senate ESC Representatives</w:t>
      </w:r>
      <w:r>
        <w:rPr>
          <w:rStyle w:val="eop"/>
        </w:rPr>
        <w:t> </w:t>
      </w:r>
    </w:p>
    <w:p w:rsidR="00301AE3" w:rsidP="00301AE3" w:rsidRDefault="00301AE3" w14:paraId="2137DD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773A13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0A0739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522EF6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6EA0377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Issues/ Concerns/ Announcements:</w:t>
      </w:r>
      <w:r>
        <w:rPr>
          <w:rStyle w:val="eop"/>
        </w:rPr>
        <w:t> </w:t>
      </w:r>
    </w:p>
    <w:p w:rsidR="00301AE3" w:rsidP="00301AE3" w:rsidRDefault="00301AE3" w14:paraId="137CA5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2FE30E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34A899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431B9B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Public Comments:</w:t>
      </w:r>
      <w:r>
        <w:rPr>
          <w:rStyle w:val="eop"/>
        </w:rPr>
        <w:t> </w:t>
      </w:r>
    </w:p>
    <w:p w:rsidR="00301AE3" w:rsidP="00301AE3" w:rsidRDefault="00301AE3" w14:paraId="15208C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201FA" w:rsidP="00B201FA" w:rsidRDefault="00301AE3" w14:paraId="58A66302" w14:textId="3635453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Parade of Nations Overview – Jaeda Nelson</w:t>
      </w:r>
      <w:r>
        <w:rPr>
          <w:rStyle w:val="eop"/>
        </w:rPr>
        <w:t> </w:t>
      </w:r>
    </w:p>
    <w:p w:rsidR="00B201FA" w:rsidP="00B201FA" w:rsidRDefault="00B201FA" w14:paraId="34AC280B" w14:textId="7C6196F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t>How you can get involved</w:t>
      </w:r>
    </w:p>
    <w:p w:rsidR="00B201FA" w:rsidP="00B201FA" w:rsidRDefault="00B201FA" w14:paraId="46E9DACC" w14:textId="62CE16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t>Purpose: collaborative highlight cultural identities</w:t>
      </w:r>
    </w:p>
    <w:p w:rsidR="00301AE3" w:rsidP="00301AE3" w:rsidRDefault="00B201FA" w14:paraId="23EE8DCE" w14:textId="1DFFCFD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t>Host a booth, perform, present, story tell, etc.</w:t>
      </w:r>
    </w:p>
    <w:p w:rsidR="00B201FA" w:rsidP="00301AE3" w:rsidRDefault="00B201FA" w14:paraId="79D4443D" w14:textId="73D02CB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t>Role as a partner:</w:t>
      </w:r>
    </w:p>
    <w:p w:rsidR="00B201FA" w:rsidP="00B201FA" w:rsidRDefault="00B201FA" w14:paraId="144F65CF" w14:textId="54F8749E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</w:pPr>
      <w:r>
        <w:t>January rehearsals, February 17</w:t>
      </w:r>
      <w:r w:rsidRPr="00B201FA">
        <w:rPr>
          <w:vertAlign w:val="superscript"/>
        </w:rPr>
        <w:t>th</w:t>
      </w:r>
      <w:r>
        <w:t xml:space="preserve"> is mandatory</w:t>
      </w:r>
    </w:p>
    <w:p w:rsidR="00B201FA" w:rsidP="00B201FA" w:rsidRDefault="00B201FA" w14:paraId="5A9EB580" w14:textId="77158EF2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</w:pPr>
      <w:r>
        <w:t>Show up at least 30 minutes before</w:t>
      </w:r>
    </w:p>
    <w:p w:rsidR="00B201FA" w:rsidP="00B201FA" w:rsidRDefault="00B201FA" w14:paraId="1119C271" w14:textId="5BCA3476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</w:pPr>
      <w:r>
        <w:t xml:space="preserve">No need to setup/cleanup </w:t>
      </w:r>
    </w:p>
    <w:p w:rsidR="00B201FA" w:rsidP="00B201FA" w:rsidRDefault="00B201FA" w14:paraId="774B723F" w14:textId="73ACAE22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t xml:space="preserve">No longer than 4 minutes if a large group </w:t>
      </w:r>
    </w:p>
    <w:p w:rsidR="00B201FA" w:rsidP="00B201FA" w:rsidRDefault="00B201FA" w14:paraId="42A155D2" w14:textId="3A7C3658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t>Important dates:</w:t>
      </w:r>
    </w:p>
    <w:p w:rsidR="00B201FA" w:rsidP="00B201FA" w:rsidRDefault="00B201FA" w14:paraId="4026C3D1" w14:textId="4A3DAFD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</w:pPr>
      <w:r>
        <w:t>Sign up by December 10</w:t>
      </w:r>
      <w:r w:rsidRPr="00B201FA">
        <w:rPr>
          <w:vertAlign w:val="superscript"/>
        </w:rPr>
        <w:t>th</w:t>
      </w:r>
    </w:p>
    <w:p w:rsidR="00B201FA" w:rsidP="00B201FA" w:rsidRDefault="00B201FA" w14:paraId="3B8F1409" w14:textId="42488678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</w:pPr>
      <w:r>
        <w:t>February 17</w:t>
      </w:r>
      <w:r w:rsidRPr="00B201FA">
        <w:rPr>
          <w:vertAlign w:val="superscript"/>
        </w:rPr>
        <w:t>th</w:t>
      </w:r>
      <w:r>
        <w:t xml:space="preserve"> performance </w:t>
      </w:r>
    </w:p>
    <w:p w:rsidR="00B201FA" w:rsidP="00B201FA" w:rsidRDefault="00B201FA" w14:paraId="735B7711" w14:textId="47C87A28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</w:pPr>
      <w:r>
        <w:lastRenderedPageBreak/>
        <w:t>Required rehearsal February 16</w:t>
      </w:r>
      <w:r w:rsidRPr="00B201FA">
        <w:rPr>
          <w:vertAlign w:val="superscript"/>
        </w:rPr>
        <w:t>th</w:t>
      </w:r>
      <w:r>
        <w:t xml:space="preserve"> </w:t>
      </w:r>
    </w:p>
    <w:p w:rsidR="00B201FA" w:rsidP="00B201FA" w:rsidRDefault="00B201FA" w14:paraId="71032A4B" w14:textId="0E59AC48">
      <w:pPr>
        <w:pStyle w:val="paragraph"/>
        <w:spacing w:before="0" w:beforeAutospacing="0" w:after="0" w:afterAutospacing="0"/>
        <w:textAlignment w:val="baseline"/>
      </w:pPr>
      <w:r>
        <w:t>THRIVE Focused Affinity Gathering</w:t>
      </w:r>
    </w:p>
    <w:p w:rsidR="00B201FA" w:rsidP="00B201FA" w:rsidRDefault="00B201FA" w14:paraId="21330CD1" w14:textId="25D5518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</w:pPr>
      <w:r>
        <w:t>Monday, January 24</w:t>
      </w:r>
      <w:r w:rsidRPr="00B201FA">
        <w:rPr>
          <w:vertAlign w:val="superscript"/>
        </w:rPr>
        <w:t>th</w:t>
      </w:r>
      <w:r>
        <w:t xml:space="preserve"> </w:t>
      </w:r>
      <w:r w:rsidR="00FB784F">
        <w:t>5:30-7pm</w:t>
      </w:r>
    </w:p>
    <w:p w:rsidR="00FB784F" w:rsidP="00B201FA" w:rsidRDefault="00FB784F" w14:paraId="03A5E983" w14:textId="557C11D3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</w:pPr>
      <w:r>
        <w:t>First-half is focused affinity</w:t>
      </w:r>
    </w:p>
    <w:p w:rsidR="00FB784F" w:rsidP="00B201FA" w:rsidRDefault="00FB784F" w14:paraId="13C4B7A1" w14:textId="270AC5ED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</w:pPr>
      <w:proofErr w:type="gramStart"/>
      <w:r>
        <w:t>Second-half</w:t>
      </w:r>
      <w:proofErr w:type="gramEnd"/>
      <w:r>
        <w:t xml:space="preserve"> is coalition building</w:t>
      </w:r>
    </w:p>
    <w:p w:rsidR="00FB784F" w:rsidP="00B201FA" w:rsidRDefault="00FB784F" w14:paraId="6357E7E4" w14:textId="169F19B7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</w:pPr>
      <w:r>
        <w:t>Looking for WOC to facilitate/cofacilitate focus groups</w:t>
      </w:r>
    </w:p>
    <w:p w:rsidR="00FB784F" w:rsidP="00B201FA" w:rsidRDefault="00FB784F" w14:paraId="70AA4896" w14:textId="5356457C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</w:pPr>
      <w:r>
        <w:t>Contact me by December</w:t>
      </w:r>
    </w:p>
    <w:p w:rsidR="00FB784F" w:rsidP="00FB784F" w:rsidRDefault="00FB784F" w14:paraId="2FB481AF" w14:textId="3C733679">
      <w:pPr>
        <w:pStyle w:val="paragraph"/>
        <w:spacing w:before="0" w:beforeAutospacing="0" w:after="0" w:afterAutospacing="0"/>
        <w:textAlignment w:val="baseline"/>
      </w:pPr>
      <w:r>
        <w:t>PUSH Collab Winter Quarter</w:t>
      </w:r>
    </w:p>
    <w:p w:rsidR="00FB784F" w:rsidP="00FB784F" w:rsidRDefault="00FB784F" w14:paraId="2AFD8664" w14:textId="1EE46C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</w:pPr>
      <w:r>
        <w:t xml:space="preserve">1 </w:t>
      </w:r>
      <w:proofErr w:type="spellStart"/>
      <w:r>
        <w:t>hr</w:t>
      </w:r>
      <w:proofErr w:type="spellEnd"/>
      <w:r>
        <w:t xml:space="preserve"> session at org meeting</w:t>
      </w:r>
    </w:p>
    <w:p w:rsidR="00FB784F" w:rsidP="00FB784F" w:rsidRDefault="00FB784F" w14:paraId="3C189ADA" w14:textId="084CF0D0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</w:pPr>
      <w:r>
        <w:t>Covering food insecurity on campus</w:t>
      </w:r>
    </w:p>
    <w:p w:rsidR="00FB784F" w:rsidP="00FB784F" w:rsidRDefault="00FB784F" w14:paraId="0ABF1F9A" w14:textId="0E57AE09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</w:pPr>
      <w:r>
        <w:t>Wildcat Pantry Volunteer training</w:t>
      </w:r>
    </w:p>
    <w:p w:rsidRPr="00B201FA" w:rsidR="00FB784F" w:rsidP="00FB784F" w:rsidRDefault="00FB784F" w14:paraId="54BC496A" w14:textId="4A5DB56A">
      <w:pPr>
        <w:pStyle w:val="paragraph"/>
        <w:spacing w:before="0" w:beforeAutospacing="0" w:after="0" w:afterAutospacing="0"/>
        <w:textAlignment w:val="baseline"/>
      </w:pPr>
      <w:r>
        <w:t xml:space="preserve">Contact </w:t>
      </w:r>
      <w:hyperlink w:history="1" r:id="rId11">
        <w:r w:rsidRPr="00E82DD5">
          <w:rPr>
            <w:rStyle w:val="Hyperlink"/>
          </w:rPr>
          <w:t>Jaeda.Nelson@cwu.edu</w:t>
        </w:r>
      </w:hyperlink>
      <w:r>
        <w:t xml:space="preserve"> </w:t>
      </w:r>
    </w:p>
    <w:p w:rsidR="00301AE3" w:rsidP="00301AE3" w:rsidRDefault="00301AE3" w14:paraId="11C2EF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7E5F6FC9" w14:textId="6CB62C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Adjournment: </w:t>
      </w:r>
      <w:r>
        <w:rPr>
          <w:rStyle w:val="eop"/>
        </w:rPr>
        <w:t> </w:t>
      </w:r>
      <w:r w:rsidR="00FB784F">
        <w:rPr>
          <w:rStyle w:val="eop"/>
        </w:rPr>
        <w:t>2:50pm</w:t>
      </w:r>
    </w:p>
    <w:p w:rsidR="00301AE3" w:rsidP="00301AE3" w:rsidRDefault="00301AE3" w14:paraId="2E50605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5C8BC5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791C74C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53B81E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596D6D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01AE3" w:rsidP="00301AE3" w:rsidRDefault="00301AE3" w14:paraId="55FFF90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Next meeting December 3</w:t>
      </w:r>
      <w:r>
        <w:rPr>
          <w:rStyle w:val="normaltextrun"/>
          <w:sz w:val="19"/>
          <w:szCs w:val="19"/>
          <w:vertAlign w:val="superscript"/>
        </w:rPr>
        <w:t>rd</w:t>
      </w:r>
      <w:r>
        <w:rPr>
          <w:rStyle w:val="normaltextrun"/>
        </w:rPr>
        <w:t>, 2021, at 1:00 p.m.</w:t>
      </w:r>
      <w:r>
        <w:rPr>
          <w:rStyle w:val="eop"/>
        </w:rPr>
        <w:t> </w:t>
      </w:r>
    </w:p>
    <w:p w:rsidR="006E1C2D" w:rsidRDefault="006E1C2D" w14:paraId="55A96353" w14:textId="77777777"/>
    <w:sectPr w:rsidR="006E1C2D" w:rsidSect="000627AD">
      <w:headerReference w:type="default" r:id="rId12"/>
      <w:head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4B96" w:rsidP="00301AE3" w:rsidRDefault="003C4B96" w14:paraId="568E585F" w14:textId="77777777">
      <w:r>
        <w:separator/>
      </w:r>
    </w:p>
  </w:endnote>
  <w:endnote w:type="continuationSeparator" w:id="0">
    <w:p w:rsidR="003C4B96" w:rsidP="00301AE3" w:rsidRDefault="003C4B96" w14:paraId="2F2286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4B96" w:rsidP="00301AE3" w:rsidRDefault="003C4B96" w14:paraId="6E1040B5" w14:textId="77777777">
      <w:r>
        <w:separator/>
      </w:r>
    </w:p>
  </w:footnote>
  <w:footnote w:type="continuationSeparator" w:id="0">
    <w:p w:rsidR="003C4B96" w:rsidP="00301AE3" w:rsidRDefault="003C4B96" w14:paraId="175B4C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01AE3" w:rsidR="006E1C2D" w:rsidP="00301AE3" w:rsidRDefault="006E1C2D" w14:paraId="5120C220" w14:textId="42A463ED">
    <w:pPr>
      <w:jc w:val="center"/>
      <w:rPr>
        <w:rFonts w:ascii="Times New Roman" w:hAnsi="Times New Roman" w:eastAsia="Times New Roman" w:cs="Times New Roman"/>
      </w:rPr>
    </w:pPr>
  </w:p>
  <w:p w:rsidR="006E1C2D" w:rsidRDefault="006E1C2D" w14:paraId="6D2BEE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0627AD" w:rsidR="000627AD" w:rsidP="000627AD" w:rsidRDefault="000627AD" w14:paraId="4EB42E15" w14:textId="46CC1C55">
    <w:pPr>
      <w:jc w:val="center"/>
      <w:rPr>
        <w:rFonts w:ascii="Times New Roman" w:hAnsi="Times New Roman" w:eastAsia="Times New Roman" w:cs="Times New Roman"/>
      </w:rPr>
    </w:pPr>
    <w:r w:rsidRPr="000627AD">
      <w:rPr>
        <w:noProof/>
      </w:rPr>
      <w:drawing>
        <wp:inline distT="0" distB="0" distL="0" distR="0" wp14:anchorId="26456158" wp14:editId="5540F313">
          <wp:extent cx="1427131" cy="1424539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938" cy="14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27AD" w:rsidRDefault="000627AD" w14:paraId="217C42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77CD7"/>
    <w:multiLevelType w:val="multilevel"/>
    <w:tmpl w:val="347CC3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2CA1F63"/>
    <w:multiLevelType w:val="multilevel"/>
    <w:tmpl w:val="96408F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B835455"/>
    <w:multiLevelType w:val="multilevel"/>
    <w:tmpl w:val="136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116B22"/>
    <w:multiLevelType w:val="multilevel"/>
    <w:tmpl w:val="769262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0BC2067"/>
    <w:multiLevelType w:val="hybridMultilevel"/>
    <w:tmpl w:val="9F1A5850"/>
    <w:lvl w:ilvl="0" w:tplc="0BF4CA4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360900"/>
    <w:multiLevelType w:val="multilevel"/>
    <w:tmpl w:val="F98CF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D11C85"/>
    <w:multiLevelType w:val="multilevel"/>
    <w:tmpl w:val="8D1A81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17D50170"/>
    <w:multiLevelType w:val="multilevel"/>
    <w:tmpl w:val="A32A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CB867AD"/>
    <w:multiLevelType w:val="multilevel"/>
    <w:tmpl w:val="52D05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D2246E9"/>
    <w:multiLevelType w:val="multilevel"/>
    <w:tmpl w:val="3D64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DD6599F"/>
    <w:multiLevelType w:val="multilevel"/>
    <w:tmpl w:val="FB5CC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2826788F"/>
    <w:multiLevelType w:val="multilevel"/>
    <w:tmpl w:val="C5D2BF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285924B0"/>
    <w:multiLevelType w:val="hybridMultilevel"/>
    <w:tmpl w:val="5ABEA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CF12CA"/>
    <w:multiLevelType w:val="multilevel"/>
    <w:tmpl w:val="EE7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F0870F6"/>
    <w:multiLevelType w:val="hybridMultilevel"/>
    <w:tmpl w:val="D884CB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BA5CAE"/>
    <w:multiLevelType w:val="multilevel"/>
    <w:tmpl w:val="7EF6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7B26336"/>
    <w:multiLevelType w:val="hybridMultilevel"/>
    <w:tmpl w:val="D5E09B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7E396E"/>
    <w:multiLevelType w:val="hybridMultilevel"/>
    <w:tmpl w:val="E80E26F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8D1640"/>
    <w:multiLevelType w:val="multilevel"/>
    <w:tmpl w:val="7468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160509B"/>
    <w:multiLevelType w:val="multilevel"/>
    <w:tmpl w:val="22E03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461E41BC"/>
    <w:multiLevelType w:val="multilevel"/>
    <w:tmpl w:val="2876B4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4BF651A0"/>
    <w:multiLevelType w:val="hybridMultilevel"/>
    <w:tmpl w:val="5798C1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724AD7"/>
    <w:multiLevelType w:val="hybridMultilevel"/>
    <w:tmpl w:val="CD862B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1B1FEC"/>
    <w:multiLevelType w:val="multilevel"/>
    <w:tmpl w:val="958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FDB4F1E"/>
    <w:multiLevelType w:val="multilevel"/>
    <w:tmpl w:val="EB6A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48B2D70"/>
    <w:multiLevelType w:val="multilevel"/>
    <w:tmpl w:val="B7085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54DE18FD"/>
    <w:multiLevelType w:val="multilevel"/>
    <w:tmpl w:val="D11C9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56095F89"/>
    <w:multiLevelType w:val="multilevel"/>
    <w:tmpl w:val="8BE08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59E02898"/>
    <w:multiLevelType w:val="hybridMultilevel"/>
    <w:tmpl w:val="34AC1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A415C8"/>
    <w:multiLevelType w:val="multilevel"/>
    <w:tmpl w:val="A46A195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B187B73"/>
    <w:multiLevelType w:val="hybridMultilevel"/>
    <w:tmpl w:val="946C9A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164C19"/>
    <w:multiLevelType w:val="hybridMultilevel"/>
    <w:tmpl w:val="4D7052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BE36EC"/>
    <w:multiLevelType w:val="multilevel"/>
    <w:tmpl w:val="7E5633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  <w:sz w:val="24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 w15:restartNumberingAfterBreak="0">
    <w:nsid w:val="6B8F2D76"/>
    <w:multiLevelType w:val="multilevel"/>
    <w:tmpl w:val="805CB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D6B768F"/>
    <w:multiLevelType w:val="multilevel"/>
    <w:tmpl w:val="5652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DA82491"/>
    <w:multiLevelType w:val="multilevel"/>
    <w:tmpl w:val="2884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ED64425"/>
    <w:multiLevelType w:val="multilevel"/>
    <w:tmpl w:val="DF8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20B5C19"/>
    <w:multiLevelType w:val="multilevel"/>
    <w:tmpl w:val="E59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9783C0D"/>
    <w:multiLevelType w:val="multilevel"/>
    <w:tmpl w:val="09D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A0D1AA1"/>
    <w:multiLevelType w:val="multilevel"/>
    <w:tmpl w:val="B33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AE44B80"/>
    <w:multiLevelType w:val="multilevel"/>
    <w:tmpl w:val="5BE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E3D484C"/>
    <w:multiLevelType w:val="multilevel"/>
    <w:tmpl w:val="B48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3"/>
  </w:num>
  <w:num w:numId="2">
    <w:abstractNumId w:val="23"/>
  </w:num>
  <w:num w:numId="3">
    <w:abstractNumId w:val="34"/>
  </w:num>
  <w:num w:numId="4">
    <w:abstractNumId w:val="10"/>
  </w:num>
  <w:num w:numId="5">
    <w:abstractNumId w:val="38"/>
  </w:num>
  <w:num w:numId="6">
    <w:abstractNumId w:val="20"/>
  </w:num>
  <w:num w:numId="7">
    <w:abstractNumId w:val="39"/>
  </w:num>
  <w:num w:numId="8">
    <w:abstractNumId w:val="0"/>
  </w:num>
  <w:num w:numId="9">
    <w:abstractNumId w:val="18"/>
  </w:num>
  <w:num w:numId="10">
    <w:abstractNumId w:val="26"/>
  </w:num>
  <w:num w:numId="11">
    <w:abstractNumId w:val="5"/>
  </w:num>
  <w:num w:numId="12">
    <w:abstractNumId w:val="35"/>
  </w:num>
  <w:num w:numId="13">
    <w:abstractNumId w:val="3"/>
  </w:num>
  <w:num w:numId="14">
    <w:abstractNumId w:val="36"/>
  </w:num>
  <w:num w:numId="15">
    <w:abstractNumId w:val="11"/>
  </w:num>
  <w:num w:numId="16">
    <w:abstractNumId w:val="9"/>
  </w:num>
  <w:num w:numId="17">
    <w:abstractNumId w:val="19"/>
  </w:num>
  <w:num w:numId="18">
    <w:abstractNumId w:val="37"/>
  </w:num>
  <w:num w:numId="19">
    <w:abstractNumId w:val="27"/>
  </w:num>
  <w:num w:numId="20">
    <w:abstractNumId w:val="15"/>
  </w:num>
  <w:num w:numId="21">
    <w:abstractNumId w:val="40"/>
  </w:num>
  <w:num w:numId="22">
    <w:abstractNumId w:val="6"/>
  </w:num>
  <w:num w:numId="23">
    <w:abstractNumId w:val="24"/>
  </w:num>
  <w:num w:numId="24">
    <w:abstractNumId w:val="1"/>
  </w:num>
  <w:num w:numId="25">
    <w:abstractNumId w:val="8"/>
  </w:num>
  <w:num w:numId="26">
    <w:abstractNumId w:val="41"/>
  </w:num>
  <w:num w:numId="27">
    <w:abstractNumId w:val="25"/>
  </w:num>
  <w:num w:numId="28">
    <w:abstractNumId w:val="33"/>
  </w:num>
  <w:num w:numId="29">
    <w:abstractNumId w:val="7"/>
  </w:num>
  <w:num w:numId="30">
    <w:abstractNumId w:val="2"/>
  </w:num>
  <w:num w:numId="31">
    <w:abstractNumId w:val="32"/>
  </w:num>
  <w:num w:numId="32">
    <w:abstractNumId w:val="29"/>
  </w:num>
  <w:num w:numId="33">
    <w:abstractNumId w:val="16"/>
  </w:num>
  <w:num w:numId="34">
    <w:abstractNumId w:val="14"/>
  </w:num>
  <w:num w:numId="35">
    <w:abstractNumId w:val="4"/>
  </w:num>
  <w:num w:numId="36">
    <w:abstractNumId w:val="21"/>
  </w:num>
  <w:num w:numId="37">
    <w:abstractNumId w:val="12"/>
  </w:num>
  <w:num w:numId="38">
    <w:abstractNumId w:val="31"/>
  </w:num>
  <w:num w:numId="39">
    <w:abstractNumId w:val="22"/>
  </w:num>
  <w:num w:numId="40">
    <w:abstractNumId w:val="28"/>
  </w:num>
  <w:num w:numId="41">
    <w:abstractNumId w:val="1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E3"/>
    <w:rsid w:val="000627AD"/>
    <w:rsid w:val="00281894"/>
    <w:rsid w:val="00291246"/>
    <w:rsid w:val="00301AE3"/>
    <w:rsid w:val="003672CD"/>
    <w:rsid w:val="003C4B96"/>
    <w:rsid w:val="005668AC"/>
    <w:rsid w:val="006E1C2D"/>
    <w:rsid w:val="00B201FA"/>
    <w:rsid w:val="00E7619A"/>
    <w:rsid w:val="00FB784F"/>
    <w:rsid w:val="5F75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23AE3"/>
  <w14:defaultImageDpi w14:val="32767"/>
  <w15:chartTrackingRefBased/>
  <w15:docId w15:val="{40EB7C81-1945-BE4E-9D81-9E6DE99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01AE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301AE3"/>
  </w:style>
  <w:style w:type="character" w:styleId="eop" w:customStyle="1">
    <w:name w:val="eop"/>
    <w:basedOn w:val="DefaultParagraphFont"/>
    <w:rsid w:val="00301AE3"/>
  </w:style>
  <w:style w:type="paragraph" w:styleId="Header">
    <w:name w:val="header"/>
    <w:basedOn w:val="Normal"/>
    <w:link w:val="HeaderChar"/>
    <w:uiPriority w:val="99"/>
    <w:unhideWhenUsed/>
    <w:rsid w:val="00301A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01AE3"/>
  </w:style>
  <w:style w:type="paragraph" w:styleId="Footer">
    <w:name w:val="footer"/>
    <w:basedOn w:val="Normal"/>
    <w:link w:val="FooterChar"/>
    <w:uiPriority w:val="99"/>
    <w:unhideWhenUsed/>
    <w:rsid w:val="00301A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01AE3"/>
  </w:style>
  <w:style w:type="character" w:styleId="Hyperlink">
    <w:name w:val="Hyperlink"/>
    <w:basedOn w:val="DefaultParagraphFont"/>
    <w:uiPriority w:val="99"/>
    <w:unhideWhenUsed/>
    <w:rsid w:val="00FB78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B7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SCWUCommunityAsst@cwu.edu" TargetMode="Externa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mailto:ASCWU.Equity@cwu.edu" TargetMode="Externa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Jaeda.Nelson@cwu.edu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mailto:Justin.Santoli@cwu.edu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ASCWUProgrammer@cwu.edu%E2%80%AF" TargetMode="Externa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ACED0-C497-4828-BE5E-3F9BEE5D017B}"/>
</file>

<file path=customXml/itemProps2.xml><?xml version="1.0" encoding="utf-8"?>
<ds:datastoreItem xmlns:ds="http://schemas.openxmlformats.org/officeDocument/2006/customXml" ds:itemID="{7243B693-1EA1-4E3A-8010-0EA82F00076F}"/>
</file>

<file path=customXml/itemProps3.xml><?xml version="1.0" encoding="utf-8"?>
<ds:datastoreItem xmlns:ds="http://schemas.openxmlformats.org/officeDocument/2006/customXml" ds:itemID="{547A1660-B559-44CB-9FE5-FCA3D3DEDD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Gaeta</dc:creator>
  <keywords/>
  <dc:description/>
  <lastModifiedBy>Andrea Gaeta</lastModifiedBy>
  <revision>3</revision>
  <dcterms:created xsi:type="dcterms:W3CDTF">2021-11-19T21:03:00.0000000Z</dcterms:created>
  <dcterms:modified xsi:type="dcterms:W3CDTF">2021-11-23T00:13:56.3726669Z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