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5F4AB5BE" w:rsidRDefault="00487B94" w14:paraId="2020A5C7" w14:textId="49F32A9A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b w:val="1"/>
          <w:bCs w:val="1"/>
        </w:rPr>
      </w:pPr>
      <w:r w:rsidRPr="5F4AB5BE" w:rsidR="0C2F4225">
        <w:rPr>
          <w:rStyle w:val="normaltextrun"/>
          <w:b w:val="1"/>
          <w:bCs w:val="1"/>
        </w:rPr>
        <w:t>April 5</w:t>
      </w:r>
      <w:r w:rsidRPr="5F4AB5BE" w:rsidR="0C2F4225">
        <w:rPr>
          <w:rStyle w:val="normaltextrun"/>
          <w:b w:val="1"/>
          <w:bCs w:val="1"/>
          <w:vertAlign w:val="superscript"/>
        </w:rPr>
        <w:t>th</w:t>
      </w:r>
      <w:r w:rsidRPr="5F4AB5BE" w:rsidR="0C2F4225">
        <w:rPr>
          <w:rStyle w:val="normaltextrun"/>
          <w:b w:val="1"/>
          <w:bCs w:val="1"/>
        </w:rPr>
        <w:t>, 2024</w:t>
      </w:r>
    </w:p>
    <w:p w:rsidR="00487B94" w:rsidP="52BA2510" w:rsidRDefault="00487B94" w14:paraId="1F848130" w14:textId="5B364FBC">
      <w:pPr>
        <w:pStyle w:val="paragraph"/>
        <w:spacing w:before="0" w:beforeAutospacing="off" w:after="0" w:afterAutospacing="off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 w:rsidR="00487B94">
        <w:rPr>
          <w:rStyle w:val="normaltextrun"/>
          <w:b w:val="1"/>
          <w:bCs w:val="1"/>
        </w:rPr>
        <w:t>Friday at </w:t>
      </w:r>
      <w:r w:rsidRPr="52BA2510" w:rsidR="7FBBA25B">
        <w:rPr>
          <w:rStyle w:val="normaltextrun"/>
          <w:b w:val="1"/>
          <w:bCs w:val="1"/>
        </w:rPr>
        <w:t>2</w:t>
      </w:r>
      <w:r w:rsidRPr="52BA2510" w:rsidR="00487B94">
        <w:rPr>
          <w:rStyle w:val="normaltextrun"/>
          <w:b w:val="1"/>
          <w:bCs w:val="1"/>
        </w:rPr>
        <w:t>:00 p.m.</w:t>
      </w:r>
      <w:r w:rsidRPr="52BA2510" w:rsidR="00487B94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7BAB523" w:rsidR="003B377F">
        <w:rPr>
          <w:rFonts w:ascii="Times New Roman" w:hAnsi="Times New Roman" w:cs="Times New Roman"/>
          <w:b w:val="1"/>
          <w:bCs w:val="1"/>
          <w:u w:val="single"/>
        </w:rPr>
        <w:t>Call to Order:</w:t>
      </w:r>
    </w:p>
    <w:p w:rsidR="7E7CC6BD" w:rsidP="51D89446" w:rsidRDefault="7E7CC6BD" w14:paraId="19F51175" w14:textId="50A62A1F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FECE340" w:rsidR="43D2D5AA">
        <w:rPr>
          <w:rFonts w:ascii="Times New Roman" w:hAnsi="Times New Roman" w:cs="Times New Roman"/>
        </w:rPr>
        <w:t xml:space="preserve">CWU </w:t>
      </w:r>
      <w:r w:rsidRPr="3FECE340" w:rsidR="7E7CC6BD">
        <w:rPr>
          <w:rFonts w:ascii="Times New Roman" w:hAnsi="Times New Roman" w:cs="Times New Roman"/>
        </w:rPr>
        <w:t>ASA</w:t>
      </w:r>
      <w:r w:rsidRPr="3FECE340" w:rsidR="0A589DE9">
        <w:rPr>
          <w:rFonts w:ascii="Times New Roman" w:hAnsi="Times New Roman" w:cs="Times New Roman"/>
        </w:rPr>
        <w:t>:</w:t>
      </w:r>
      <w:r w:rsidRPr="3FECE340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AUAP</w:t>
      </w:r>
      <w:r w:rsidRPr="3743E777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BSU</w:t>
      </w:r>
      <w:r w:rsidRPr="3743E777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EQuAL</w:t>
      </w:r>
      <w:r w:rsidRPr="3743E777" w:rsidR="7EAB5DEB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418D5556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FASA</w:t>
      </w:r>
      <w:r w:rsidRPr="3743E777" w:rsidR="5EE39C8D">
        <w:rPr>
          <w:rFonts w:ascii="Times New Roman" w:hAnsi="Times New Roman" w:cs="Times New Roman"/>
        </w:rPr>
        <w:t>:</w:t>
      </w:r>
    </w:p>
    <w:p w:rsidR="7E7CC6BD" w:rsidP="51D89446" w:rsidRDefault="7E7CC6BD" w14:paraId="3C79791D" w14:textId="42AD532B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FGS</w:t>
      </w:r>
      <w:r w:rsidRPr="3743E777" w:rsidR="04F7B0E8">
        <w:rPr>
          <w:rFonts w:ascii="Times New Roman" w:hAnsi="Times New Roman" w:cs="Times New Roman"/>
        </w:rPr>
        <w:t>O</w:t>
      </w:r>
      <w:r w:rsidRPr="3743E777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04F7B0E8">
        <w:rPr>
          <w:rFonts w:ascii="Times New Roman" w:hAnsi="Times New Roman" w:cs="Times New Roman"/>
        </w:rPr>
        <w:t>JSA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7"/>
        </w:numPr>
        <w:spacing w:line="276" w:lineRule="auto"/>
        <w:rPr/>
      </w:pPr>
      <w:r w:rsidRPr="3743E777" w:rsidR="7E7CC6BD">
        <w:rPr>
          <w:rFonts w:ascii="Times New Roman" w:hAnsi="Times New Roman" w:cs="Times New Roman"/>
        </w:rPr>
        <w:t>LSO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MECHA</w:t>
      </w:r>
      <w:r w:rsidRPr="3743E777" w:rsidR="6EE525D7">
        <w:rPr>
          <w:rFonts w:ascii="Times New Roman" w:hAnsi="Times New Roman" w:cs="Times New Roman"/>
        </w:rPr>
        <w:t>:</w:t>
      </w:r>
    </w:p>
    <w:p w:rsidR="51D89446" w:rsidP="51D89446" w:rsidRDefault="51D89446" w14:paraId="1631306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17BAB523" w:rsidR="7E7CC6BD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17BAB523" w:rsidR="7E7CC6BD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17BAB523" w:rsidR="7E7CC6BD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Seconded by:</w:t>
      </w:r>
      <w:r w:rsidRPr="3743E777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3743E777" w:rsidR="7E7CC6BD">
        <w:rPr>
          <w:rFonts w:ascii="Times New Roman" w:hAnsi="Times New Roman" w:cs="Times New Roman"/>
        </w:rPr>
        <w:t>Motion Passes:</w:t>
      </w:r>
      <w:r w:rsidRPr="3743E777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Org Report:</w:t>
      </w:r>
    </w:p>
    <w:p w:rsidR="65390329" w:rsidP="3743E777" w:rsidRDefault="65390329" w14:paraId="2BAB9765" w14:textId="46DCF778">
      <w:pPr>
        <w:pStyle w:val="paragraph"/>
        <w:spacing w:before="0" w:beforeAutospacing="off" w:after="0" w:afterAutospacing="off" w:line="276" w:lineRule="auto"/>
        <w:ind/>
        <w:rPr>
          <w:rStyle w:val="normaltextrun"/>
        </w:rPr>
      </w:pPr>
      <w:r w:rsidRPr="17BAB523" w:rsidR="7E7CC6BD">
        <w:rPr>
          <w:rStyle w:val="normaltextrun"/>
          <w:b w:val="1"/>
          <w:bCs w:val="1"/>
        </w:rPr>
        <w:t>ASA -</w:t>
      </w:r>
      <w:r w:rsidRPr="17BAB523" w:rsidR="61D1EE48">
        <w:rPr>
          <w:rStyle w:val="normaltextrun"/>
          <w:b w:val="1"/>
          <w:bCs w:val="1"/>
        </w:rPr>
        <w:t xml:space="preserve"> </w:t>
      </w:r>
    </w:p>
    <w:p w:rsidR="65390329" w:rsidP="3743E777" w:rsidRDefault="65390329" w14:paraId="5B4AB8C3" w14:textId="0013FADD">
      <w:pPr>
        <w:pStyle w:val="paragraph"/>
        <w:spacing w:before="0" w:beforeAutospacing="off" w:after="0" w:afterAutospacing="off" w:line="276" w:lineRule="auto"/>
        <w:ind/>
        <w:rPr>
          <w:rStyle w:val="normaltextrun"/>
        </w:rPr>
      </w:pPr>
      <w:r w:rsidRPr="17BAB523" w:rsidR="65390329">
        <w:rPr>
          <w:rStyle w:val="normaltextrun"/>
        </w:rPr>
        <w:t>Total Attendance:</w:t>
      </w:r>
    </w:p>
    <w:p w:rsidR="7E7CC6BD" w:rsidP="51D89446" w:rsidRDefault="7E7CC6BD" w14:paraId="383FD850" w14:textId="648E1B2D">
      <w:pPr>
        <w:pStyle w:val="paragraph"/>
        <w:spacing w:before="0" w:beforeAutospacing="off" w:after="0" w:afterAutospacing="off" w:line="276" w:lineRule="auto"/>
        <w:rPr>
          <w:rStyle w:val="eop"/>
        </w:rPr>
      </w:pPr>
      <w:r w:rsidRPr="29D65AD2" w:rsidR="7E7CC6BD">
        <w:rPr>
          <w:rStyle w:val="eop"/>
          <w:b w:val="1"/>
          <w:bCs w:val="1"/>
        </w:rPr>
        <w:t xml:space="preserve">AUAP </w:t>
      </w:r>
      <w:r w:rsidRPr="29D65AD2" w:rsidR="7E7CC6BD">
        <w:rPr>
          <w:rStyle w:val="eop"/>
        </w:rPr>
        <w:t>- [NAME OF ESC REP]</w:t>
      </w:r>
    </w:p>
    <w:p w:rsidR="5B1B6F14" w:rsidP="29D65AD2" w:rsidRDefault="5B1B6F14" w14:paraId="08B63293" w14:textId="470E3176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17BAB523" w:rsidR="5B1B6F14">
        <w:rPr>
          <w:rStyle w:val="normaltextrun"/>
        </w:rPr>
        <w:t>Total Attendance:</w:t>
      </w:r>
      <w:r w:rsidRPr="17BAB523" w:rsidR="75227DC9">
        <w:rPr>
          <w:rStyle w:val="normaltextrun"/>
        </w:rPr>
        <w:t xml:space="preserve"> </w:t>
      </w:r>
    </w:p>
    <w:p w:rsidR="7E7CC6BD" w:rsidP="51D89446" w:rsidRDefault="7E7CC6BD" w14:paraId="43303EA4" w14:textId="3AB7F0C8">
      <w:pPr>
        <w:pStyle w:val="paragraph"/>
        <w:spacing w:before="0" w:beforeAutospacing="off" w:after="0" w:afterAutospacing="off" w:line="276" w:lineRule="auto"/>
        <w:rPr>
          <w:rStyle w:val="eop"/>
        </w:rPr>
      </w:pPr>
      <w:r w:rsidRPr="29D65AD2" w:rsidR="7E7CC6BD">
        <w:rPr>
          <w:rStyle w:val="eop"/>
          <w:b w:val="1"/>
          <w:bCs w:val="1"/>
        </w:rPr>
        <w:t xml:space="preserve">BSU </w:t>
      </w:r>
      <w:r w:rsidRPr="29D65AD2" w:rsidR="7E7CC6BD">
        <w:rPr>
          <w:rStyle w:val="eop"/>
        </w:rPr>
        <w:t>- [NAME OF ESC REP]</w:t>
      </w:r>
    </w:p>
    <w:p w:rsidR="26216C6E" w:rsidP="29D65AD2" w:rsidRDefault="26216C6E" w14:paraId="13A65255" w14:textId="0DBC9D73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26216C6E">
        <w:rPr>
          <w:rStyle w:val="normaltextrun"/>
        </w:rPr>
        <w:t>Total Attendance:</w:t>
      </w:r>
    </w:p>
    <w:p w:rsidR="7E7CC6BD" w:rsidP="51D89446" w:rsidRDefault="7E7CC6BD" w14:paraId="1F193722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29D65AD2" w:rsidR="7E7CC6BD">
        <w:rPr>
          <w:rStyle w:val="normaltextrun"/>
          <w:b w:val="1"/>
          <w:bCs w:val="1"/>
        </w:rPr>
        <w:t>EQuAl</w:t>
      </w:r>
      <w:r w:rsidRPr="29D65AD2" w:rsidR="7E7CC6BD">
        <w:rPr>
          <w:rStyle w:val="normaltextrun"/>
          <w:b w:val="1"/>
          <w:bCs w:val="1"/>
        </w:rPr>
        <w:t> - </w:t>
      </w:r>
      <w:r w:rsidRPr="29D65AD2" w:rsidR="7E7CC6BD">
        <w:rPr>
          <w:rStyle w:val="normaltextrun"/>
        </w:rPr>
        <w:t>[NAME OF ESC REP] </w:t>
      </w:r>
    </w:p>
    <w:p w:rsidR="1FA2B888" w:rsidP="29D65AD2" w:rsidRDefault="1FA2B888" w14:paraId="4DFE6B2C" w14:textId="1D778C12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1FA2B888">
        <w:rPr>
          <w:rStyle w:val="normaltextrun"/>
        </w:rPr>
        <w:t>Total Attendance:</w:t>
      </w:r>
    </w:p>
    <w:p w:rsidR="7E7CC6BD" w:rsidP="5F4AB5BE" w:rsidRDefault="7E7CC6BD" w14:paraId="04E6269C" w14:textId="3AE5FCAA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F4AB5BE" w:rsidR="7E7CC6BD">
        <w:rPr>
          <w:rStyle w:val="normaltextrun"/>
          <w:b w:val="1"/>
          <w:bCs w:val="1"/>
        </w:rPr>
        <w:t>FASA - </w:t>
      </w:r>
    </w:p>
    <w:p w:rsidR="55C0E917" w:rsidP="29D65AD2" w:rsidRDefault="55C0E917" w14:paraId="49CCD264" w14:textId="1BA6A336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F4AB5BE" w:rsidR="55C0E917">
        <w:rPr>
          <w:rStyle w:val="normaltextrun"/>
        </w:rPr>
        <w:t>Total Attendance:</w:t>
      </w:r>
      <w:r w:rsidRPr="5F4AB5BE" w:rsidR="19712DA7">
        <w:rPr>
          <w:rStyle w:val="normaltextrun"/>
        </w:rPr>
        <w:t xml:space="preserve"> </w:t>
      </w:r>
    </w:p>
    <w:p w:rsidR="7E7CC6BD" w:rsidP="51D89446" w:rsidRDefault="7E7CC6BD" w14:paraId="328823D9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29D65AD2" w:rsidR="7E7CC6BD">
        <w:rPr>
          <w:rStyle w:val="normaltextrun"/>
          <w:b w:val="1"/>
          <w:bCs w:val="1"/>
        </w:rPr>
        <w:t>FGSO - </w:t>
      </w:r>
      <w:r w:rsidRPr="29D65AD2" w:rsidR="7E7CC6BD">
        <w:rPr>
          <w:rStyle w:val="normaltextrun"/>
        </w:rPr>
        <w:t>[NAME OF ESC REP] </w:t>
      </w:r>
    </w:p>
    <w:p w:rsidR="348B7D6B" w:rsidP="29D65AD2" w:rsidRDefault="348B7D6B" w14:paraId="6D53846C" w14:textId="60D72CC4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348B7D6B">
        <w:rPr>
          <w:rStyle w:val="normaltextrun"/>
        </w:rPr>
        <w:t>Total Attendance:</w:t>
      </w:r>
    </w:p>
    <w:p w:rsidR="7E7CC6BD" w:rsidP="51D89446" w:rsidRDefault="7E7CC6BD" w14:paraId="3B5D5C8A">
      <w:pPr>
        <w:pStyle w:val="paragraph"/>
        <w:spacing w:before="0" w:beforeAutospacing="off" w:after="0" w:afterAutospacing="off" w:line="276" w:lineRule="auto"/>
        <w:rPr>
          <w:rFonts w:ascii="Segoe UI" w:hAnsi="Segoe UI" w:cs="Segoe UI"/>
          <w:sz w:val="18"/>
          <w:szCs w:val="18"/>
        </w:rPr>
      </w:pPr>
      <w:r w:rsidRPr="29D65AD2" w:rsidR="7E7CC6BD">
        <w:rPr>
          <w:rStyle w:val="normaltextrun"/>
          <w:b w:val="1"/>
          <w:bCs w:val="1"/>
        </w:rPr>
        <w:t>LSO - </w:t>
      </w:r>
      <w:r w:rsidRPr="29D65AD2" w:rsidR="7E7CC6BD">
        <w:rPr>
          <w:rStyle w:val="normaltextrun"/>
        </w:rPr>
        <w:t>[NAME OF ESC REP] </w:t>
      </w:r>
    </w:p>
    <w:p w:rsidR="5D3F629C" w:rsidP="29D65AD2" w:rsidRDefault="5D3F629C" w14:paraId="65D5521B" w14:textId="1D473A17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5D3F629C">
        <w:rPr>
          <w:rStyle w:val="normaltextrun"/>
        </w:rPr>
        <w:t>Total Attendance:</w:t>
      </w:r>
    </w:p>
    <w:p w:rsidR="7E7CC6BD" w:rsidP="5F4AB5BE" w:rsidRDefault="7E7CC6BD" w14:paraId="0D9CF9CE" w14:textId="3395859B">
      <w:pPr>
        <w:pStyle w:val="paragraph"/>
        <w:spacing w:before="0" w:beforeAutospacing="off" w:after="0" w:afterAutospacing="off" w:line="276" w:lineRule="auto"/>
        <w:rPr>
          <w:rStyle w:val="normaltextrun"/>
          <w:b w:val="1"/>
          <w:bCs w:val="1"/>
        </w:rPr>
      </w:pPr>
      <w:r w:rsidRPr="5F4AB5BE" w:rsidR="7E7CC6BD">
        <w:rPr>
          <w:rStyle w:val="normaltextrun"/>
          <w:b w:val="1"/>
          <w:bCs w:val="1"/>
        </w:rPr>
        <w:t>MECHA - </w:t>
      </w:r>
      <w:r w:rsidRPr="5F4AB5BE" w:rsidR="70AC2069">
        <w:rPr>
          <w:rStyle w:val="normaltextrun"/>
          <w:b w:val="0"/>
          <w:bCs w:val="0"/>
        </w:rPr>
        <w:t>Gil Martinez</w:t>
      </w:r>
    </w:p>
    <w:p w:rsidR="5298CBE7" w:rsidP="29D65AD2" w:rsidRDefault="5298CBE7" w14:paraId="71228981" w14:textId="33FA9762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F4AB5BE" w:rsidR="5298CBE7">
        <w:rPr>
          <w:rStyle w:val="normaltextrun"/>
        </w:rPr>
        <w:t>Total Attendance:</w:t>
      </w:r>
      <w:r w:rsidRPr="5F4AB5BE" w:rsidR="601B4FDF">
        <w:rPr>
          <w:rStyle w:val="normaltextrun"/>
        </w:rPr>
        <w:t xml:space="preserve"> 27</w:t>
      </w:r>
    </w:p>
    <w:p w:rsidR="601B4FDF" w:rsidP="5F4AB5BE" w:rsidRDefault="601B4FDF" w14:paraId="63C7C6B1" w14:textId="67394F59">
      <w:pPr>
        <w:pStyle w:val="paragraph"/>
        <w:numPr>
          <w:ilvl w:val="0"/>
          <w:numId w:val="15"/>
        </w:numPr>
        <w:spacing w:before="0" w:beforeAutospacing="off" w:after="0" w:afterAutospacing="off" w:line="276" w:lineRule="auto"/>
        <w:rPr>
          <w:rStyle w:val="normaltextrun"/>
        </w:rPr>
      </w:pPr>
      <w:r w:rsidRPr="5F4AB5BE" w:rsidR="601B4FDF">
        <w:rPr>
          <w:rStyle w:val="normaltextrun"/>
        </w:rPr>
        <w:t>We had our wings of Resilience meeting</w:t>
      </w:r>
      <w:r w:rsidRPr="5F4AB5BE" w:rsidR="38200D99">
        <w:rPr>
          <w:rStyle w:val="normaltextrun"/>
        </w:rPr>
        <w:t xml:space="preserve"> at the library </w:t>
      </w:r>
      <w:r w:rsidRPr="5F4AB5BE" w:rsidR="2BC7A24C">
        <w:rPr>
          <w:rStyle w:val="normaltextrun"/>
        </w:rPr>
        <w:t>Wednesday</w:t>
      </w:r>
      <w:r w:rsidRPr="5F4AB5BE" w:rsidR="601B4FDF">
        <w:rPr>
          <w:rStyle w:val="normaltextrun"/>
        </w:rPr>
        <w:t xml:space="preserve"> where we talked about the significance of the monarch butterfly and how it </w:t>
      </w:r>
      <w:r w:rsidRPr="5F4AB5BE" w:rsidR="601B4FDF">
        <w:rPr>
          <w:rStyle w:val="normaltextrun"/>
        </w:rPr>
        <w:t>represents</w:t>
      </w:r>
      <w:r w:rsidRPr="5F4AB5BE" w:rsidR="601B4FDF">
        <w:rPr>
          <w:rStyle w:val="normaltextrun"/>
        </w:rPr>
        <w:t xml:space="preserve"> migration</w:t>
      </w:r>
      <w:r w:rsidRPr="5F4AB5BE" w:rsidR="2EB94F88">
        <w:rPr>
          <w:rStyle w:val="normaltextrun"/>
        </w:rPr>
        <w:t xml:space="preserve">. And we talked about migration and how that </w:t>
      </w:r>
      <w:r w:rsidRPr="5F4AB5BE" w:rsidR="2EB94F88">
        <w:rPr>
          <w:rStyle w:val="normaltextrun"/>
        </w:rPr>
        <w:t>impacts</w:t>
      </w:r>
      <w:r w:rsidRPr="5F4AB5BE" w:rsidR="2EB94F88">
        <w:rPr>
          <w:rStyle w:val="normaltextrun"/>
        </w:rPr>
        <w:t xml:space="preserve"> us, our community, and others.</w:t>
      </w:r>
      <w:r w:rsidRPr="5F4AB5BE" w:rsidR="7125EF2F">
        <w:rPr>
          <w:rStyle w:val="normaltextrun"/>
        </w:rPr>
        <w:t xml:space="preserve"> We also had a craft for members to make decorations for </w:t>
      </w:r>
      <w:r w:rsidRPr="5F4AB5BE" w:rsidR="7125EF2F">
        <w:rPr>
          <w:rStyle w:val="normaltextrun"/>
        </w:rPr>
        <w:t>event</w:t>
      </w:r>
      <w:r w:rsidRPr="5F4AB5BE" w:rsidR="7125EF2F">
        <w:rPr>
          <w:rStyle w:val="normaltextrun"/>
        </w:rPr>
        <w:t xml:space="preserve"> and butterflies to take </w:t>
      </w:r>
      <w:r w:rsidRPr="5F4AB5BE" w:rsidR="4885DB21">
        <w:rPr>
          <w:rStyle w:val="normaltextrun"/>
        </w:rPr>
        <w:t>home</w:t>
      </w:r>
      <w:r w:rsidRPr="5F4AB5BE" w:rsidR="7125EF2F">
        <w:rPr>
          <w:rStyle w:val="normaltextrun"/>
        </w:rPr>
        <w:t xml:space="preserve">. </w:t>
      </w:r>
    </w:p>
    <w:p w:rsidR="2EB94F88" w:rsidP="5F4AB5BE" w:rsidRDefault="2EB94F88" w14:paraId="4D19A12E" w14:textId="1D3240BD">
      <w:pPr>
        <w:pStyle w:val="paragraph"/>
        <w:numPr>
          <w:ilvl w:val="0"/>
          <w:numId w:val="15"/>
        </w:numPr>
        <w:spacing w:before="0" w:beforeAutospacing="off" w:after="0" w:afterAutospacing="off" w:line="276" w:lineRule="auto"/>
        <w:rPr>
          <w:rStyle w:val="normaltextrun"/>
        </w:rPr>
      </w:pPr>
      <w:r w:rsidRPr="5F4AB5BE" w:rsidR="2EB94F88">
        <w:rPr>
          <w:rStyle w:val="normaltextrun"/>
        </w:rPr>
        <w:t xml:space="preserve">We have </w:t>
      </w:r>
      <w:r w:rsidRPr="5F4AB5BE" w:rsidR="2EB94F88">
        <w:rPr>
          <w:rStyle w:val="normaltextrun"/>
        </w:rPr>
        <w:t>our</w:t>
      </w:r>
      <w:r w:rsidRPr="5F4AB5BE" w:rsidR="2EB94F88">
        <w:rPr>
          <w:rStyle w:val="normaltextrun"/>
        </w:rPr>
        <w:t xml:space="preserve"> signature </w:t>
      </w:r>
      <w:r w:rsidRPr="5F4AB5BE" w:rsidR="31FFF929">
        <w:rPr>
          <w:rStyle w:val="normaltextrun"/>
        </w:rPr>
        <w:t>event coming</w:t>
      </w:r>
      <w:r w:rsidRPr="5F4AB5BE" w:rsidR="1AACE7F1">
        <w:rPr>
          <w:rStyle w:val="normaltextrun"/>
        </w:rPr>
        <w:t xml:space="preserve"> up</w:t>
      </w:r>
      <w:r w:rsidRPr="5F4AB5BE" w:rsidR="31FFF929">
        <w:rPr>
          <w:rStyle w:val="normaltextrun"/>
        </w:rPr>
        <w:t xml:space="preserve"> </w:t>
      </w:r>
      <w:r w:rsidRPr="5F4AB5BE" w:rsidR="29FF6E91">
        <w:rPr>
          <w:rStyle w:val="normaltextrun"/>
        </w:rPr>
        <w:t>A</w:t>
      </w:r>
      <w:r w:rsidRPr="5F4AB5BE" w:rsidR="31FFF929">
        <w:rPr>
          <w:rStyle w:val="normaltextrun"/>
        </w:rPr>
        <w:t>pril</w:t>
      </w:r>
      <w:r w:rsidRPr="5F4AB5BE" w:rsidR="31FFF929">
        <w:rPr>
          <w:rStyle w:val="normaltextrun"/>
        </w:rPr>
        <w:t xml:space="preserve"> 12</w:t>
      </w:r>
      <w:r w:rsidRPr="5F4AB5BE" w:rsidR="31FFF929">
        <w:rPr>
          <w:rStyle w:val="normaltextrun"/>
          <w:vertAlign w:val="superscript"/>
        </w:rPr>
        <w:t>th</w:t>
      </w:r>
      <w:r w:rsidRPr="5F4AB5BE" w:rsidR="31FFF929">
        <w:rPr>
          <w:rStyle w:val="normaltextrun"/>
        </w:rPr>
        <w:t xml:space="preserve"> (Next Friday)!! SURC ballroom 6</w:t>
      </w:r>
      <w:r w:rsidRPr="5F4AB5BE" w:rsidR="1A28B5CF">
        <w:rPr>
          <w:rStyle w:val="normaltextrun"/>
        </w:rPr>
        <w:t>-9pm</w:t>
      </w:r>
    </w:p>
    <w:p w:rsidR="31FFF929" w:rsidP="5F4AB5BE" w:rsidRDefault="31FFF929" w14:paraId="357F0878" w14:textId="6894C8E5">
      <w:pPr>
        <w:pStyle w:val="paragraph"/>
        <w:numPr>
          <w:ilvl w:val="0"/>
          <w:numId w:val="15"/>
        </w:numPr>
        <w:spacing w:before="0" w:beforeAutospacing="off" w:after="0" w:afterAutospacing="off" w:line="276" w:lineRule="auto"/>
        <w:rPr>
          <w:rStyle w:val="normaltextrun"/>
        </w:rPr>
      </w:pPr>
      <w:r w:rsidRPr="5F4AB5BE" w:rsidR="31FFF929">
        <w:rPr>
          <w:rStyle w:val="normaltextrun"/>
        </w:rPr>
        <w:t xml:space="preserve">I </w:t>
      </w:r>
      <w:r w:rsidRPr="5F4AB5BE" w:rsidR="299D4C49">
        <w:rPr>
          <w:rStyle w:val="normaltextrun"/>
        </w:rPr>
        <w:t xml:space="preserve">sent a msg in the teams asking for volunteers. Link here as well: </w:t>
      </w:r>
      <w:hyperlink r:id="Re56da68f4c1d46b4">
        <w:r w:rsidRPr="5F4AB5BE" w:rsidR="299D4C49">
          <w:rPr>
            <w:rStyle w:val="Hyperlink"/>
          </w:rPr>
          <w:t>https://cwuwildcat-my.sharepoint.com/:x:/g/personal/naranjoev_cwu_edu/ETiFdZZQ-dpMhWnD6_AbN10B8Wd3lloJrF3Tiwca0FA9wg?e=2hbs6h</w:t>
        </w:r>
      </w:hyperlink>
    </w:p>
    <w:p w:rsidR="5F4AB5BE" w:rsidP="5F4AB5BE" w:rsidRDefault="5F4AB5BE" w14:paraId="422CD136" w14:textId="6275AA6F">
      <w:pPr>
        <w:pStyle w:val="paragraph"/>
        <w:numPr>
          <w:ilvl w:val="0"/>
          <w:numId w:val="15"/>
        </w:numPr>
        <w:spacing w:before="0" w:beforeAutospacing="off" w:after="0" w:afterAutospacing="off" w:line="276" w:lineRule="auto"/>
        <w:rPr>
          <w:rStyle w:val="normaltextrun"/>
        </w:rPr>
      </w:pPr>
    </w:p>
    <w:p w:rsidR="51D89446" w:rsidP="5F4AB5BE" w:rsidRDefault="51D89446" w14:paraId="170D6083" w14:textId="39821C8A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5F4AB5BE" w:rsidR="3E0A92A5">
        <w:rPr>
          <w:rFonts w:ascii="Times New Roman" w:hAnsi="Times New Roman" w:cs="Times New Roman"/>
          <w:b w:val="1"/>
          <w:bCs w:val="1"/>
        </w:rPr>
        <w:t>JSA</w:t>
      </w:r>
      <w:r w:rsidRPr="5F4AB5BE" w:rsidR="3E0A92A5">
        <w:rPr>
          <w:rFonts w:ascii="Times New Roman" w:hAnsi="Times New Roman" w:cs="Times New Roman"/>
          <w:b w:val="1"/>
          <w:bCs w:val="1"/>
        </w:rPr>
        <w:t>- [</w:t>
      </w:r>
      <w:r w:rsidRPr="5F4AB5BE" w:rsidR="3E0A92A5">
        <w:rPr>
          <w:rStyle w:val="normaltextrun"/>
        </w:rPr>
        <w:t>NAME OF ESC REP] </w:t>
      </w:r>
    </w:p>
    <w:p w:rsidR="51D89446" w:rsidP="29D65AD2" w:rsidRDefault="51D89446" w14:paraId="606167B2" w14:textId="44ADE317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29D65AD2" w:rsidR="3E0A92A5">
        <w:rPr>
          <w:rStyle w:val="normaltextrun"/>
        </w:rPr>
        <w:t>Total Attendance:</w:t>
      </w:r>
    </w:p>
    <w:p w:rsidR="51D89446" w:rsidP="29D65AD2" w:rsidRDefault="51D89446" w14:paraId="0436907F" w14:textId="20A0D897">
      <w:pPr>
        <w:pStyle w:val="Normal"/>
        <w:spacing w:line="276" w:lineRule="auto"/>
        <w:rPr>
          <w:rFonts w:ascii="Times New Roman" w:hAnsi="Times New Roman" w:cs="Times New Roman"/>
          <w:b w:val="1"/>
          <w:bCs w:val="1"/>
        </w:rPr>
      </w:pPr>
    </w:p>
    <w:p w:rsidR="7E7CC6BD" w:rsidP="51D89446" w:rsidRDefault="7E7CC6BD" w14:paraId="32EACC00" w14:textId="57787C9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ESC Executive Board Report</w:t>
      </w:r>
    </w:p>
    <w:p w:rsidR="26124900" w:rsidP="5F4AB5BE" w:rsidRDefault="26124900" w14:paraId="509946A5" w14:textId="5CDFC4D8">
      <w:pPr>
        <w:spacing w:line="276" w:lineRule="auto"/>
        <w:rPr>
          <w:rFonts w:ascii="Times New Roman" w:hAnsi="Times New Roman" w:cs="Times New Roman"/>
          <w:lang w:val="es-MX"/>
        </w:rPr>
      </w:pPr>
      <w:r w:rsidRPr="5F4AB5BE" w:rsidR="7E7CC6BD">
        <w:rPr>
          <w:rFonts w:ascii="Times New Roman" w:hAnsi="Times New Roman" w:cs="Times New Roman"/>
          <w:b w:val="1"/>
          <w:bCs w:val="1"/>
        </w:rPr>
        <w:t>ESC Chair:</w:t>
      </w:r>
      <w:r w:rsidRPr="5F4AB5BE" w:rsidR="7E7CC6BD">
        <w:rPr>
          <w:rFonts w:ascii="Times New Roman" w:hAnsi="Times New Roman" w:cs="Times New Roman"/>
        </w:rPr>
        <w:t xml:space="preserve"> </w:t>
      </w:r>
      <w:r w:rsidRPr="5F4AB5BE" w:rsidR="174BF24E">
        <w:rPr>
          <w:rFonts w:ascii="Times New Roman" w:hAnsi="Times New Roman" w:cs="Times New Roman"/>
        </w:rPr>
        <w:t>Yaritza Granados she/her/</w:t>
      </w:r>
      <w:r w:rsidRPr="5F4AB5BE" w:rsidR="174BF24E">
        <w:rPr>
          <w:rFonts w:ascii="Times New Roman" w:hAnsi="Times New Roman" w:cs="Times New Roman"/>
        </w:rPr>
        <w:t>ella</w:t>
      </w:r>
      <w:r w:rsidRPr="5F4AB5BE" w:rsidR="7E7CC6BD">
        <w:rPr>
          <w:rFonts w:ascii="Times New Roman" w:hAnsi="Times New Roman" w:cs="Times New Roman"/>
        </w:rPr>
        <w:t xml:space="preserve">: </w:t>
      </w:r>
      <w:hyperlink r:id="R66b1df7a1f124635">
        <w:r w:rsidRPr="5F4AB5BE" w:rsidR="7E7CC6BD">
          <w:rPr>
            <w:rStyle w:val="Hyperlink"/>
            <w:rFonts w:ascii="Times New Roman" w:hAnsi="Times New Roman" w:cs="Times New Roman"/>
          </w:rPr>
          <w:t>ASC</w:t>
        </w:r>
        <w:r w:rsidRPr="5F4AB5BE" w:rsidR="7E7CC6BD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5F4AB5BE" w:rsidR="7E7CC6BD">
        <w:rPr>
          <w:rFonts w:ascii="Times New Roman" w:hAnsi="Times New Roman" w:cs="Times New Roman"/>
          <w:lang w:val="es-MX"/>
        </w:rPr>
        <w:t xml:space="preserve"> </w:t>
      </w:r>
    </w:p>
    <w:p w:rsidR="1A440EBC" w:rsidP="5F4AB5BE" w:rsidRDefault="1A440EBC" w14:paraId="529FFECD" w14:textId="1AC0D4B2">
      <w:pPr>
        <w:pStyle w:val="ListParagraph"/>
        <w:numPr>
          <w:ilvl w:val="0"/>
          <w:numId w:val="17"/>
        </w:numPr>
        <w:spacing w:line="276" w:lineRule="auto"/>
        <w:rPr>
          <w:rFonts w:ascii="Times New Roman" w:hAnsi="Times New Roman" w:cs="Times New Roman"/>
          <w:lang w:val="es-MX"/>
        </w:rPr>
      </w:pPr>
      <w:r w:rsidRPr="5F4AB5BE" w:rsidR="1A440EBC">
        <w:rPr>
          <w:rFonts w:ascii="Times New Roman" w:hAnsi="Times New Roman" w:cs="Times New Roman"/>
          <w:lang w:val="es-MX"/>
        </w:rPr>
        <w:t xml:space="preserve">GA </w:t>
      </w:r>
      <w:r w:rsidRPr="5F4AB5BE" w:rsidR="1A440EBC">
        <w:rPr>
          <w:rFonts w:ascii="Times New Roman" w:hAnsi="Times New Roman" w:cs="Times New Roman"/>
          <w:lang w:val="es-MX"/>
        </w:rPr>
        <w:t>will</w:t>
      </w:r>
      <w:r w:rsidRPr="5F4AB5BE" w:rsidR="1A440EBC">
        <w:rPr>
          <w:rFonts w:ascii="Times New Roman" w:hAnsi="Times New Roman" w:cs="Times New Roman"/>
          <w:lang w:val="es-MX"/>
        </w:rPr>
        <w:t xml:space="preserve"> be happening </w:t>
      </w:r>
      <w:r w:rsidRPr="5F4AB5BE" w:rsidR="1A440EBC">
        <w:rPr>
          <w:rFonts w:ascii="Times New Roman" w:hAnsi="Times New Roman" w:cs="Times New Roman"/>
          <w:lang w:val="es-MX"/>
        </w:rPr>
        <w:t>this</w:t>
      </w:r>
      <w:r w:rsidRPr="5F4AB5BE" w:rsidR="1A440EBC">
        <w:rPr>
          <w:rFonts w:ascii="Times New Roman" w:hAnsi="Times New Roman" w:cs="Times New Roman"/>
          <w:lang w:val="es-MX"/>
        </w:rPr>
        <w:t xml:space="preserve"> </w:t>
      </w:r>
      <w:r w:rsidRPr="5F4AB5BE" w:rsidR="1A440EBC">
        <w:rPr>
          <w:rFonts w:ascii="Times New Roman" w:hAnsi="Times New Roman" w:cs="Times New Roman"/>
          <w:lang w:val="es-MX"/>
        </w:rPr>
        <w:t>upcoming</w:t>
      </w:r>
      <w:r w:rsidRPr="5F4AB5BE" w:rsidR="1A440EBC">
        <w:rPr>
          <w:rFonts w:ascii="Times New Roman" w:hAnsi="Times New Roman" w:cs="Times New Roman"/>
          <w:lang w:val="es-MX"/>
        </w:rPr>
        <w:t xml:space="preserve"> </w:t>
      </w:r>
      <w:r w:rsidRPr="5F4AB5BE" w:rsidR="1A440EBC">
        <w:rPr>
          <w:rFonts w:ascii="Times New Roman" w:hAnsi="Times New Roman" w:cs="Times New Roman"/>
          <w:lang w:val="es-MX"/>
        </w:rPr>
        <w:t>Monday</w:t>
      </w:r>
      <w:r w:rsidRPr="5F4AB5BE" w:rsidR="1A440EBC">
        <w:rPr>
          <w:rFonts w:ascii="Times New Roman" w:hAnsi="Times New Roman" w:cs="Times New Roman"/>
          <w:lang w:val="es-MX"/>
        </w:rPr>
        <w:t xml:space="preserve">, April 8th </w:t>
      </w:r>
      <w:r w:rsidRPr="5F4AB5BE" w:rsidR="1A440EBC">
        <w:rPr>
          <w:rFonts w:ascii="Times New Roman" w:hAnsi="Times New Roman" w:cs="Times New Roman"/>
          <w:lang w:val="es-MX"/>
        </w:rPr>
        <w:t>from</w:t>
      </w:r>
      <w:r w:rsidRPr="5F4AB5BE" w:rsidR="1A440EBC">
        <w:rPr>
          <w:rFonts w:ascii="Times New Roman" w:hAnsi="Times New Roman" w:cs="Times New Roman"/>
          <w:lang w:val="es-MX"/>
        </w:rPr>
        <w:t xml:space="preserve"> 5-7 in </w:t>
      </w:r>
      <w:r w:rsidRPr="5F4AB5BE" w:rsidR="1A440EBC">
        <w:rPr>
          <w:rFonts w:ascii="Times New Roman" w:hAnsi="Times New Roman" w:cs="Times New Roman"/>
          <w:lang w:val="es-MX"/>
        </w:rPr>
        <w:t>the</w:t>
      </w:r>
      <w:r w:rsidRPr="5F4AB5BE" w:rsidR="1A440EBC">
        <w:rPr>
          <w:rFonts w:ascii="Times New Roman" w:hAnsi="Times New Roman" w:cs="Times New Roman"/>
          <w:lang w:val="es-MX"/>
        </w:rPr>
        <w:t xml:space="preserve"> SURC Ballroom</w:t>
      </w:r>
    </w:p>
    <w:p w:rsidR="3FF82DB3" w:rsidP="5F4AB5BE" w:rsidRDefault="3FF82DB3" w14:paraId="5D7383BF" w14:textId="52539BCE">
      <w:pPr>
        <w:pStyle w:val="ListParagraph"/>
        <w:numPr>
          <w:ilvl w:val="0"/>
          <w:numId w:val="17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Times New Roman" w:hAnsi="Times New Roman" w:cs="Times New Roman"/>
          <w:lang w:val="es-MX"/>
        </w:rPr>
      </w:pPr>
      <w:r w:rsidRPr="5F4AB5BE" w:rsidR="3FF82DB3">
        <w:rPr>
          <w:rFonts w:ascii="Times New Roman" w:hAnsi="Times New Roman" w:cs="Times New Roman"/>
          <w:lang w:val="es-MX"/>
        </w:rPr>
        <w:t xml:space="preserve">Drag </w:t>
      </w:r>
      <w:r w:rsidRPr="5F4AB5BE" w:rsidR="3FF82DB3">
        <w:rPr>
          <w:rFonts w:ascii="Times New Roman" w:hAnsi="Times New Roman" w:cs="Times New Roman"/>
          <w:lang w:val="es-MX"/>
        </w:rPr>
        <w:t>Brunch</w:t>
      </w:r>
      <w:r w:rsidRPr="5F4AB5BE" w:rsidR="3FF82DB3">
        <w:rPr>
          <w:rFonts w:ascii="Times New Roman" w:hAnsi="Times New Roman" w:cs="Times New Roman"/>
          <w:lang w:val="es-MX"/>
        </w:rPr>
        <w:t xml:space="preserve"> </w:t>
      </w:r>
      <w:r w:rsidRPr="5F4AB5BE" w:rsidR="3FF82DB3">
        <w:rPr>
          <w:rFonts w:ascii="Times New Roman" w:hAnsi="Times New Roman" w:cs="Times New Roman"/>
          <w:lang w:val="es-MX"/>
        </w:rPr>
        <w:t>will</w:t>
      </w:r>
      <w:r w:rsidRPr="5F4AB5BE" w:rsidR="3FF82DB3">
        <w:rPr>
          <w:rFonts w:ascii="Times New Roman" w:hAnsi="Times New Roman" w:cs="Times New Roman"/>
          <w:lang w:val="es-MX"/>
        </w:rPr>
        <w:t xml:space="preserve"> be </w:t>
      </w:r>
      <w:r w:rsidRPr="5F4AB5BE" w:rsidR="3FF82DB3">
        <w:rPr>
          <w:rFonts w:ascii="Times New Roman" w:hAnsi="Times New Roman" w:cs="Times New Roman"/>
          <w:lang w:val="es-MX"/>
        </w:rPr>
        <w:t>on</w:t>
      </w:r>
      <w:r w:rsidRPr="5F4AB5BE" w:rsidR="3FF82DB3">
        <w:rPr>
          <w:rFonts w:ascii="Times New Roman" w:hAnsi="Times New Roman" w:cs="Times New Roman"/>
          <w:lang w:val="es-MX"/>
        </w:rPr>
        <w:t xml:space="preserve"> </w:t>
      </w:r>
      <w:r w:rsidRPr="5F4AB5BE" w:rsidR="3FF82DB3">
        <w:rPr>
          <w:rFonts w:ascii="Times New Roman" w:hAnsi="Times New Roman" w:cs="Times New Roman"/>
          <w:lang w:val="es-MX"/>
        </w:rPr>
        <w:t>Tuesday</w:t>
      </w:r>
      <w:r w:rsidRPr="5F4AB5BE" w:rsidR="3FF82DB3">
        <w:rPr>
          <w:rFonts w:ascii="Times New Roman" w:hAnsi="Times New Roman" w:cs="Times New Roman"/>
          <w:lang w:val="es-MX"/>
        </w:rPr>
        <w:t xml:space="preserve"> April 9th </w:t>
      </w:r>
      <w:r w:rsidRPr="5F4AB5BE" w:rsidR="3FF82DB3">
        <w:rPr>
          <w:rFonts w:ascii="Times New Roman" w:hAnsi="Times New Roman" w:cs="Times New Roman"/>
          <w:lang w:val="es-MX"/>
        </w:rPr>
        <w:t>from</w:t>
      </w:r>
      <w:r w:rsidRPr="5F4AB5BE" w:rsidR="3FF82DB3">
        <w:rPr>
          <w:rFonts w:ascii="Times New Roman" w:hAnsi="Times New Roman" w:cs="Times New Roman"/>
          <w:lang w:val="es-MX"/>
        </w:rPr>
        <w:t xml:space="preserve"> 5-8</w:t>
      </w:r>
    </w:p>
    <w:p w:rsidR="7E7CC6BD" w:rsidP="198FE47F" w:rsidRDefault="7E7CC6BD" w14:paraId="5281E45C" w14:textId="2C2E3DED">
      <w:pPr>
        <w:spacing w:line="276" w:lineRule="auto"/>
        <w:rPr>
          <w:rFonts w:ascii="Times New Roman" w:hAnsi="Times New Roman" w:eastAsia="Times New Roman" w:cs="Times New Roman"/>
        </w:rPr>
      </w:pPr>
      <w:r w:rsidRPr="5F4AB5BE" w:rsidR="7E7CC6BD">
        <w:rPr>
          <w:rFonts w:ascii="Times New Roman" w:hAnsi="Times New Roman" w:cs="Times New Roman"/>
          <w:b w:val="1"/>
          <w:bCs w:val="1"/>
        </w:rPr>
        <w:t>Executive Assistant:</w:t>
      </w:r>
      <w:r w:rsidRPr="5F4AB5BE" w:rsidR="7E7CC6BD">
        <w:rPr>
          <w:rFonts w:ascii="Times New Roman" w:hAnsi="Times New Roman" w:cs="Times New Roman"/>
        </w:rPr>
        <w:t xml:space="preserve"> </w:t>
      </w:r>
      <w:r w:rsidRPr="5F4AB5BE" w:rsidR="5937DA00">
        <w:rPr>
          <w:rFonts w:ascii="Times New Roman" w:hAnsi="Times New Roman" w:cs="Times New Roman"/>
        </w:rPr>
        <w:t>Evelyn Aguiar</w:t>
      </w:r>
      <w:r w:rsidRPr="5F4AB5BE" w:rsidR="7E7CC6BD">
        <w:rPr>
          <w:rFonts w:ascii="Times New Roman" w:hAnsi="Times New Roman" w:eastAsia="Times New Roman" w:cs="Times New Roman"/>
          <w:color w:val="000000" w:themeColor="text1" w:themeTint="FF" w:themeShade="FF"/>
        </w:rPr>
        <w:t> </w:t>
      </w:r>
      <w:hyperlink r:id="R04bd3d91b3014474">
        <w:r w:rsidRPr="5F4AB5BE" w:rsidR="7E7CC6BD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3950C2B4" w:rsidP="5F4AB5BE" w:rsidRDefault="3950C2B4" w14:paraId="41D7F56F" w14:textId="7F651472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eastAsia="Times New Roman" w:cs="Times New Roman"/>
        </w:rPr>
      </w:pPr>
      <w:r w:rsidRPr="5F4AB5BE" w:rsidR="3950C2B4">
        <w:rPr>
          <w:rFonts w:ascii="Times New Roman" w:hAnsi="Times New Roman" w:eastAsia="Times New Roman" w:cs="Times New Roman"/>
        </w:rPr>
        <w:t>May Funding Requests will be due on April 29</w:t>
      </w:r>
      <w:r w:rsidRPr="5F4AB5BE" w:rsidR="3950C2B4">
        <w:rPr>
          <w:rFonts w:ascii="Times New Roman" w:hAnsi="Times New Roman" w:eastAsia="Times New Roman" w:cs="Times New Roman"/>
          <w:vertAlign w:val="superscript"/>
        </w:rPr>
        <w:t>th</w:t>
      </w:r>
      <w:r w:rsidRPr="5F4AB5BE" w:rsidR="3950C2B4">
        <w:rPr>
          <w:rFonts w:ascii="Times New Roman" w:hAnsi="Times New Roman" w:eastAsia="Times New Roman" w:cs="Times New Roman"/>
        </w:rPr>
        <w:t xml:space="preserve"> and will be presented on May 3</w:t>
      </w:r>
      <w:r w:rsidRPr="5F4AB5BE" w:rsidR="3950C2B4">
        <w:rPr>
          <w:rFonts w:ascii="Times New Roman" w:hAnsi="Times New Roman" w:eastAsia="Times New Roman" w:cs="Times New Roman"/>
          <w:vertAlign w:val="superscript"/>
        </w:rPr>
        <w:t>rd</w:t>
      </w:r>
      <w:r w:rsidRPr="5F4AB5BE" w:rsidR="3950C2B4">
        <w:rPr>
          <w:rFonts w:ascii="Times New Roman" w:hAnsi="Times New Roman" w:eastAsia="Times New Roman" w:cs="Times New Roman"/>
        </w:rPr>
        <w:t xml:space="preserve"> </w:t>
      </w:r>
    </w:p>
    <w:p w:rsidR="17728032" w:rsidP="5F4AB5BE" w:rsidRDefault="17728032" w14:paraId="3F1AF649" w14:textId="16ADAD59">
      <w:pPr>
        <w:pStyle w:val="ListParagraph"/>
        <w:numPr>
          <w:ilvl w:val="0"/>
          <w:numId w:val="18"/>
        </w:numPr>
        <w:spacing w:line="276" w:lineRule="auto"/>
        <w:rPr>
          <w:rFonts w:ascii="Times New Roman" w:hAnsi="Times New Roman" w:eastAsia="Times New Roman" w:cs="Times New Roman"/>
        </w:rPr>
      </w:pPr>
      <w:r w:rsidRPr="5F4AB5BE" w:rsidR="17728032">
        <w:rPr>
          <w:rFonts w:ascii="Times New Roman" w:hAnsi="Times New Roman" w:eastAsia="Times New Roman" w:cs="Times New Roman"/>
        </w:rPr>
        <w:t>Volunteer or give blood at the Blood Drive next Wednesday! (Civic hours)</w:t>
      </w:r>
    </w:p>
    <w:p w:rsidR="3F799EC9" w:rsidP="5F4AB5BE" w:rsidRDefault="3F799EC9" w14:paraId="120F5633" w14:textId="2920547B">
      <w:pPr>
        <w:pStyle w:val="ListParagraph"/>
        <w:numPr>
          <w:ilvl w:val="1"/>
          <w:numId w:val="18"/>
        </w:numPr>
        <w:spacing w:line="276" w:lineRule="auto"/>
        <w:rPr>
          <w:rFonts w:ascii="Times New Roman" w:hAnsi="Times New Roman" w:eastAsia="Times New Roman" w:cs="Times New Roman"/>
        </w:rPr>
      </w:pPr>
      <w:hyperlink w:anchor="/" r:id="Ra56381d7a9d4428a">
        <w:r w:rsidRPr="5F4AB5BE" w:rsidR="3F799EC9">
          <w:rPr>
            <w:rStyle w:val="Hyperlink"/>
          </w:rPr>
          <w:t>https://www.signupgenius.com/go/10C0F4EA9AA2AA4FAC70-48281229-april#/</w:t>
        </w:r>
      </w:hyperlink>
      <w:r w:rsidRPr="5F4AB5BE" w:rsidR="17728032">
        <w:rPr>
          <w:rFonts w:ascii="Times New Roman" w:hAnsi="Times New Roman" w:eastAsia="Times New Roman" w:cs="Times New Roman"/>
        </w:rPr>
        <w:t xml:space="preserve"> </w:t>
      </w:r>
    </w:p>
    <w:p w:rsidR="7E7CC6BD" w:rsidP="17BAB523" w:rsidRDefault="7E7CC6BD" w14:paraId="75EA240F" w14:textId="6923744B">
      <w:pPr>
        <w:spacing w:line="276" w:lineRule="auto"/>
        <w:rPr>
          <w:rFonts w:ascii="Times New Roman" w:hAnsi="Times New Roman" w:eastAsia="Times New Roman" w:cs="Times New Roman"/>
        </w:rPr>
      </w:pPr>
      <w:r w:rsidRPr="5F4AB5BE" w:rsidR="7E7CC6BD">
        <w:rPr>
          <w:rFonts w:ascii="Times New Roman" w:hAnsi="Times New Roman" w:cs="Times New Roman"/>
          <w:b w:val="1"/>
          <w:bCs w:val="1"/>
        </w:rPr>
        <w:t>Community Programmer:</w:t>
      </w:r>
      <w:r w:rsidRPr="5F4AB5BE" w:rsidR="7E7CC6BD">
        <w:rPr>
          <w:color w:val="000000" w:themeColor="text1" w:themeTint="FF" w:themeShade="FF"/>
        </w:rPr>
        <w:t xml:space="preserve"> </w:t>
      </w:r>
      <w:r w:rsidRPr="5F4AB5BE" w:rsidR="00D0DC1C">
        <w:rPr>
          <w:rFonts w:ascii="Times New Roman" w:hAnsi="Times New Roman" w:eastAsia="Times New Roman" w:cs="Times New Roman"/>
          <w:color w:val="000000" w:themeColor="text1" w:themeTint="FF" w:themeShade="FF"/>
        </w:rPr>
        <w:t>Sam Perez Loreto</w:t>
      </w:r>
      <w:r w:rsidRPr="5F4AB5BE" w:rsidR="7E7CC6B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  <w:hyperlink r:id="R50a5797cbe3e4c52">
        <w:r w:rsidRPr="5F4AB5BE" w:rsidR="7E7CC6BD">
          <w:rPr>
            <w:rStyle w:val="Hyperlink"/>
            <w:rFonts w:ascii="Times New Roman" w:hAnsi="Times New Roman" w:eastAsia="Times New Roman" w:cs="Times New Roman"/>
          </w:rPr>
          <w:t>ASCWUProgrammer@cwu.edu</w:t>
        </w:r>
        <w:r w:rsidRPr="5F4AB5BE" w:rsidR="7E7CC6BD">
          <w:rPr>
            <w:rStyle w:val="Hyperlink"/>
            <w:rFonts w:ascii="Times New Roman" w:hAnsi="Times New Roman" w:eastAsia="Times New Roman" w:cs="Times New Roman"/>
          </w:rPr>
          <w:t> </w:t>
        </w:r>
      </w:hyperlink>
    </w:p>
    <w:p w:rsidR="60234EB4" w:rsidP="5F4AB5BE" w:rsidRDefault="60234EB4" w14:paraId="0F117B9D" w14:textId="167571F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eastAsia="Times New Roman" w:cs="Times New Roman"/>
        </w:rPr>
      </w:pPr>
      <w:r w:rsidRPr="5F4AB5BE" w:rsidR="60234EB4">
        <w:rPr>
          <w:rFonts w:ascii="Times New Roman" w:hAnsi="Times New Roman" w:eastAsia="Times New Roman" w:cs="Times New Roman"/>
        </w:rPr>
        <w:t>EQUITEA show was today with special guest MEChA</w:t>
      </w:r>
    </w:p>
    <w:p w:rsidR="60234EB4" w:rsidP="5F4AB5BE" w:rsidRDefault="60234EB4" w14:paraId="1C7FDF79" w14:textId="6E011C8D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eastAsia="Times New Roman" w:cs="Times New Roman"/>
        </w:rPr>
      </w:pPr>
      <w:r w:rsidRPr="5F4AB5BE" w:rsidR="60234EB4">
        <w:rPr>
          <w:rFonts w:ascii="Times New Roman" w:hAnsi="Times New Roman" w:eastAsia="Times New Roman" w:cs="Times New Roman"/>
        </w:rPr>
        <w:t>EQUITEA schedule update</w:t>
      </w:r>
    </w:p>
    <w:p w:rsidR="355E1DF4" w:rsidP="5F4AB5BE" w:rsidRDefault="355E1DF4" w14:paraId="18AEC5DE" w14:textId="43D6F677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eastAsia="Times New Roman" w:cs="Times New Roman"/>
        </w:rPr>
      </w:pPr>
      <w:r w:rsidRPr="5F4AB5BE" w:rsidR="355E1DF4">
        <w:rPr>
          <w:rFonts w:ascii="Times New Roman" w:hAnsi="Times New Roman" w:eastAsia="Times New Roman" w:cs="Times New Roman"/>
        </w:rPr>
        <w:t>ASCWU x ESC Gala RSVP coming next week</w:t>
      </w:r>
    </w:p>
    <w:p w:rsidR="2CEFF3C6" w:rsidP="5F4AB5BE" w:rsidRDefault="2CEFF3C6" w14:paraId="5030B1DE" w14:textId="4F527B4F">
      <w:pPr>
        <w:pStyle w:val="ListParagraph"/>
        <w:numPr>
          <w:ilvl w:val="0"/>
          <w:numId w:val="16"/>
        </w:numPr>
        <w:spacing w:line="276" w:lineRule="auto"/>
        <w:rPr>
          <w:rFonts w:ascii="Times New Roman" w:hAnsi="Times New Roman" w:eastAsia="Times New Roman" w:cs="Times New Roman"/>
        </w:rPr>
      </w:pPr>
      <w:r w:rsidR="2CEFF3C6">
        <w:drawing>
          <wp:inline wp14:editId="00D85881" wp14:anchorId="261F74B0">
            <wp:extent cx="2838450" cy="2838450"/>
            <wp:effectExtent l="0" t="0" r="0" b="0"/>
            <wp:docPr id="171034394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fc3ba62f0b04237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E7CC6BD" w:rsidP="51D89446" w:rsidRDefault="7E7CC6BD" w14:paraId="4242C144" w14:textId="4279F7CD">
      <w:pPr>
        <w:spacing w:line="276" w:lineRule="auto"/>
        <w:rPr>
          <w:rFonts w:ascii="Times New Roman" w:hAnsi="Times New Roman" w:cs="Times New Roman"/>
        </w:rPr>
      </w:pPr>
      <w:r w:rsidRPr="5F4AB5BE" w:rsidR="7E7CC6BD">
        <w:rPr>
          <w:rFonts w:ascii="Times New Roman" w:hAnsi="Times New Roman" w:cs="Times New Roman"/>
          <w:b w:val="1"/>
          <w:bCs w:val="1"/>
        </w:rPr>
        <w:t>ESC Advisor:</w:t>
      </w:r>
      <w:r w:rsidRPr="5F4AB5BE" w:rsidR="7E7CC6BD">
        <w:rPr>
          <w:rFonts w:ascii="Times New Roman" w:hAnsi="Times New Roman" w:cs="Times New Roman"/>
        </w:rPr>
        <w:t xml:space="preserve"> Justin Santoli, he/him/his, email: </w:t>
      </w:r>
      <w:hyperlink r:id="Rc5525cf7e75e4539">
        <w:r w:rsidRPr="5F4AB5BE" w:rsidR="7E7CC6BD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5F4AB5BE" w:rsidR="7E7CC6BD">
        <w:rPr>
          <w:rFonts w:ascii="Times New Roman" w:hAnsi="Times New Roman" w:cs="Times New Roman"/>
        </w:rPr>
        <w:t xml:space="preserve">  </w:t>
      </w:r>
    </w:p>
    <w:p w:rsidR="121EA1F2" w:rsidP="5F4AB5BE" w:rsidRDefault="121EA1F2" w14:paraId="0CA72394" w14:textId="03B6A74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5F4AB5BE" w:rsidR="121EA1F2">
        <w:rPr>
          <w:rFonts w:ascii="Times New Roman" w:hAnsi="Times New Roman" w:cs="Times New Roman"/>
        </w:rPr>
        <w:t>Grad Ticketing Updates</w:t>
      </w:r>
      <w:r w:rsidRPr="5F4AB5BE" w:rsidR="253BF3F7">
        <w:rPr>
          <w:rFonts w:ascii="Times New Roman" w:hAnsi="Times New Roman" w:cs="Times New Roman"/>
        </w:rPr>
        <w:t xml:space="preserve"> (let me know when you </w:t>
      </w:r>
      <w:r w:rsidRPr="5F4AB5BE" w:rsidR="253BF3F7">
        <w:rPr>
          <w:rFonts w:ascii="Times New Roman" w:hAnsi="Times New Roman" w:cs="Times New Roman"/>
        </w:rPr>
        <w:t xml:space="preserve">want </w:t>
      </w:r>
      <w:r w:rsidRPr="5F4AB5BE" w:rsidR="253BF3F7">
        <w:rPr>
          <w:rFonts w:ascii="Times New Roman" w:hAnsi="Times New Roman" w:cs="Times New Roman"/>
        </w:rPr>
        <w:t>them to go public)</w:t>
      </w:r>
      <w:r w:rsidRPr="5F4AB5BE" w:rsidR="121EA1F2">
        <w:rPr>
          <w:rFonts w:ascii="Times New Roman" w:hAnsi="Times New Roman" w:cs="Times New Roman"/>
        </w:rPr>
        <w:t>:</w:t>
      </w:r>
    </w:p>
    <w:p w:rsidR="121EA1F2" w:rsidP="5F4AB5BE" w:rsidRDefault="121EA1F2" w14:paraId="0FBFC98F" w14:textId="53F31E65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 w:rsidRPr="5F4AB5BE" w:rsidR="121EA1F2">
        <w:rPr>
          <w:rFonts w:ascii="Times New Roman" w:hAnsi="Times New Roman" w:cs="Times New Roman"/>
        </w:rPr>
        <w:t>Raices – 73/300</w:t>
      </w:r>
    </w:p>
    <w:p w:rsidR="121EA1F2" w:rsidP="5F4AB5BE" w:rsidRDefault="121EA1F2" w14:paraId="511BDF77" w14:textId="00C692E7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 w:rsidRPr="5F4AB5BE" w:rsidR="121EA1F2">
        <w:rPr>
          <w:rFonts w:ascii="Times New Roman" w:hAnsi="Times New Roman" w:cs="Times New Roman"/>
        </w:rPr>
        <w:t>First Gen – 66/300</w:t>
      </w:r>
    </w:p>
    <w:p w:rsidR="121EA1F2" w:rsidP="5F4AB5BE" w:rsidRDefault="121EA1F2" w14:paraId="10E91760" w14:textId="2DC8CBE8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 w:rsidRPr="5F4AB5BE" w:rsidR="121EA1F2">
        <w:rPr>
          <w:rFonts w:ascii="Times New Roman" w:hAnsi="Times New Roman" w:cs="Times New Roman"/>
        </w:rPr>
        <w:t>Black Grad – 21/150</w:t>
      </w:r>
    </w:p>
    <w:p w:rsidR="121EA1F2" w:rsidP="5F4AB5BE" w:rsidRDefault="121EA1F2" w14:paraId="386973DF" w14:textId="66551ABC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 w:rsidRPr="5F4AB5BE" w:rsidR="121EA1F2">
        <w:rPr>
          <w:rFonts w:ascii="Times New Roman" w:hAnsi="Times New Roman" w:cs="Times New Roman"/>
        </w:rPr>
        <w:t>Lavender – 16/150</w:t>
      </w:r>
    </w:p>
    <w:p w:rsidR="121EA1F2" w:rsidP="5F4AB5BE" w:rsidRDefault="121EA1F2" w14:paraId="579D20FC" w14:textId="53537C79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 w:rsidRPr="5F4AB5BE" w:rsidR="121EA1F2">
        <w:rPr>
          <w:rFonts w:ascii="Times New Roman" w:hAnsi="Times New Roman" w:cs="Times New Roman"/>
        </w:rPr>
        <w:t>Fil Grad – 12/140</w:t>
      </w:r>
    </w:p>
    <w:p w:rsidR="121EA1F2" w:rsidP="5F4AB5BE" w:rsidRDefault="121EA1F2" w14:paraId="01DF6FDA" w14:textId="702CE490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 w:rsidRPr="5F4AB5BE" w:rsidR="121EA1F2">
        <w:rPr>
          <w:rFonts w:ascii="Times New Roman" w:hAnsi="Times New Roman" w:cs="Times New Roman"/>
          <w:b w:val="1"/>
          <w:bCs w:val="1"/>
        </w:rPr>
        <w:t xml:space="preserve">Please book </w:t>
      </w:r>
      <w:r w:rsidRPr="5F4AB5BE" w:rsidR="121EA1F2">
        <w:rPr>
          <w:rFonts w:ascii="Times New Roman" w:hAnsi="Times New Roman" w:cs="Times New Roman"/>
          <w:b w:val="1"/>
          <w:bCs w:val="1"/>
        </w:rPr>
        <w:t>time</w:t>
      </w:r>
      <w:r w:rsidRPr="5F4AB5BE" w:rsidR="121EA1F2">
        <w:rPr>
          <w:rFonts w:ascii="Times New Roman" w:hAnsi="Times New Roman" w:cs="Times New Roman"/>
          <w:b w:val="1"/>
          <w:bCs w:val="1"/>
        </w:rPr>
        <w:t xml:space="preserve"> to meet with me if you need custom orders!!! </w:t>
      </w:r>
    </w:p>
    <w:p w:rsidR="121EA1F2" w:rsidP="5F4AB5BE" w:rsidRDefault="121EA1F2" w14:paraId="71CE0A77" w14:textId="784AC02B">
      <w:pPr>
        <w:pStyle w:val="ListParagraph"/>
        <w:numPr>
          <w:ilvl w:val="1"/>
          <w:numId w:val="14"/>
        </w:numPr>
        <w:spacing w:line="276" w:lineRule="auto"/>
        <w:rPr>
          <w:rFonts w:ascii="Times New Roman" w:hAnsi="Times New Roman" w:cs="Times New Roman"/>
        </w:rPr>
      </w:pPr>
      <w:r w:rsidRPr="5F4AB5BE" w:rsidR="121EA1F2">
        <w:rPr>
          <w:rFonts w:ascii="Times New Roman" w:hAnsi="Times New Roman" w:cs="Times New Roman"/>
        </w:rPr>
        <w:t xml:space="preserve">Make sure to confirm services from SURC Dining, Scheduling, </w:t>
      </w:r>
      <w:r w:rsidRPr="5F4AB5BE" w:rsidR="66AF2E17">
        <w:rPr>
          <w:rFonts w:ascii="Times New Roman" w:hAnsi="Times New Roman" w:cs="Times New Roman"/>
          <w:b w:val="1"/>
          <w:bCs w:val="1"/>
        </w:rPr>
        <w:t xml:space="preserve">MadLabs, </w:t>
      </w:r>
      <w:r w:rsidRPr="5F4AB5BE" w:rsidR="121EA1F2">
        <w:rPr>
          <w:rFonts w:ascii="Times New Roman" w:hAnsi="Times New Roman" w:cs="Times New Roman"/>
        </w:rPr>
        <w:t>etc...</w:t>
      </w:r>
    </w:p>
    <w:p w:rsidR="121EA1F2" w:rsidP="5F4AB5BE" w:rsidRDefault="121EA1F2" w14:paraId="6849B6B5" w14:textId="407E04D3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5F4AB5BE" w:rsidR="121EA1F2">
        <w:rPr>
          <w:rFonts w:ascii="Times New Roman" w:hAnsi="Times New Roman" w:cs="Times New Roman"/>
        </w:rPr>
        <w:t>Wildcat Preview Day tomorrow – pick up your supplies by 5 pm</w:t>
      </w:r>
    </w:p>
    <w:p w:rsidR="121EA1F2" w:rsidP="5F4AB5BE" w:rsidRDefault="121EA1F2" w14:paraId="72297A7F" w14:textId="5983DD9A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5F4AB5BE" w:rsidR="121EA1F2">
        <w:rPr>
          <w:rFonts w:ascii="Times New Roman" w:hAnsi="Times New Roman" w:cs="Times New Roman"/>
        </w:rPr>
        <w:t>Funding Request Form – there is now a form just for ESC on presence</w:t>
      </w:r>
    </w:p>
    <w:p w:rsidR="121EA1F2" w:rsidP="5F4AB5BE" w:rsidRDefault="121EA1F2" w14:paraId="57396267" w14:textId="78939944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5F4AB5BE" w:rsidR="121EA1F2">
        <w:rPr>
          <w:rFonts w:ascii="Times New Roman" w:hAnsi="Times New Roman" w:cs="Times New Roman"/>
        </w:rPr>
        <w:t>Ramadan Dinner tonight at 7:45 pm, Sue Lombard Dining!!!</w:t>
      </w:r>
    </w:p>
    <w:p w:rsidR="121EA1F2" w:rsidP="5F4AB5BE" w:rsidRDefault="121EA1F2" w14:paraId="79511450" w14:textId="6DBACB02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 w:cs="Times New Roman"/>
        </w:rPr>
      </w:pPr>
      <w:r w:rsidRPr="5F4AB5BE" w:rsidR="121EA1F2">
        <w:rPr>
          <w:rFonts w:ascii="Times New Roman" w:hAnsi="Times New Roman" w:cs="Times New Roman"/>
        </w:rPr>
        <w:t>Eid Dinner Thursday at 8 pm, SURC Ballroom</w:t>
      </w:r>
    </w:p>
    <w:p w:rsidR="51D89446" w:rsidP="51D89446" w:rsidRDefault="51D89446" w14:paraId="399485D7" w14:textId="2F8B8442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1C146E8" w14:textId="1A40F5FB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26124900" w:rsidR="7E7CC6BD">
        <w:rPr>
          <w:rFonts w:ascii="Times New Roman" w:hAnsi="Times New Roman" w:cs="Times New Roman"/>
          <w:b w:val="1"/>
          <w:bCs w:val="1"/>
          <w:u w:val="single"/>
        </w:rPr>
        <w:t>Old Business:</w:t>
      </w:r>
    </w:p>
    <w:p w:rsidR="51D89446" w:rsidP="51D89446" w:rsidRDefault="51D89446" w14:paraId="62936C06" w14:textId="0950169F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36CFAF3" w14:textId="75E4272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BB29D6F" w14:textId="0115E649">
      <w:pPr>
        <w:spacing w:line="276" w:lineRule="auto"/>
        <w:rPr>
          <w:rFonts w:ascii="Times New Roman" w:hAnsi="Times New Roman" w:cs="Times New Roman"/>
        </w:rPr>
      </w:pPr>
      <w:r w:rsidRPr="5F4AB5BE" w:rsidR="44D95825">
        <w:rPr>
          <w:rFonts w:ascii="Times New Roman" w:hAnsi="Times New Roman" w:cs="Times New Roman"/>
        </w:rPr>
        <w:t>BSU Showtime Funding Request</w:t>
      </w:r>
      <w:r w:rsidRPr="5F4AB5BE" w:rsidR="0D13DD73">
        <w:rPr>
          <w:rFonts w:ascii="Times New Roman" w:hAnsi="Times New Roman" w:cs="Times New Roman"/>
        </w:rPr>
        <w:t>:</w:t>
      </w:r>
      <w:r w:rsidRPr="5F4AB5BE" w:rsidR="40CB316F">
        <w:rPr>
          <w:rFonts w:ascii="Times New Roman" w:hAnsi="Times New Roman" w:cs="Times New Roman"/>
        </w:rPr>
        <w:t xml:space="preserve"> </w:t>
      </w:r>
    </w:p>
    <w:p w:rsidR="5F4AB5BE" w:rsidP="5F4AB5BE" w:rsidRDefault="5F4AB5BE" w14:paraId="417BA8BD" w14:textId="1C2703FB">
      <w:pPr>
        <w:pStyle w:val="Normal"/>
        <w:spacing w:line="276" w:lineRule="auto"/>
        <w:rPr>
          <w:rFonts w:ascii="Times New Roman" w:hAnsi="Times New Roman" w:cs="Times New Roman"/>
        </w:rPr>
      </w:pPr>
    </w:p>
    <w:p w:rsidR="44D95825" w:rsidP="5F4AB5BE" w:rsidRDefault="44D95825" w14:paraId="089BD431" w14:textId="74FF6812">
      <w:pPr>
        <w:pStyle w:val="Normal"/>
        <w:spacing w:line="276" w:lineRule="auto"/>
        <w:rPr>
          <w:rFonts w:ascii="Times New Roman" w:hAnsi="Times New Roman" w:cs="Times New Roman"/>
        </w:rPr>
      </w:pPr>
      <w:r w:rsidRPr="5F4AB5BE" w:rsidR="44D95825">
        <w:rPr>
          <w:rFonts w:ascii="Times New Roman" w:hAnsi="Times New Roman" w:cs="Times New Roman"/>
        </w:rPr>
        <w:t>FASA Barrio Fiesta Funding Request</w:t>
      </w:r>
      <w:r w:rsidRPr="5F4AB5BE" w:rsidR="7233BADA">
        <w:rPr>
          <w:rFonts w:ascii="Times New Roman" w:hAnsi="Times New Roman" w:cs="Times New Roman"/>
        </w:rPr>
        <w:t>:</w:t>
      </w:r>
    </w:p>
    <w:p w:rsidR="51D89446" w:rsidP="51D89446" w:rsidRDefault="51D89446" w14:paraId="774A914D" w14:textId="3F6C17C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8AE0104" w14:textId="24042D56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4886D11E" w14:textId="66DE184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Student Senate ESC Representatives</w:t>
      </w:r>
    </w:p>
    <w:p w:rsidR="51D89446" w:rsidP="51D89446" w:rsidRDefault="51D89446" w14:paraId="6B3A4E6A" w14:textId="7E95F94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F038C8D" w14:textId="3FA35CC8">
      <w:pPr>
        <w:spacing w:line="276" w:lineRule="auto"/>
        <w:rPr>
          <w:rFonts w:ascii="Times New Roman" w:hAnsi="Times New Roman" w:cs="Times New Roman"/>
          <w:b w:val="1"/>
          <w:bCs w:val="1"/>
        </w:rPr>
      </w:pPr>
    </w:p>
    <w:p w:rsidR="51D89446" w:rsidP="51D89446" w:rsidRDefault="51D89446" w14:paraId="1F432F03" w14:textId="2E467CAF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050ECBB4" w14:textId="23D288D3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51D89446" w:rsidR="7E7CC6BD">
        <w:rPr>
          <w:rFonts w:ascii="Times New Roman" w:hAnsi="Times New Roman" w:cs="Times New Roman"/>
          <w:b w:val="1"/>
          <w:bCs w:val="1"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7E7CC6BD" w:rsidP="51D89446" w:rsidRDefault="7E7CC6BD" w14:paraId="72CFB9B8" w14:textId="561BF5C8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  <w:r w:rsidRPr="17BAB523" w:rsidR="7E7CC6BD">
        <w:rPr>
          <w:rFonts w:ascii="Times New Roman" w:hAnsi="Times New Roman" w:cs="Times New Roman"/>
          <w:b w:val="1"/>
          <w:bCs w:val="1"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51D89446" w:rsidP="5F4AB5BE" w:rsidRDefault="51D89446" w14:paraId="3B65F181" w14:textId="087924A2">
      <w:pPr>
        <w:spacing w:line="276" w:lineRule="auto"/>
        <w:jc w:val="center"/>
        <w:rPr>
          <w:rFonts w:ascii="Times New Roman" w:hAnsi="Times New Roman" w:cs="Times New Roman"/>
        </w:rPr>
        <w:sectPr w:rsidRPr="00AD04F3" w:rsidR="003B377F" w:rsidSect="003B377F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5F4AB5BE" w:rsidR="7E7CC6BD">
        <w:rPr>
          <w:rFonts w:ascii="Times New Roman" w:hAnsi="Times New Roman" w:cs="Times New Roman"/>
        </w:rPr>
        <w:t xml:space="preserve">Next meeting </w:t>
      </w:r>
      <w:r w:rsidRPr="5F4AB5BE" w:rsidR="2F919247">
        <w:rPr>
          <w:rFonts w:ascii="Times New Roman" w:hAnsi="Times New Roman" w:cs="Times New Roman"/>
        </w:rPr>
        <w:t>April 12</w:t>
      </w:r>
      <w:r w:rsidRPr="5F4AB5BE" w:rsidR="2F919247">
        <w:rPr>
          <w:rFonts w:ascii="Times New Roman" w:hAnsi="Times New Roman" w:cs="Times New Roman"/>
          <w:vertAlign w:val="superscript"/>
        </w:rPr>
        <w:t>th</w:t>
      </w:r>
      <w:r w:rsidRPr="5F4AB5BE" w:rsidR="2F919247">
        <w:rPr>
          <w:rFonts w:ascii="Times New Roman" w:hAnsi="Times New Roman" w:cs="Times New Roman"/>
        </w:rPr>
        <w:t>, 2024, from 2-4 pm.</w:t>
      </w: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14"/>
          <w:footerReference w:type="first" r:id="rId1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3B377F">
      <w:footerReference w:type="default" r:id="rId20"/>
      <w:footerReference w:type="first" r:id="rId21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F26C8" w:rsidP="003B377F" w:rsidRDefault="00EF26C8" w14:paraId="6753D802" w14:textId="77777777">
      <w:r>
        <w:separator/>
      </w:r>
    </w:p>
  </w:endnote>
  <w:endnote w:type="continuationSeparator" w:id="0">
    <w:p w:rsidR="00EF26C8" w:rsidP="003B377F" w:rsidRDefault="00EF26C8" w14:paraId="15FEA2A1" w14:textId="77777777">
      <w:r>
        <w:continuationSeparator/>
      </w:r>
    </w:p>
  </w:endnote>
  <w:endnote w:type="continuationNotice" w:id="1">
    <w:p w:rsidR="00FA6018" w:rsidRDefault="00FA6018" w14:paraId="5043F7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F26C8" w:rsidP="003B377F" w:rsidRDefault="00EF26C8" w14:paraId="2C72BD17" w14:textId="77777777">
      <w:r>
        <w:separator/>
      </w:r>
    </w:p>
  </w:footnote>
  <w:footnote w:type="continuationSeparator" w:id="0">
    <w:p w:rsidR="00EF26C8" w:rsidP="003B377F" w:rsidRDefault="00EF26C8" w14:paraId="767D7826" w14:textId="77777777">
      <w:r>
        <w:continuationSeparator/>
      </w:r>
    </w:p>
  </w:footnote>
  <w:footnote w:type="continuationNotice" w:id="1">
    <w:p w:rsidR="00FA6018" w:rsidRDefault="00FA6018" w14:paraId="3EF66A7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7">
    <w:nsid w:val="41cab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6da328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396fb72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59f73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989bb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c7c4c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437050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6"/>
  </w:num>
  <w:num w:numId="8">
    <w:abstractNumId w:val="10"/>
  </w:num>
  <w:num w:numId="9">
    <w:abstractNumId w:val="9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B6347"/>
    <w:rsid w:val="0010646F"/>
    <w:rsid w:val="001A17C8"/>
    <w:rsid w:val="001C5BCA"/>
    <w:rsid w:val="001E70DF"/>
    <w:rsid w:val="002022C6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C6B79"/>
    <w:rsid w:val="003F4E59"/>
    <w:rsid w:val="00422042"/>
    <w:rsid w:val="00487B94"/>
    <w:rsid w:val="004F7228"/>
    <w:rsid w:val="005701ED"/>
    <w:rsid w:val="005B1EA2"/>
    <w:rsid w:val="005B6961"/>
    <w:rsid w:val="00614EF8"/>
    <w:rsid w:val="00615B70"/>
    <w:rsid w:val="00667109"/>
    <w:rsid w:val="006A249B"/>
    <w:rsid w:val="006A26D4"/>
    <w:rsid w:val="006B2412"/>
    <w:rsid w:val="007668A1"/>
    <w:rsid w:val="007723A3"/>
    <w:rsid w:val="00777034"/>
    <w:rsid w:val="007B6E10"/>
    <w:rsid w:val="00806649"/>
    <w:rsid w:val="00836DF7"/>
    <w:rsid w:val="00846A04"/>
    <w:rsid w:val="00900487"/>
    <w:rsid w:val="00937E14"/>
    <w:rsid w:val="00964539"/>
    <w:rsid w:val="0098247B"/>
    <w:rsid w:val="00991F1C"/>
    <w:rsid w:val="00A644B6"/>
    <w:rsid w:val="00AD04F3"/>
    <w:rsid w:val="00BB4086"/>
    <w:rsid w:val="00BB64E8"/>
    <w:rsid w:val="00BE2FF4"/>
    <w:rsid w:val="00BE7855"/>
    <w:rsid w:val="00C01F42"/>
    <w:rsid w:val="00C0229C"/>
    <w:rsid w:val="00C7307F"/>
    <w:rsid w:val="00CC0576"/>
    <w:rsid w:val="00D0DC1C"/>
    <w:rsid w:val="00D37C0C"/>
    <w:rsid w:val="00D63F13"/>
    <w:rsid w:val="00DB4DFD"/>
    <w:rsid w:val="00DC49C7"/>
    <w:rsid w:val="00E4131D"/>
    <w:rsid w:val="00EA049C"/>
    <w:rsid w:val="00EA1D47"/>
    <w:rsid w:val="00EA3744"/>
    <w:rsid w:val="00EB78C4"/>
    <w:rsid w:val="00EC16DF"/>
    <w:rsid w:val="00EE3351"/>
    <w:rsid w:val="00EF26C8"/>
    <w:rsid w:val="00F132DA"/>
    <w:rsid w:val="00F919E3"/>
    <w:rsid w:val="00FA2B02"/>
    <w:rsid w:val="00FA6018"/>
    <w:rsid w:val="00FD1682"/>
    <w:rsid w:val="014850EA"/>
    <w:rsid w:val="02AC5660"/>
    <w:rsid w:val="02E4214B"/>
    <w:rsid w:val="040C4C48"/>
    <w:rsid w:val="041E46CE"/>
    <w:rsid w:val="0443899B"/>
    <w:rsid w:val="04B9A23B"/>
    <w:rsid w:val="04F7B0E8"/>
    <w:rsid w:val="0663ADC6"/>
    <w:rsid w:val="0670F051"/>
    <w:rsid w:val="06C3BC0A"/>
    <w:rsid w:val="06E6E04E"/>
    <w:rsid w:val="0743ED0A"/>
    <w:rsid w:val="0760C95A"/>
    <w:rsid w:val="076EE526"/>
    <w:rsid w:val="08BA1245"/>
    <w:rsid w:val="0A589DE9"/>
    <w:rsid w:val="0AD6521E"/>
    <w:rsid w:val="0BABF581"/>
    <w:rsid w:val="0C2F4225"/>
    <w:rsid w:val="0C62989B"/>
    <w:rsid w:val="0D13DD73"/>
    <w:rsid w:val="0D286FF4"/>
    <w:rsid w:val="0D802CDF"/>
    <w:rsid w:val="0DDFC432"/>
    <w:rsid w:val="0E987836"/>
    <w:rsid w:val="0ECF9A21"/>
    <w:rsid w:val="0EEF430C"/>
    <w:rsid w:val="0EEF57C8"/>
    <w:rsid w:val="0F0ADEEA"/>
    <w:rsid w:val="0F4EFEEF"/>
    <w:rsid w:val="0F72F5F1"/>
    <w:rsid w:val="0FE654AE"/>
    <w:rsid w:val="104C4DD5"/>
    <w:rsid w:val="106EBC15"/>
    <w:rsid w:val="118BE1B8"/>
    <w:rsid w:val="11D0D8A7"/>
    <w:rsid w:val="121EA1F2"/>
    <w:rsid w:val="130CFC1F"/>
    <w:rsid w:val="13856CBE"/>
    <w:rsid w:val="144149ED"/>
    <w:rsid w:val="1517E0FB"/>
    <w:rsid w:val="174BF24E"/>
    <w:rsid w:val="17728032"/>
    <w:rsid w:val="17BAB523"/>
    <w:rsid w:val="186AB017"/>
    <w:rsid w:val="18FCC1CA"/>
    <w:rsid w:val="19008316"/>
    <w:rsid w:val="19712DA7"/>
    <w:rsid w:val="198FE47F"/>
    <w:rsid w:val="19C7BCB9"/>
    <w:rsid w:val="1A28B5CF"/>
    <w:rsid w:val="1A2F1AA3"/>
    <w:rsid w:val="1A440EBC"/>
    <w:rsid w:val="1AACE7F1"/>
    <w:rsid w:val="1B479005"/>
    <w:rsid w:val="1C0AC4E5"/>
    <w:rsid w:val="1CBACD7A"/>
    <w:rsid w:val="1CDC3886"/>
    <w:rsid w:val="1DED90A3"/>
    <w:rsid w:val="1F130A45"/>
    <w:rsid w:val="1FA2B888"/>
    <w:rsid w:val="20692501"/>
    <w:rsid w:val="216C83FD"/>
    <w:rsid w:val="2188A074"/>
    <w:rsid w:val="22452C8A"/>
    <w:rsid w:val="2276E9D3"/>
    <w:rsid w:val="2342BDC2"/>
    <w:rsid w:val="2403B048"/>
    <w:rsid w:val="24928EE0"/>
    <w:rsid w:val="24BE7D13"/>
    <w:rsid w:val="2516AB63"/>
    <w:rsid w:val="253BF3F7"/>
    <w:rsid w:val="257CCD4C"/>
    <w:rsid w:val="25DF2157"/>
    <w:rsid w:val="25DF6F48"/>
    <w:rsid w:val="26124900"/>
    <w:rsid w:val="26216C6E"/>
    <w:rsid w:val="26381E08"/>
    <w:rsid w:val="26653F8D"/>
    <w:rsid w:val="28A8A11C"/>
    <w:rsid w:val="291B7339"/>
    <w:rsid w:val="299D4C49"/>
    <w:rsid w:val="29D65AD2"/>
    <w:rsid w:val="29DFF030"/>
    <w:rsid w:val="29E8F2DB"/>
    <w:rsid w:val="29FF6E91"/>
    <w:rsid w:val="2B5D29BF"/>
    <w:rsid w:val="2BC7A24C"/>
    <w:rsid w:val="2C94FD3B"/>
    <w:rsid w:val="2C9A4D1A"/>
    <w:rsid w:val="2CDB0536"/>
    <w:rsid w:val="2CEFF3C6"/>
    <w:rsid w:val="2DD10ADF"/>
    <w:rsid w:val="2EAF2865"/>
    <w:rsid w:val="2EB94F88"/>
    <w:rsid w:val="2F2D1EA4"/>
    <w:rsid w:val="2F6CDB40"/>
    <w:rsid w:val="2F7D57BD"/>
    <w:rsid w:val="2F919247"/>
    <w:rsid w:val="310455C6"/>
    <w:rsid w:val="31FFF929"/>
    <w:rsid w:val="326FDEDC"/>
    <w:rsid w:val="328C3805"/>
    <w:rsid w:val="3398829F"/>
    <w:rsid w:val="348B7D6B"/>
    <w:rsid w:val="349DE738"/>
    <w:rsid w:val="355E1DF4"/>
    <w:rsid w:val="35BB7CD2"/>
    <w:rsid w:val="360CD06C"/>
    <w:rsid w:val="3743E777"/>
    <w:rsid w:val="38200D99"/>
    <w:rsid w:val="388B92A0"/>
    <w:rsid w:val="3950C2B4"/>
    <w:rsid w:val="3A3CDB03"/>
    <w:rsid w:val="3A97543B"/>
    <w:rsid w:val="3AC349C0"/>
    <w:rsid w:val="3B5B4388"/>
    <w:rsid w:val="3C086AAD"/>
    <w:rsid w:val="3CA0ED5F"/>
    <w:rsid w:val="3CF1880E"/>
    <w:rsid w:val="3D09F2A0"/>
    <w:rsid w:val="3D592DF7"/>
    <w:rsid w:val="3D98C245"/>
    <w:rsid w:val="3D9CF5F6"/>
    <w:rsid w:val="3E0A92A5"/>
    <w:rsid w:val="3E0D384F"/>
    <w:rsid w:val="3EA3A141"/>
    <w:rsid w:val="3EAF3F1E"/>
    <w:rsid w:val="3F22ACE7"/>
    <w:rsid w:val="3F799EC9"/>
    <w:rsid w:val="3FD15E31"/>
    <w:rsid w:val="3FECE340"/>
    <w:rsid w:val="3FF82DB3"/>
    <w:rsid w:val="409FFFA0"/>
    <w:rsid w:val="40CB316F"/>
    <w:rsid w:val="417D2F2E"/>
    <w:rsid w:val="41FF4671"/>
    <w:rsid w:val="426A7DEA"/>
    <w:rsid w:val="4356D86E"/>
    <w:rsid w:val="43612F88"/>
    <w:rsid w:val="43BD5DAB"/>
    <w:rsid w:val="43D2D5AA"/>
    <w:rsid w:val="442DC6F1"/>
    <w:rsid w:val="44BD4F50"/>
    <w:rsid w:val="44D95825"/>
    <w:rsid w:val="450390F3"/>
    <w:rsid w:val="45310AC3"/>
    <w:rsid w:val="4557C618"/>
    <w:rsid w:val="45AA498A"/>
    <w:rsid w:val="45FB1273"/>
    <w:rsid w:val="45FF60C6"/>
    <w:rsid w:val="46E6E7E0"/>
    <w:rsid w:val="47F3D330"/>
    <w:rsid w:val="4885DB21"/>
    <w:rsid w:val="48C9AAC0"/>
    <w:rsid w:val="49709B37"/>
    <w:rsid w:val="49BCFAC0"/>
    <w:rsid w:val="4A2BC36A"/>
    <w:rsid w:val="4A546234"/>
    <w:rsid w:val="4ADF2B6E"/>
    <w:rsid w:val="4B5D622F"/>
    <w:rsid w:val="4C42F9E3"/>
    <w:rsid w:val="4C7DF75F"/>
    <w:rsid w:val="4CD32F08"/>
    <w:rsid w:val="4DF952FA"/>
    <w:rsid w:val="4E4A5BF6"/>
    <w:rsid w:val="4E668CBC"/>
    <w:rsid w:val="4EFB3FD2"/>
    <w:rsid w:val="50980FC3"/>
    <w:rsid w:val="50CD275D"/>
    <w:rsid w:val="51D89446"/>
    <w:rsid w:val="51FFE33A"/>
    <w:rsid w:val="52281A26"/>
    <w:rsid w:val="5290DFFF"/>
    <w:rsid w:val="5291DB58"/>
    <w:rsid w:val="5298CBE7"/>
    <w:rsid w:val="529F9392"/>
    <w:rsid w:val="52BA2510"/>
    <w:rsid w:val="536AF9CE"/>
    <w:rsid w:val="549FCE7C"/>
    <w:rsid w:val="5505F065"/>
    <w:rsid w:val="55C0E917"/>
    <w:rsid w:val="5723E782"/>
    <w:rsid w:val="583D9127"/>
    <w:rsid w:val="5878FA8C"/>
    <w:rsid w:val="5937DA00"/>
    <w:rsid w:val="59DA245E"/>
    <w:rsid w:val="5A428D1A"/>
    <w:rsid w:val="5A95DD9D"/>
    <w:rsid w:val="5AA48536"/>
    <w:rsid w:val="5B1B6F14"/>
    <w:rsid w:val="5C2F0797"/>
    <w:rsid w:val="5CAD862C"/>
    <w:rsid w:val="5D3F629C"/>
    <w:rsid w:val="5E33E69E"/>
    <w:rsid w:val="5EE39C8D"/>
    <w:rsid w:val="5F4AB5BE"/>
    <w:rsid w:val="601B4FDF"/>
    <w:rsid w:val="60234EB4"/>
    <w:rsid w:val="60D0987D"/>
    <w:rsid w:val="61C22A29"/>
    <w:rsid w:val="61D1EE48"/>
    <w:rsid w:val="62321530"/>
    <w:rsid w:val="636283D9"/>
    <w:rsid w:val="6495BD66"/>
    <w:rsid w:val="65390329"/>
    <w:rsid w:val="658D0FEB"/>
    <w:rsid w:val="65A883CE"/>
    <w:rsid w:val="662712AF"/>
    <w:rsid w:val="66AF2E17"/>
    <w:rsid w:val="66FCFC45"/>
    <w:rsid w:val="676EA6C4"/>
    <w:rsid w:val="67E7A804"/>
    <w:rsid w:val="69A40267"/>
    <w:rsid w:val="69DFCC07"/>
    <w:rsid w:val="6A60810E"/>
    <w:rsid w:val="6ABC322E"/>
    <w:rsid w:val="6B851D85"/>
    <w:rsid w:val="6BFC516F"/>
    <w:rsid w:val="6D87DD0D"/>
    <w:rsid w:val="6E1D9C67"/>
    <w:rsid w:val="6EBE5CA0"/>
    <w:rsid w:val="6EE525D7"/>
    <w:rsid w:val="701B7A32"/>
    <w:rsid w:val="70AC2069"/>
    <w:rsid w:val="7125EF2F"/>
    <w:rsid w:val="716FA5E6"/>
    <w:rsid w:val="71828D1A"/>
    <w:rsid w:val="7233BADA"/>
    <w:rsid w:val="726E6287"/>
    <w:rsid w:val="72D1F0C7"/>
    <w:rsid w:val="73EE3AF7"/>
    <w:rsid w:val="743EC6B2"/>
    <w:rsid w:val="74A674A4"/>
    <w:rsid w:val="74C1756F"/>
    <w:rsid w:val="74E39FAD"/>
    <w:rsid w:val="75227DC9"/>
    <w:rsid w:val="759DFF17"/>
    <w:rsid w:val="77929A93"/>
    <w:rsid w:val="78E1D871"/>
    <w:rsid w:val="79157029"/>
    <w:rsid w:val="7A123874"/>
    <w:rsid w:val="7A4DE937"/>
    <w:rsid w:val="7A53A951"/>
    <w:rsid w:val="7A87EC40"/>
    <w:rsid w:val="7D6FCC63"/>
    <w:rsid w:val="7D88C8D2"/>
    <w:rsid w:val="7DA06E53"/>
    <w:rsid w:val="7DE0B3E7"/>
    <w:rsid w:val="7E7CC6BD"/>
    <w:rsid w:val="7EAB5DEB"/>
    <w:rsid w:val="7ED3CBDE"/>
    <w:rsid w:val="7F7FFA6B"/>
    <w:rsid w:val="7FBBA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7311FCC9-5472-4E45-9701-077FD57FE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er" Target="footer6.xml" Id="rId21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theme" Target="theme/theme1.xml" Id="rId23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fontTable" Target="fontTable.xml" Id="rId22" /><Relationship Type="http://schemas.openxmlformats.org/officeDocument/2006/relationships/hyperlink" Target="https://cwuwildcat-my.sharepoint.com/:x:/g/personal/naranjoev_cwu_edu/ETiFdZZQ-dpMhWnD6_AbN10B8Wd3lloJrF3Tiwca0FA9wg?e=2hbs6h" TargetMode="External" Id="Re56da68f4c1d46b4" /><Relationship Type="http://schemas.openxmlformats.org/officeDocument/2006/relationships/hyperlink" Target="mailto:ASCWU.Equity@cwu.edu" TargetMode="External" Id="R66b1df7a1f124635" /><Relationship Type="http://schemas.openxmlformats.org/officeDocument/2006/relationships/hyperlink" Target="mailto:ASCWUCommunityAsst@cwu.edu" TargetMode="External" Id="R04bd3d91b3014474" /><Relationship Type="http://schemas.openxmlformats.org/officeDocument/2006/relationships/hyperlink" Target="https://www.signupgenius.com/go/10C0F4EA9AA2AA4FAC70-48281229-april" TargetMode="External" Id="Ra56381d7a9d4428a" /><Relationship Type="http://schemas.openxmlformats.org/officeDocument/2006/relationships/hyperlink" Target="mailto:ASCWUProgrammer@cwu.edu&#160;" TargetMode="External" Id="R50a5797cbe3e4c52" /><Relationship Type="http://schemas.openxmlformats.org/officeDocument/2006/relationships/image" Target="/media/image2.png" Id="Rbfc3ba62f0b04237" /><Relationship Type="http://schemas.openxmlformats.org/officeDocument/2006/relationships/hyperlink" Target="mailto:Justin.Santoli@cwu.edu" TargetMode="External" Id="Rc5525cf7e75e453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5" ma:contentTypeDescription="Create a new document." ma:contentTypeScope="" ma:versionID="887c1b10a98c4f9477623bff91b9028b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5ca4b43d7eac11fa5ed0eceb2540e579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694CE4-969E-4A16-8785-E87A4425A775}"/>
</file>

<file path=customXml/itemProps3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Justin Santoli</lastModifiedBy>
  <revision>30</revision>
  <dcterms:created xsi:type="dcterms:W3CDTF">2020-09-23T22:08:00.0000000Z</dcterms:created>
  <dcterms:modified xsi:type="dcterms:W3CDTF">2024-04-05T21:55:13.7405112Z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